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561F30" w:rsidRDefault="008E7C9A" w:rsidP="008E7C9A">
      <w:pPr>
        <w:pStyle w:val="a5"/>
        <w:tabs>
          <w:tab w:val="left" w:pos="3261"/>
        </w:tabs>
        <w:spacing w:before="120" w:after="120"/>
        <w:rPr>
          <w:sz w:val="24"/>
          <w:szCs w:val="24"/>
          <w:vertAlign w:val="superscript"/>
        </w:rPr>
      </w:pPr>
      <w:bookmarkStart w:id="0" w:name="_GoBack"/>
      <w:bookmarkEnd w:id="0"/>
      <w:r>
        <w:rPr>
          <w:sz w:val="24"/>
          <w:szCs w:val="24"/>
        </w:rPr>
        <w:t>II.3. СЕЛЬСКОЕ ХОЗЯЙСТВО</w:t>
      </w:r>
    </w:p>
    <w:p w:rsidR="006652AE" w:rsidRPr="006652AE" w:rsidRDefault="006652AE" w:rsidP="006652AE">
      <w:pPr>
        <w:pStyle w:val="a5"/>
        <w:tabs>
          <w:tab w:val="left" w:pos="3261"/>
        </w:tabs>
        <w:spacing w:before="120" w:after="120" w:line="260" w:lineRule="exact"/>
        <w:rPr>
          <w:sz w:val="24"/>
          <w:szCs w:val="24"/>
          <w:vertAlign w:val="superscript"/>
        </w:rPr>
      </w:pPr>
      <w:r w:rsidRPr="006652AE"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Pr="00561F30">
        <w:rPr>
          <w:sz w:val="26"/>
          <w:szCs w:val="26"/>
        </w:rPr>
        <w:t>Сельское хозяйство</w:t>
      </w:r>
    </w:p>
    <w:p w:rsidR="008E7C9A" w:rsidRPr="00F92945" w:rsidRDefault="008E7C9A" w:rsidP="003022DE">
      <w:pPr>
        <w:pStyle w:val="2"/>
        <w:spacing w:before="40" w:after="0" w:line="340" w:lineRule="exact"/>
        <w:ind w:left="0" w:right="0"/>
      </w:pPr>
      <w:r w:rsidRPr="00F92945">
        <w:t xml:space="preserve">В </w:t>
      </w:r>
      <w:r w:rsidR="001B6796">
        <w:t>январе-</w:t>
      </w:r>
      <w:r w:rsidR="00923CB5">
        <w:t>сентябре</w:t>
      </w:r>
      <w:r w:rsidR="001B6796" w:rsidRPr="001B6796">
        <w:t xml:space="preserve"> </w:t>
      </w:r>
      <w:r w:rsidRPr="00F92945">
        <w:t>201</w:t>
      </w:r>
      <w:r w:rsidR="0095211A" w:rsidRPr="00F92945">
        <w:t>7</w:t>
      </w:r>
      <w:r w:rsidRPr="00F92945">
        <w:t> г</w:t>
      </w:r>
      <w:r w:rsidR="0095211A" w:rsidRPr="00F92945">
        <w:t>.</w:t>
      </w:r>
      <w:r w:rsidR="001B6796">
        <w:t xml:space="preserve"> </w:t>
      </w:r>
      <w:r w:rsidRPr="00F92945">
        <w:rPr>
          <w:b/>
          <w:bCs/>
        </w:rPr>
        <w:t xml:space="preserve">в хозяйствах всех категорий </w:t>
      </w:r>
      <w:r w:rsidRPr="00F92945">
        <w:t xml:space="preserve">производство продукции сельского хозяйства в текущих ценах составило </w:t>
      </w:r>
      <w:r w:rsidR="00B11012">
        <w:t>13</w:t>
      </w:r>
      <w:r w:rsidR="001B6796">
        <w:t xml:space="preserve"> </w:t>
      </w:r>
      <w:r w:rsidR="009C099C" w:rsidRPr="00F92945">
        <w:t>мл</w:t>
      </w:r>
      <w:r w:rsidR="00D40ED3">
        <w:t>рд</w:t>
      </w:r>
      <w:r w:rsidRPr="00F92945">
        <w:t xml:space="preserve">. </w:t>
      </w:r>
      <w:r w:rsidR="00CF163A" w:rsidRPr="00F92945">
        <w:t>рублей</w:t>
      </w:r>
      <w:r w:rsidR="00B81FAD">
        <w:t xml:space="preserve"> </w:t>
      </w:r>
      <w:r w:rsidR="00F44340">
        <w:br/>
      </w:r>
      <w:r w:rsidR="00112EAE" w:rsidRPr="00F92945">
        <w:t xml:space="preserve">и увеличилось </w:t>
      </w:r>
      <w:r w:rsidR="003022DE" w:rsidRPr="00F92945">
        <w:t xml:space="preserve">по сравнению с </w:t>
      </w:r>
      <w:r w:rsidR="003022DE" w:rsidRPr="003022DE">
        <w:t>январем-</w:t>
      </w:r>
      <w:r w:rsidR="00923CB5">
        <w:t>сентябрем</w:t>
      </w:r>
      <w:r w:rsidR="003022DE" w:rsidRPr="003022DE">
        <w:t xml:space="preserve"> </w:t>
      </w:r>
      <w:r w:rsidR="003022DE" w:rsidRPr="00F92945">
        <w:t>2016 г</w:t>
      </w:r>
      <w:r w:rsidR="003022DE" w:rsidRPr="003022DE">
        <w:t>.</w:t>
      </w:r>
      <w:r w:rsidR="003022DE" w:rsidRPr="00F92945">
        <w:t xml:space="preserve"> </w:t>
      </w:r>
      <w:r w:rsidR="00112EAE" w:rsidRPr="00F92945">
        <w:t xml:space="preserve">в сопоставимых ценах на </w:t>
      </w:r>
      <w:r w:rsidR="005866C7">
        <w:t>1,7</w:t>
      </w:r>
      <w:r w:rsidR="00112EAE" w:rsidRPr="00F92945">
        <w:t>%</w:t>
      </w:r>
      <w:r w:rsidR="00112EAE">
        <w:t>.</w:t>
      </w:r>
    </w:p>
    <w:p w:rsidR="008E7C9A" w:rsidRDefault="008E7C9A" w:rsidP="003022DE">
      <w:pPr>
        <w:pStyle w:val="2"/>
        <w:spacing w:before="40" w:after="12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7"/>
      </w:tblGrid>
      <w:tr w:rsidR="008E7C9A" w:rsidTr="0001464D">
        <w:trPr>
          <w:trHeight w:val="257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C9A" w:rsidRDefault="008E7C9A" w:rsidP="008A39F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C9A" w:rsidRPr="00102500" w:rsidRDefault="008E7C9A" w:rsidP="008A39F4">
            <w:pPr>
              <w:pStyle w:val="xl35"/>
              <w:spacing w:before="40" w:beforeAutospacing="0" w:after="40" w:afterAutospacing="0" w:line="22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8A39F4">
            <w:pPr>
              <w:spacing w:before="40" w:after="40" w:line="220" w:lineRule="exac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01464D">
        <w:trPr>
          <w:trHeight w:val="576"/>
          <w:tblHeader/>
          <w:jc w:val="center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39F4">
            <w:pPr>
              <w:pStyle w:val="4"/>
              <w:keepNext w:val="0"/>
              <w:spacing w:before="40" w:after="40" w:line="220" w:lineRule="exact"/>
              <w:ind w:left="964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39F4">
            <w:pPr>
              <w:spacing w:before="40" w:after="40" w:line="22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8A39F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8A39F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601E8F" w:rsidTr="0001464D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Pr="00DE6C01" w:rsidRDefault="00601E8F" w:rsidP="005D4437">
            <w:pPr>
              <w:pStyle w:val="4"/>
              <w:keepNext w:val="0"/>
              <w:spacing w:before="54" w:after="60" w:line="200" w:lineRule="exact"/>
              <w:ind w:left="964"/>
              <w:rPr>
                <w:vertAlign w:val="superscript"/>
                <w:lang w:val="ru-RU"/>
              </w:rPr>
            </w:pPr>
            <w:r w:rsidRPr="004E5D2D">
              <w:rPr>
                <w:lang w:val="ru-RU"/>
              </w:rPr>
              <w:t>201</w:t>
            </w:r>
            <w:r w:rsidR="00452AF8">
              <w:rPr>
                <w:lang w:val="ru-RU"/>
              </w:rPr>
              <w:t>6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5D4437">
            <w:pPr>
              <w:spacing w:before="54" w:after="6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5D4437">
            <w:pPr>
              <w:spacing w:before="54" w:after="6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5D4437">
            <w:pPr>
              <w:spacing w:before="54" w:after="6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E328EB" w:rsidRPr="00B752D4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 w:rsidRPr="00C836C5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655,2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100,7</w:t>
            </w:r>
          </w:p>
        </w:tc>
      </w:tr>
      <w:tr w:rsidR="00E328EB" w:rsidRPr="00DE2450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DE2450" w:rsidRDefault="00E328EB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 w:rsidRPr="00DE2450"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622,1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B752D4" w:rsidRDefault="00E328EB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B752D4" w:rsidRDefault="00E328EB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E328EB" w:rsidRPr="00DE2450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Cs/>
                <w:noProof/>
                <w:lang w:val="ru-RU"/>
              </w:rPr>
              <w:drawing>
                <wp:anchor distT="164592" distB="128016" distL="211836" distR="236601" simplePos="0" relativeHeight="251678720" behindDoc="0" locked="0" layoutInCell="1" allowOverlap="1">
                  <wp:simplePos x="0" y="0"/>
                  <wp:positionH relativeFrom="column">
                    <wp:posOffset>-13959205</wp:posOffset>
                  </wp:positionH>
                  <wp:positionV relativeFrom="paragraph">
                    <wp:posOffset>273685</wp:posOffset>
                  </wp:positionV>
                  <wp:extent cx="9772015" cy="9156065"/>
                  <wp:effectExtent l="19050" t="0" r="635" b="0"/>
                  <wp:wrapNone/>
                  <wp:docPr id="1" name="Объект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015" cy="915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690,9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E328EB" w:rsidRPr="005759A9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328EB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328EB">
              <w:rPr>
                <w:b/>
                <w:bCs/>
                <w:iCs/>
                <w:sz w:val="22"/>
                <w:szCs w:val="22"/>
              </w:rPr>
              <w:t>1 968,1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328EB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A7949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</w:tr>
      <w:tr w:rsidR="0070504A" w:rsidRPr="00DE2450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noProof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504A">
              <w:rPr>
                <w:bCs/>
                <w:iCs/>
                <w:sz w:val="22"/>
                <w:szCs w:val="22"/>
              </w:rPr>
              <w:t>745,4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91850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91850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70504A" w:rsidRPr="00DE2450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504A">
              <w:rPr>
                <w:bCs/>
                <w:iCs/>
                <w:sz w:val="22"/>
                <w:szCs w:val="22"/>
              </w:rPr>
              <w:t>870,8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126,8</w:t>
            </w:r>
          </w:p>
        </w:tc>
      </w:tr>
      <w:tr w:rsidR="0070504A" w:rsidRPr="00DE2450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EF6DD1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i/>
                <w:iCs/>
                <w:lang w:val="ru-RU"/>
              </w:rPr>
            </w:pPr>
            <w:r w:rsidRPr="001D7E04"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3394F" w:rsidRDefault="00221C5D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1 160,6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221C5D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221C5D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</w:tr>
      <w:tr w:rsidR="0070504A" w:rsidRPr="004467FF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67FF" w:rsidRDefault="0070504A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 w:rsidRPr="004467FF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221C5D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2 776,9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C30D18" w:rsidRDefault="00221C5D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="00EA7949">
              <w:rPr>
                <w:b/>
                <w:bCs/>
                <w:iCs/>
                <w:sz w:val="22"/>
                <w:szCs w:val="22"/>
              </w:rPr>
              <w:t>04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EA7949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C30D18" w:rsidRDefault="00221C5D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139,3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8074E" w:rsidRDefault="0070504A" w:rsidP="005D4437">
            <w:pPr>
              <w:pStyle w:val="4"/>
              <w:keepNext w:val="0"/>
              <w:spacing w:before="54" w:after="60" w:line="200" w:lineRule="exact"/>
              <w:ind w:left="0"/>
              <w:rPr>
                <w:b w:val="0"/>
                <w:i/>
                <w:iCs/>
                <w:lang w:val="ru-RU"/>
              </w:rPr>
            </w:pPr>
            <w:r w:rsidRPr="0018074E">
              <w:rPr>
                <w:b w:val="0"/>
                <w:i/>
                <w:iCs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B3394F" w:rsidP="000B1011">
            <w:pPr>
              <w:spacing w:before="54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4 745,0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A39FA" w:rsidRDefault="00221C5D" w:rsidP="005D4437">
            <w:pPr>
              <w:spacing w:before="54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6A122B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8074E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 w:rsidRPr="0018074E">
              <w:rPr>
                <w:b w:val="0"/>
                <w:lang w:val="ru-RU"/>
              </w:rPr>
              <w:t>Июль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722,3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A37FB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1A37FB"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77EB8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77EB8">
              <w:rPr>
                <w:bCs/>
                <w:iCs/>
                <w:sz w:val="22"/>
                <w:szCs w:val="22"/>
              </w:rPr>
              <w:t>162,5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242,8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A37FB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77EB8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134,0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618,3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0"/>
              <w:rPr>
                <w:b w:val="0"/>
                <w:lang w:val="ru-RU"/>
              </w:rPr>
            </w:pPr>
            <w:r>
              <w:t>III</w:t>
            </w:r>
            <w:r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6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583,5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44DD5" w:rsidRDefault="0070504A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44DD5" w:rsidRDefault="0070504A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278,1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C0623" w:rsidRDefault="0070504A" w:rsidP="005D4437">
            <w:pPr>
              <w:pStyle w:val="4"/>
              <w:keepNext w:val="0"/>
              <w:spacing w:before="54" w:after="60" w:line="200" w:lineRule="exact"/>
              <w:ind w:left="0"/>
              <w:rPr>
                <w:b w:val="0"/>
                <w:i/>
                <w:iCs/>
                <w:lang w:val="ru-RU"/>
              </w:rPr>
            </w:pPr>
            <w:r w:rsidRPr="00AC0623">
              <w:rPr>
                <w:b w:val="0"/>
                <w:i/>
                <w:iCs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0504A">
              <w:rPr>
                <w:bCs/>
                <w:i/>
                <w:iCs/>
                <w:sz w:val="22"/>
                <w:szCs w:val="22"/>
              </w:rPr>
              <w:t>11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/>
                <w:iCs/>
                <w:sz w:val="22"/>
                <w:szCs w:val="22"/>
              </w:rPr>
              <w:t>328,4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A419C">
              <w:rPr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6A122B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Cs/>
                <w:i/>
                <w:lang w:val="ru-RU"/>
              </w:rPr>
            </w:pPr>
            <w:r w:rsidRPr="0075587F">
              <w:rPr>
                <w:b w:val="0"/>
                <w:bCs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523,0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</w:t>
            </w:r>
            <w:r w:rsidR="0013073C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13073C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58</w:t>
            </w:r>
            <w:r w:rsidR="0070504A">
              <w:rPr>
                <w:bCs/>
                <w:iCs/>
                <w:sz w:val="22"/>
                <w:szCs w:val="22"/>
              </w:rPr>
              <w:t>,9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5587F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823,5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</w:t>
            </w:r>
            <w:r w:rsidR="0070504A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</w:tr>
      <w:tr w:rsidR="0070504A" w:rsidRPr="0018074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827,7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</w:t>
            </w:r>
            <w:r w:rsidR="0013073C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</w:t>
            </w:r>
            <w:r w:rsidR="0070504A">
              <w:rPr>
                <w:bCs/>
                <w:iCs/>
                <w:sz w:val="22"/>
                <w:szCs w:val="22"/>
              </w:rPr>
              <w:t>,0</w:t>
            </w:r>
          </w:p>
        </w:tc>
      </w:tr>
      <w:tr w:rsidR="0070504A" w:rsidRPr="002F44FE" w:rsidTr="0001464D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2F44FE" w:rsidRDefault="0070504A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 w:rsidRPr="002F44FE">
              <w:t>IV</w:t>
            </w:r>
            <w:r w:rsidRPr="002F44FE"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4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174,2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5EAC" w:rsidRDefault="0070504A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</w:t>
            </w:r>
            <w:r w:rsidR="0013073C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5EAC" w:rsidRDefault="0070504A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41,</w:t>
            </w:r>
            <w:r w:rsidR="0013073C">
              <w:rPr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70504A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52AF8" w:rsidRDefault="0070504A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 w:rsidRPr="00452AF8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15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502,6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52AF8" w:rsidRDefault="0013073C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44358" w:rsidRDefault="0070504A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4435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52AF8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5D4437">
            <w:pPr>
              <w:pStyle w:val="4"/>
              <w:keepNext w:val="0"/>
              <w:spacing w:before="54" w:after="60" w:line="20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201</w:t>
            </w:r>
            <w:r>
              <w:rPr>
                <w:lang w:val="ru-RU"/>
              </w:rPr>
              <w:t>7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52AF8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452AF8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 w:rsidRPr="00C836C5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AD0431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735,4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82126E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82126E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C836C5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C836C5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697,1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F92945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92945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776,7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113,3</w:t>
            </w:r>
          </w:p>
        </w:tc>
      </w:tr>
      <w:tr w:rsidR="00C836C5" w:rsidRPr="005759A9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92945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46B4F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2 209,2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46B4F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C836C5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759A9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5759A9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D40ED3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857,7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7F3525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7F3525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1D1F4C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Pr="005759A9" w:rsidRDefault="001D1F4C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5F25BC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939,8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C250C9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C250C9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113,5</w:t>
            </w:r>
          </w:p>
        </w:tc>
      </w:tr>
      <w:tr w:rsidR="00B3394F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proofErr w:type="spellStart"/>
            <w:r>
              <w:rPr>
                <w:b w:val="0"/>
              </w:rPr>
              <w:t>Июнь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B3394F" w:rsidRDefault="00B3394F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</w:t>
            </w:r>
            <w:r w:rsidR="00221C5D">
              <w:rPr>
                <w:bCs/>
                <w:iCs/>
                <w:sz w:val="22"/>
                <w:szCs w:val="22"/>
              </w:rPr>
              <w:t>276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221C5D"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Default="00221C5D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Default="00221C5D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138,6</w:t>
            </w:r>
          </w:p>
        </w:tc>
      </w:tr>
      <w:tr w:rsidR="00B3394F" w:rsidRPr="00452AF8" w:rsidTr="005D4437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70504A" w:rsidRDefault="00B3394F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3 074,5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221C5D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131,8</w:t>
            </w:r>
          </w:p>
        </w:tc>
      </w:tr>
      <w:tr w:rsidR="00B3394F" w:rsidRPr="00452AF8" w:rsidTr="005D4437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B3394F" w:rsidP="005D4437">
            <w:pPr>
              <w:pStyle w:val="4"/>
              <w:keepNext w:val="0"/>
              <w:spacing w:before="54" w:after="60" w:line="200" w:lineRule="exact"/>
              <w:ind w:left="0"/>
              <w:rPr>
                <w:b w:val="0"/>
                <w:i/>
                <w:lang w:val="ru-RU"/>
              </w:rPr>
            </w:pPr>
            <w:r w:rsidRPr="00F9796C">
              <w:rPr>
                <w:b w:val="0"/>
                <w:i/>
              </w:rPr>
              <w:t>I</w:t>
            </w:r>
            <w:r w:rsidRPr="00F9796C">
              <w:rPr>
                <w:b w:val="0"/>
                <w:i/>
                <w:lang w:val="ru-RU"/>
              </w:rPr>
              <w:t xml:space="preserve"> полугодие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221C5D" w:rsidP="000B1011">
            <w:pPr>
              <w:spacing w:before="54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796C">
              <w:rPr>
                <w:bCs/>
                <w:i/>
                <w:iCs/>
                <w:sz w:val="22"/>
                <w:szCs w:val="22"/>
              </w:rPr>
              <w:t>5 283,6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091C23" w:rsidP="005D4437">
            <w:pPr>
              <w:spacing w:before="54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796C">
              <w:rPr>
                <w:bCs/>
                <w:i/>
                <w:iCs/>
                <w:sz w:val="22"/>
                <w:szCs w:val="22"/>
              </w:rPr>
              <w:t>99,2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B3394F" w:rsidP="005D4437">
            <w:pPr>
              <w:spacing w:before="54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796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9796C" w:rsidRPr="00452AF8" w:rsidTr="005D4437">
        <w:trPr>
          <w:trHeight w:val="8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Default="00F9796C" w:rsidP="005D4437">
            <w:pPr>
              <w:pStyle w:val="4"/>
              <w:keepNext w:val="0"/>
              <w:spacing w:before="54" w:after="60" w:line="200" w:lineRule="exact"/>
              <w:ind w:left="170"/>
              <w:rPr>
                <w:i/>
              </w:rPr>
            </w:pPr>
            <w:r>
              <w:rPr>
                <w:b w:val="0"/>
                <w:lang w:val="ru-RU"/>
              </w:rPr>
              <w:lastRenderedPageBreak/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BC37A5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0A0045">
              <w:rPr>
                <w:bCs/>
                <w:iCs/>
                <w:sz w:val="22"/>
                <w:szCs w:val="22"/>
              </w:rPr>
              <w:t>1 690,5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903F1D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0A0045">
              <w:rPr>
                <w:bCs/>
                <w:iCs/>
                <w:sz w:val="22"/>
                <w:szCs w:val="22"/>
              </w:rPr>
              <w:t>85,5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903F1D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0A0045">
              <w:rPr>
                <w:bCs/>
                <w:iCs/>
                <w:sz w:val="22"/>
                <w:szCs w:val="22"/>
              </w:rPr>
              <w:t>152,7</w:t>
            </w:r>
          </w:p>
        </w:tc>
      </w:tr>
      <w:tr w:rsidR="00E726E1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26E1" w:rsidRDefault="00E726E1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26E1" w:rsidRPr="000A0045" w:rsidRDefault="00E93C45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3 184,8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26E1" w:rsidRPr="000A0045" w:rsidRDefault="00E93C45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26E1" w:rsidRPr="000A0045" w:rsidRDefault="00E93C45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192,3</w:t>
            </w:r>
          </w:p>
        </w:tc>
      </w:tr>
      <w:tr w:rsidR="00923CB5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Default="00923CB5" w:rsidP="005D4437">
            <w:pPr>
              <w:pStyle w:val="4"/>
              <w:keepNext w:val="0"/>
              <w:spacing w:before="54" w:after="6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Default="00B11012" w:rsidP="000B1011">
            <w:pPr>
              <w:spacing w:before="54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2 889,3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Default="005866C7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Default="005866C7" w:rsidP="005D4437">
            <w:pPr>
              <w:spacing w:before="54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79,7</w:t>
            </w:r>
          </w:p>
        </w:tc>
      </w:tr>
      <w:tr w:rsidR="00923CB5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Pr="00923CB5" w:rsidRDefault="00923CB5" w:rsidP="005D4437">
            <w:pPr>
              <w:pStyle w:val="4"/>
              <w:keepNext w:val="0"/>
              <w:spacing w:before="54" w:after="60" w:line="200" w:lineRule="exact"/>
              <w:ind w:left="0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5759A9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Pr="00923CB5" w:rsidRDefault="00B11012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7 764,7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Pr="00923CB5" w:rsidRDefault="005866C7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3CB5" w:rsidRPr="00923CB5" w:rsidRDefault="005866C7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288,6</w:t>
            </w:r>
          </w:p>
        </w:tc>
      </w:tr>
      <w:tr w:rsidR="00F9796C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Pr="00F9796C" w:rsidRDefault="00F9796C" w:rsidP="005D4437">
            <w:pPr>
              <w:pStyle w:val="4"/>
              <w:keepNext w:val="0"/>
              <w:spacing w:before="54" w:after="60" w:line="200" w:lineRule="exact"/>
              <w:ind w:left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Январь-</w:t>
            </w:r>
            <w:r w:rsidR="005D4437">
              <w:rPr>
                <w:i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Default="00B11012" w:rsidP="000B1011">
            <w:pPr>
              <w:spacing w:before="54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13 048,3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Default="005866C7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101,7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Pr="00F9796C" w:rsidRDefault="00F9796C" w:rsidP="005D4437">
            <w:pPr>
              <w:spacing w:before="54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F9796C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8E7C9A" w:rsidRDefault="008E7C9A" w:rsidP="009F2FBD">
      <w:pPr>
        <w:pStyle w:val="2"/>
        <w:spacing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170" w:type="dxa"/>
        <w:jc w:val="center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5"/>
        <w:gridCol w:w="2127"/>
        <w:gridCol w:w="2079"/>
        <w:gridCol w:w="2079"/>
      </w:tblGrid>
      <w:tr w:rsidR="008E7C9A" w:rsidRPr="00D97077" w:rsidTr="00AC6747">
        <w:trPr>
          <w:cantSplit/>
          <w:trHeight w:val="70"/>
          <w:tblHeader/>
          <w:jc w:val="center"/>
        </w:trPr>
        <w:tc>
          <w:tcPr>
            <w:tcW w:w="2885" w:type="dxa"/>
            <w:vMerge w:val="restart"/>
            <w:vAlign w:val="bottom"/>
          </w:tcPr>
          <w:p w:rsidR="008E7C9A" w:rsidRPr="00D97077" w:rsidRDefault="008E7C9A" w:rsidP="0072319B">
            <w:pPr>
              <w:spacing w:before="20" w:after="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:rsidR="008E7C9A" w:rsidRPr="00646DCE" w:rsidRDefault="00F9796C" w:rsidP="00B60D5F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60D5F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="00AA7521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7</w:t>
            </w:r>
            <w:r w:rsidR="00BA7BC9">
              <w:rPr>
                <w:sz w:val="22"/>
                <w:szCs w:val="22"/>
              </w:rPr>
              <w:t xml:space="preserve"> г.,</w:t>
            </w:r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158" w:type="dxa"/>
            <w:gridSpan w:val="2"/>
          </w:tcPr>
          <w:p w:rsidR="008E7C9A" w:rsidRPr="00F7546A" w:rsidRDefault="008E7C9A" w:rsidP="0072319B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RPr="00D97077" w:rsidTr="00AC6747">
        <w:trPr>
          <w:cantSplit/>
          <w:trHeight w:val="622"/>
          <w:tblHeader/>
          <w:jc w:val="center"/>
        </w:trPr>
        <w:tc>
          <w:tcPr>
            <w:tcW w:w="2885" w:type="dxa"/>
            <w:vMerge/>
            <w:vAlign w:val="bottom"/>
          </w:tcPr>
          <w:p w:rsidR="008E7C9A" w:rsidRPr="00D97077" w:rsidRDefault="008E7C9A" w:rsidP="0072319B">
            <w:pPr>
              <w:spacing w:before="20" w:after="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E7C9A" w:rsidRPr="00646DCE" w:rsidRDefault="008E7C9A" w:rsidP="0072319B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dxa"/>
          </w:tcPr>
          <w:p w:rsidR="008E7C9A" w:rsidRPr="00F7546A" w:rsidRDefault="00F9796C" w:rsidP="00B60D5F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60D5F">
              <w:rPr>
                <w:sz w:val="22"/>
                <w:szCs w:val="22"/>
              </w:rPr>
              <w:t>сентябрь</w:t>
            </w:r>
            <w:r w:rsidR="00846CD7">
              <w:rPr>
                <w:sz w:val="22"/>
                <w:szCs w:val="22"/>
              </w:rPr>
              <w:br/>
            </w:r>
            <w:r w:rsidR="008E7C9A"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7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  <w:r w:rsidR="008E7C9A" w:rsidRPr="00D97077">
              <w:rPr>
                <w:sz w:val="22"/>
                <w:szCs w:val="22"/>
              </w:rPr>
              <w:br/>
            </w:r>
            <w:proofErr w:type="gramStart"/>
            <w:r w:rsidR="008E7C9A" w:rsidRPr="00D97077">
              <w:rPr>
                <w:sz w:val="22"/>
                <w:szCs w:val="22"/>
              </w:rPr>
              <w:t>в</w:t>
            </w:r>
            <w:proofErr w:type="gramEnd"/>
            <w:r w:rsidR="008E7C9A" w:rsidRPr="00D97077">
              <w:rPr>
                <w:sz w:val="22"/>
                <w:szCs w:val="22"/>
              </w:rPr>
              <w:t xml:space="preserve"> % </w:t>
            </w:r>
            <w:proofErr w:type="gramStart"/>
            <w:r w:rsidR="008E7C9A" w:rsidRPr="00D97077">
              <w:rPr>
                <w:sz w:val="22"/>
                <w:szCs w:val="22"/>
              </w:rPr>
              <w:t>к</w:t>
            </w:r>
            <w:proofErr w:type="gramEnd"/>
            <w:r w:rsidR="008E7C9A">
              <w:rPr>
                <w:sz w:val="22"/>
                <w:szCs w:val="22"/>
              </w:rPr>
              <w:br/>
            </w:r>
            <w:r w:rsidR="00E61ABC">
              <w:rPr>
                <w:sz w:val="22"/>
                <w:szCs w:val="22"/>
              </w:rPr>
              <w:t>январю-</w:t>
            </w:r>
            <w:r w:rsidR="00B60D5F">
              <w:rPr>
                <w:sz w:val="22"/>
                <w:szCs w:val="22"/>
              </w:rPr>
              <w:t>сентябрю</w:t>
            </w:r>
            <w:r w:rsidR="001D1F4C">
              <w:rPr>
                <w:sz w:val="22"/>
                <w:szCs w:val="22"/>
              </w:rPr>
              <w:br/>
            </w:r>
            <w:r w:rsidR="008E7C9A"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079" w:type="dxa"/>
          </w:tcPr>
          <w:p w:rsidR="008E7C9A" w:rsidRPr="00F7546A" w:rsidRDefault="008E7C9A" w:rsidP="00B60D5F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E61ABC">
              <w:rPr>
                <w:sz w:val="22"/>
                <w:szCs w:val="22"/>
              </w:rPr>
              <w:t>январь-</w:t>
            </w:r>
            <w:r w:rsidR="00B60D5F">
              <w:rPr>
                <w:sz w:val="22"/>
                <w:szCs w:val="22"/>
              </w:rPr>
              <w:t>сентябрь</w:t>
            </w:r>
            <w:r w:rsidR="00A72532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 w:rsidR="00E61ABC">
              <w:rPr>
                <w:sz w:val="22"/>
                <w:szCs w:val="22"/>
              </w:rPr>
              <w:t>январю-</w:t>
            </w:r>
            <w:r w:rsidR="00B60D5F">
              <w:rPr>
                <w:sz w:val="22"/>
                <w:szCs w:val="22"/>
              </w:rPr>
              <w:t>сентябрю</w:t>
            </w:r>
            <w:r w:rsidR="001D1F4C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E935D6" w:rsidRPr="004467FF" w:rsidTr="00AC6747">
        <w:trPr>
          <w:cantSplit/>
          <w:jc w:val="center"/>
        </w:trPr>
        <w:tc>
          <w:tcPr>
            <w:tcW w:w="2885" w:type="dxa"/>
            <w:tcBorders>
              <w:bottom w:val="nil"/>
            </w:tcBorders>
            <w:vAlign w:val="bottom"/>
          </w:tcPr>
          <w:p w:rsidR="00E935D6" w:rsidRPr="004467FF" w:rsidRDefault="00E935D6" w:rsidP="00B60D5F">
            <w:pPr>
              <w:spacing w:before="60" w:after="60"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7" w:type="dxa"/>
            <w:tcBorders>
              <w:bottom w:val="nil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/>
                <w:bCs/>
                <w:sz w:val="22"/>
                <w:szCs w:val="22"/>
              </w:rPr>
            </w:pPr>
            <w:r w:rsidRPr="00E935D6">
              <w:rPr>
                <w:b/>
                <w:bCs/>
                <w:sz w:val="22"/>
                <w:szCs w:val="22"/>
              </w:rPr>
              <w:t>13 048,3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101,7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E935D6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935D6" w:rsidRDefault="00E935D6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Default="00E935D6" w:rsidP="00B60D5F">
            <w:pPr>
              <w:spacing w:before="60" w:after="60"/>
              <w:rPr>
                <w:rFonts w:ascii="Times New Roman CYR" w:hAnsi="Times New Roman CYR" w:cs="Times New Roman CYR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</w:p>
        </w:tc>
      </w:tr>
      <w:tr w:rsidR="00E935D6" w:rsidRPr="00C12EF7" w:rsidTr="00AC6747">
        <w:trPr>
          <w:cantSplit/>
          <w:trHeight w:val="60"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E935D6">
              <w:rPr>
                <w:bCs/>
                <w:sz w:val="22"/>
                <w:szCs w:val="22"/>
              </w:rPr>
              <w:t>2 529,2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</w:tr>
      <w:tr w:rsidR="00E935D6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E935D6">
              <w:rPr>
                <w:bCs/>
                <w:sz w:val="22"/>
                <w:szCs w:val="22"/>
              </w:rPr>
              <w:t>1 516,6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95,4</w:t>
            </w:r>
          </w:p>
        </w:tc>
      </w:tr>
      <w:tr w:rsidR="00E935D6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E935D6">
              <w:rPr>
                <w:bCs/>
                <w:sz w:val="22"/>
                <w:szCs w:val="22"/>
              </w:rPr>
              <w:t>2 129,6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</w:tr>
      <w:tr w:rsidR="00E935D6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E935D6">
              <w:rPr>
                <w:bCs/>
                <w:sz w:val="22"/>
                <w:szCs w:val="22"/>
              </w:rPr>
              <w:t>2 140,9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97,7</w:t>
            </w:r>
          </w:p>
        </w:tc>
      </w:tr>
      <w:tr w:rsidR="00E935D6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E935D6">
              <w:rPr>
                <w:bCs/>
                <w:sz w:val="22"/>
                <w:szCs w:val="22"/>
              </w:rPr>
              <w:t>3 124,9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104,8</w:t>
            </w:r>
          </w:p>
        </w:tc>
      </w:tr>
      <w:tr w:rsidR="00E935D6" w:rsidRPr="00C12EF7" w:rsidTr="003022DE">
        <w:trPr>
          <w:cantSplit/>
          <w:jc w:val="center"/>
        </w:trPr>
        <w:tc>
          <w:tcPr>
            <w:tcW w:w="2885" w:type="dxa"/>
            <w:tcBorders>
              <w:top w:val="nil"/>
              <w:bottom w:val="double" w:sz="4" w:space="0" w:color="auto"/>
            </w:tcBorders>
            <w:vAlign w:val="bottom"/>
          </w:tcPr>
          <w:p w:rsidR="00E935D6" w:rsidRPr="00C12EF7" w:rsidRDefault="00E935D6" w:rsidP="00B60D5F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7" w:type="dxa"/>
            <w:tcBorders>
              <w:top w:val="nil"/>
              <w:bottom w:val="double" w:sz="4" w:space="0" w:color="auto"/>
            </w:tcBorders>
            <w:vAlign w:val="bottom"/>
          </w:tcPr>
          <w:p w:rsidR="00E935D6" w:rsidRPr="00E935D6" w:rsidRDefault="00E935D6" w:rsidP="00E935D6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E935D6">
              <w:rPr>
                <w:bCs/>
                <w:sz w:val="22"/>
                <w:szCs w:val="22"/>
              </w:rPr>
              <w:t>1 596,9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E935D6" w:rsidRPr="005D5E79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E935D6" w:rsidRPr="008520DB" w:rsidRDefault="00E935D6" w:rsidP="00B60D5F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</w:tr>
    </w:tbl>
    <w:p w:rsidR="00F56DC8" w:rsidRDefault="002C39EB" w:rsidP="00B60D5F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F9796C">
        <w:rPr>
          <w:sz w:val="26"/>
          <w:szCs w:val="26"/>
        </w:rPr>
        <w:t>январе-</w:t>
      </w:r>
      <w:r w:rsidR="00B60D5F">
        <w:rPr>
          <w:sz w:val="26"/>
          <w:szCs w:val="26"/>
        </w:rPr>
        <w:t>сентябре</w:t>
      </w:r>
      <w:r w:rsidR="00E61ABC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201</w:t>
      </w:r>
      <w:r w:rsidR="00693602">
        <w:rPr>
          <w:sz w:val="26"/>
          <w:szCs w:val="26"/>
        </w:rPr>
        <w:t>7</w:t>
      </w:r>
      <w:r w:rsidR="0020571D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693602">
        <w:rPr>
          <w:sz w:val="26"/>
          <w:szCs w:val="26"/>
        </w:rPr>
        <w:t>.</w:t>
      </w:r>
      <w:r w:rsidR="00E61ABC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E61ABC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E61ABC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95117F">
        <w:rPr>
          <w:sz w:val="26"/>
          <w:szCs w:val="26"/>
        </w:rPr>
        <w:br/>
      </w:r>
      <w:r w:rsidR="006523EA">
        <w:rPr>
          <w:sz w:val="26"/>
          <w:szCs w:val="26"/>
        </w:rPr>
        <w:t>10,7</w:t>
      </w:r>
      <w:r w:rsidR="007B5777">
        <w:rPr>
          <w:sz w:val="26"/>
          <w:szCs w:val="26"/>
        </w:rPr>
        <w:t xml:space="preserve"> </w:t>
      </w:r>
      <w:r w:rsidR="009C099C">
        <w:rPr>
          <w:sz w:val="26"/>
          <w:szCs w:val="26"/>
        </w:rPr>
        <w:t>мл</w:t>
      </w:r>
      <w:r w:rsidR="00913F12">
        <w:rPr>
          <w:sz w:val="26"/>
          <w:szCs w:val="26"/>
        </w:rPr>
        <w:t>рд</w:t>
      </w:r>
      <w:r w:rsidR="00031956" w:rsidRPr="009C099C">
        <w:rPr>
          <w:sz w:val="26"/>
          <w:szCs w:val="26"/>
        </w:rPr>
        <w:t>. рублей</w:t>
      </w:r>
      <w:r w:rsidR="00B3394F">
        <w:rPr>
          <w:sz w:val="26"/>
          <w:szCs w:val="26"/>
        </w:rPr>
        <w:t xml:space="preserve"> </w:t>
      </w:r>
      <w:r w:rsidR="002145E7" w:rsidRPr="002145E7">
        <w:rPr>
          <w:sz w:val="26"/>
          <w:szCs w:val="26"/>
        </w:rPr>
        <w:t xml:space="preserve">и увеличилось </w:t>
      </w:r>
      <w:r w:rsidR="003022DE" w:rsidRPr="002145E7">
        <w:rPr>
          <w:sz w:val="26"/>
          <w:szCs w:val="26"/>
        </w:rPr>
        <w:t xml:space="preserve">по сравнению с </w:t>
      </w:r>
      <w:r w:rsidR="003022DE">
        <w:rPr>
          <w:sz w:val="26"/>
          <w:szCs w:val="26"/>
        </w:rPr>
        <w:t xml:space="preserve">соответствующим </w:t>
      </w:r>
      <w:r w:rsidR="002145E7" w:rsidRPr="002145E7">
        <w:rPr>
          <w:sz w:val="26"/>
          <w:szCs w:val="26"/>
        </w:rPr>
        <w:t xml:space="preserve"> </w:t>
      </w:r>
      <w:r w:rsidR="003022DE" w:rsidRPr="002145E7">
        <w:rPr>
          <w:sz w:val="26"/>
          <w:szCs w:val="26"/>
        </w:rPr>
        <w:t>периодом</w:t>
      </w:r>
      <w:r w:rsidR="003022DE">
        <w:rPr>
          <w:sz w:val="26"/>
          <w:szCs w:val="26"/>
        </w:rPr>
        <w:t xml:space="preserve"> предыдущего года </w:t>
      </w:r>
      <w:r w:rsidR="00D44ECD">
        <w:rPr>
          <w:sz w:val="26"/>
          <w:szCs w:val="26"/>
        </w:rPr>
        <w:t>в</w:t>
      </w:r>
      <w:r w:rsidR="003022DE" w:rsidRPr="002145E7">
        <w:rPr>
          <w:sz w:val="26"/>
          <w:szCs w:val="26"/>
        </w:rPr>
        <w:t xml:space="preserve"> </w:t>
      </w:r>
      <w:r w:rsidR="002145E7" w:rsidRPr="002145E7">
        <w:rPr>
          <w:sz w:val="26"/>
          <w:szCs w:val="26"/>
        </w:rPr>
        <w:t xml:space="preserve">сопоставимых ценах на </w:t>
      </w:r>
      <w:r w:rsidR="00F12E01">
        <w:rPr>
          <w:sz w:val="26"/>
          <w:szCs w:val="26"/>
        </w:rPr>
        <w:t>2,3</w:t>
      </w:r>
      <w:r w:rsidR="002145E7" w:rsidRPr="002145E7">
        <w:rPr>
          <w:sz w:val="26"/>
          <w:szCs w:val="26"/>
        </w:rPr>
        <w:t>%.</w:t>
      </w:r>
    </w:p>
    <w:p w:rsidR="002F58C4" w:rsidRDefault="002F58C4" w:rsidP="00981816">
      <w:pPr>
        <w:pStyle w:val="2"/>
        <w:spacing w:before="160" w:after="0" w:line="20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F56DC8">
      <w:pPr>
        <w:pStyle w:val="2"/>
        <w:spacing w:before="60" w:after="120" w:line="26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noProof/>
          <w:sz w:val="20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-339713</wp:posOffset>
            </wp:positionH>
            <wp:positionV relativeFrom="paragraph">
              <wp:posOffset>224598</wp:posOffset>
            </wp:positionV>
            <wp:extent cx="6366294" cy="252754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56DC8" w:rsidRDefault="004B3FF8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50.25pt;margin-top:20.9pt;width:517.05pt;height:25.35pt;z-index:251668480" filled="f" stroked="f">
            <v:textbox style="mso-next-textbox:#_x0000_s1058">
              <w:txbxContent>
                <w:p w:rsidR="00461027" w:rsidRPr="004A6B97" w:rsidRDefault="00461027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201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       2017 г.</w:t>
                  </w:r>
                </w:p>
              </w:txbxContent>
            </v:textbox>
          </v:shape>
        </w:pict>
      </w:r>
    </w:p>
    <w:p w:rsidR="008A39F4" w:rsidRPr="0057622D" w:rsidRDefault="008D0224" w:rsidP="00C50509">
      <w:pPr>
        <w:pStyle w:val="2"/>
        <w:spacing w:before="0" w:after="0" w:line="320" w:lineRule="exact"/>
        <w:ind w:right="0"/>
      </w:pPr>
      <w:r w:rsidRPr="00936C0B">
        <w:rPr>
          <w:b/>
          <w:bCs/>
          <w:spacing w:val="6"/>
        </w:rPr>
        <w:lastRenderedPageBreak/>
        <w:t>Растениеводство.</w:t>
      </w:r>
      <w:r w:rsidR="00E61ABC">
        <w:rPr>
          <w:b/>
          <w:bCs/>
          <w:spacing w:val="6"/>
        </w:rPr>
        <w:t xml:space="preserve"> </w:t>
      </w:r>
      <w:r w:rsidR="008A39F4" w:rsidRPr="00A567D2">
        <w:t>В сельскохозяйственных организациях республики</w:t>
      </w:r>
      <w:r w:rsidR="00E61ABC" w:rsidRPr="00A567D2">
        <w:br/>
      </w:r>
      <w:r w:rsidR="00A567D2" w:rsidRPr="00A567D2">
        <w:t xml:space="preserve">практически </w:t>
      </w:r>
      <w:r w:rsidR="009F7514" w:rsidRPr="00A567D2">
        <w:t>завершена уборка зерновых и зернобобовых</w:t>
      </w:r>
      <w:r w:rsidR="008A39F4" w:rsidRPr="00A567D2">
        <w:t xml:space="preserve"> культур</w:t>
      </w:r>
      <w:r w:rsidR="0057622D">
        <w:t>, рапса.</w:t>
      </w:r>
    </w:p>
    <w:p w:rsidR="008A39F4" w:rsidRDefault="008A39F4" w:rsidP="00C50509">
      <w:pPr>
        <w:pStyle w:val="2"/>
        <w:spacing w:before="0" w:after="0" w:line="320" w:lineRule="exact"/>
        <w:ind w:right="0"/>
      </w:pPr>
      <w:r>
        <w:t xml:space="preserve">На 1 </w:t>
      </w:r>
      <w:r w:rsidR="009F7514">
        <w:t>октя</w:t>
      </w:r>
      <w:r w:rsidR="00407294">
        <w:t>бря</w:t>
      </w:r>
      <w:r>
        <w:t xml:space="preserve"> 2017</w:t>
      </w:r>
      <w:r w:rsidRPr="00040479">
        <w:t> </w:t>
      </w:r>
      <w:r>
        <w:t xml:space="preserve">г. </w:t>
      </w:r>
      <w:r w:rsidR="0029602D" w:rsidRPr="0029602D">
        <w:rPr>
          <w:b/>
        </w:rPr>
        <w:t>картофель</w:t>
      </w:r>
      <w:r w:rsidR="0029602D">
        <w:t xml:space="preserve"> убран с </w:t>
      </w:r>
      <w:r w:rsidR="00962A19">
        <w:t>67</w:t>
      </w:r>
      <w:r w:rsidR="0029602D">
        <w:t>% площадей</w:t>
      </w:r>
      <w:r w:rsidR="0057622D">
        <w:t>, подлежащих уборке</w:t>
      </w:r>
      <w:r w:rsidR="0029602D">
        <w:t xml:space="preserve"> (</w:t>
      </w:r>
      <w:r w:rsidR="00962A19">
        <w:t>на 1 октября 2016 г. – 71,2</w:t>
      </w:r>
      <w:r w:rsidR="0029602D">
        <w:t xml:space="preserve">%), </w:t>
      </w:r>
      <w:r w:rsidR="0029602D" w:rsidRPr="0029602D">
        <w:rPr>
          <w:b/>
        </w:rPr>
        <w:t>овощи</w:t>
      </w:r>
      <w:r w:rsidR="0029602D">
        <w:t xml:space="preserve"> – с </w:t>
      </w:r>
      <w:r w:rsidR="00962A19">
        <w:t>61,5</w:t>
      </w:r>
      <w:r w:rsidR="0029602D">
        <w:t>% площадей (</w:t>
      </w:r>
      <w:r w:rsidR="00962A19">
        <w:t>56,3</w:t>
      </w:r>
      <w:r w:rsidR="0029602D">
        <w:t xml:space="preserve">%), </w:t>
      </w:r>
      <w:r w:rsidR="0029602D" w:rsidRPr="0029602D">
        <w:rPr>
          <w:b/>
        </w:rPr>
        <w:t>свекла сахарная</w:t>
      </w:r>
      <w:r w:rsidR="0029602D">
        <w:t xml:space="preserve"> – с </w:t>
      </w:r>
      <w:r w:rsidR="00962A19">
        <w:t>34,2</w:t>
      </w:r>
      <w:r w:rsidR="0029602D">
        <w:t>% площадей (</w:t>
      </w:r>
      <w:r w:rsidR="00962A19">
        <w:t>39,5</w:t>
      </w:r>
      <w:r w:rsidR="0029602D">
        <w:t>%)</w:t>
      </w:r>
      <w:r>
        <w:t>.</w:t>
      </w:r>
    </w:p>
    <w:p w:rsidR="008A39F4" w:rsidRPr="00F0561F" w:rsidRDefault="008A39F4" w:rsidP="00C50509">
      <w:pPr>
        <w:pStyle w:val="3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</w:rPr>
        <w:t xml:space="preserve">Валовой сбор и урожайность основных </w:t>
      </w:r>
      <w:r w:rsidRPr="00F0561F">
        <w:rPr>
          <w:rFonts w:ascii="Arial" w:hAnsi="Arial" w:cs="Arial"/>
          <w:b/>
          <w:sz w:val="22"/>
          <w:szCs w:val="22"/>
        </w:rPr>
        <w:t xml:space="preserve">сельскохозяйственных культур </w:t>
      </w:r>
      <w:r>
        <w:rPr>
          <w:rFonts w:ascii="Arial" w:hAnsi="Arial" w:cs="Arial"/>
          <w:b/>
          <w:sz w:val="22"/>
          <w:szCs w:val="22"/>
        </w:rPr>
        <w:br/>
      </w:r>
      <w:r w:rsidRPr="00F0561F">
        <w:rPr>
          <w:rFonts w:ascii="Arial" w:hAnsi="Arial" w:cs="Arial"/>
          <w:b/>
          <w:sz w:val="22"/>
          <w:szCs w:val="22"/>
        </w:rPr>
        <w:t>в сельскохозяйственных организациях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249"/>
        <w:gridCol w:w="1105"/>
        <w:gridCol w:w="1248"/>
        <w:gridCol w:w="1249"/>
      </w:tblGrid>
      <w:tr w:rsidR="008A39F4" w:rsidTr="004E5ECF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F4" w:rsidRDefault="008A39F4" w:rsidP="00775D6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Намолочено (накопано), тыс. 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1A00B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1 </w:t>
            </w:r>
            <w:r w:rsidR="001A00BC">
              <w:rPr>
                <w:sz w:val="22"/>
                <w:szCs w:val="22"/>
              </w:rPr>
              <w:t>ок</w:t>
            </w:r>
            <w:r w:rsidR="00407294">
              <w:rPr>
                <w:sz w:val="22"/>
                <w:szCs w:val="22"/>
              </w:rPr>
              <w:t xml:space="preserve">тября </w:t>
            </w:r>
            <w:r>
              <w:rPr>
                <w:sz w:val="22"/>
                <w:szCs w:val="22"/>
              </w:rPr>
              <w:t xml:space="preserve">2017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proofErr w:type="gramStart"/>
            <w:r w:rsidR="001A00BC">
              <w:rPr>
                <w:sz w:val="22"/>
                <w:szCs w:val="22"/>
              </w:rPr>
              <w:t>ок</w:t>
            </w:r>
            <w:r w:rsidR="00407294">
              <w:rPr>
                <w:sz w:val="22"/>
                <w:szCs w:val="22"/>
              </w:rPr>
              <w:t>тября</w:t>
            </w:r>
            <w:proofErr w:type="gramEnd"/>
            <w:r w:rsidR="004072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 г.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sz w:val="22"/>
                  <w:szCs w:val="22"/>
                </w:rPr>
                <w:t>1 га</w:t>
              </w:r>
            </w:smartTag>
            <w:r>
              <w:rPr>
                <w:sz w:val="22"/>
                <w:szCs w:val="22"/>
              </w:rPr>
              <w:t xml:space="preserve"> убранной площади, ц</w:t>
            </w:r>
          </w:p>
        </w:tc>
      </w:tr>
      <w:tr w:rsidR="008A39F4" w:rsidTr="004E5ECF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F4" w:rsidRDefault="008A39F4" w:rsidP="00775D6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1A00B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1A00BC">
              <w:rPr>
                <w:sz w:val="22"/>
                <w:szCs w:val="22"/>
              </w:rPr>
              <w:t>ок</w:t>
            </w:r>
            <w:r w:rsidR="00407294">
              <w:rPr>
                <w:sz w:val="22"/>
                <w:szCs w:val="22"/>
              </w:rPr>
              <w:t xml:space="preserve">тября </w:t>
            </w:r>
            <w:r>
              <w:rPr>
                <w:sz w:val="22"/>
                <w:szCs w:val="22"/>
              </w:rPr>
              <w:t>2016 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1A00B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 w:rsidR="001A00BC">
              <w:rPr>
                <w:sz w:val="22"/>
                <w:szCs w:val="22"/>
              </w:rPr>
              <w:t>ок</w:t>
            </w:r>
            <w:r w:rsidR="00407294">
              <w:rPr>
                <w:sz w:val="22"/>
                <w:szCs w:val="22"/>
              </w:rPr>
              <w:t xml:space="preserve">тября </w:t>
            </w:r>
            <w:r>
              <w:rPr>
                <w:sz w:val="22"/>
                <w:szCs w:val="22"/>
              </w:rPr>
              <w:t>2017 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1A00BC">
              <w:rPr>
                <w:sz w:val="22"/>
                <w:szCs w:val="22"/>
              </w:rPr>
              <w:t>ок</w:t>
            </w:r>
            <w:r w:rsidR="00407294">
              <w:rPr>
                <w:sz w:val="22"/>
                <w:szCs w:val="22"/>
              </w:rPr>
              <w:t xml:space="preserve">тября </w:t>
            </w:r>
            <w:r>
              <w:rPr>
                <w:sz w:val="22"/>
                <w:szCs w:val="22"/>
              </w:rPr>
              <w:t>2016 г.</w:t>
            </w: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 w:rsidR="001A00BC">
              <w:rPr>
                <w:sz w:val="22"/>
                <w:szCs w:val="22"/>
              </w:rPr>
              <w:t>ок</w:t>
            </w:r>
            <w:r w:rsidR="00407294">
              <w:rPr>
                <w:sz w:val="22"/>
                <w:szCs w:val="22"/>
              </w:rPr>
              <w:t xml:space="preserve">тября </w:t>
            </w:r>
            <w:r>
              <w:rPr>
                <w:sz w:val="22"/>
                <w:szCs w:val="22"/>
              </w:rPr>
              <w:t>2017 г.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Default="00962A19" w:rsidP="00C50509">
            <w:pPr>
              <w:spacing w:before="40" w:after="40" w:line="200" w:lineRule="exact"/>
              <w:ind w:right="-71"/>
              <w:rPr>
                <w:sz w:val="22"/>
                <w:szCs w:val="22"/>
              </w:rPr>
            </w:pPr>
            <w:r w:rsidRPr="004143B0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ерновые и зернобобовые </w:t>
            </w:r>
            <w:r>
              <w:rPr>
                <w:sz w:val="22"/>
                <w:szCs w:val="22"/>
              </w:rPr>
              <w:br/>
              <w:t xml:space="preserve">культуры </w:t>
            </w:r>
            <w:r w:rsidRPr="00734D42">
              <w:rPr>
                <w:spacing w:val="-2"/>
                <w:sz w:val="22"/>
                <w:szCs w:val="22"/>
              </w:rPr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7 029,1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7 667,4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109,1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33,2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35,6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Pr="00734D42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 w:right="-57"/>
              <w:rPr>
                <w:spacing w:val="-2"/>
                <w:sz w:val="22"/>
                <w:szCs w:val="22"/>
              </w:rPr>
            </w:pPr>
            <w:r w:rsidRPr="00734D42">
              <w:rPr>
                <w:spacing w:val="-2"/>
                <w:sz w:val="22"/>
                <w:szCs w:val="22"/>
              </w:rPr>
              <w:t xml:space="preserve">зерновые культуры </w:t>
            </w:r>
            <w:r w:rsidRPr="009377DC">
              <w:rPr>
                <w:spacing w:val="-2"/>
                <w:sz w:val="22"/>
                <w:szCs w:val="22"/>
              </w:rPr>
              <w:br/>
            </w:r>
            <w:r w:rsidRPr="00734D42">
              <w:rPr>
                <w:spacing w:val="-2"/>
                <w:sz w:val="22"/>
                <w:szCs w:val="22"/>
              </w:rPr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6 589,9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7 146,4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108,4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33,7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35,9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4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698,3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725,5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103,9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29,3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28,8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пшеница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2 392,1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2 699,7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112,9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36,4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40,5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тритикале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1 758,4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1 716,0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97,6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36,1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36,1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ячмень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1 281,2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1 473,9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115,0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30,9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35,1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417,2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494,5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118,5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29,7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663E68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63E68">
              <w:rPr>
                <w:sz w:val="22"/>
                <w:szCs w:val="22"/>
              </w:rPr>
              <w:t>31,9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зернобобовые культуры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439,2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521,0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118,6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27,6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31,7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62A19" w:rsidRDefault="00962A19" w:rsidP="00C5050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Кукуруза на зерно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267,4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106,3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39,8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76,1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67,4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Default="00962A19" w:rsidP="00C5050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319,8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710,7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222,2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15,5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21,9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Default="00962A19" w:rsidP="00C5050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684,3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634,6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92,7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262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310</w:t>
            </w:r>
          </w:p>
        </w:tc>
      </w:tr>
      <w:tr w:rsidR="00962A19" w:rsidTr="00746ED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Default="00962A19" w:rsidP="00C5050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97,2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100,1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103,0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221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222</w:t>
            </w:r>
          </w:p>
        </w:tc>
      </w:tr>
      <w:tr w:rsidR="00962A19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A19" w:rsidRDefault="00962A19" w:rsidP="00C5050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 сахарная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1 453,5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1 471,8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101,3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390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2A19" w:rsidRPr="00BD48D4" w:rsidRDefault="00962A19" w:rsidP="00C5050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BD48D4">
              <w:rPr>
                <w:sz w:val="22"/>
                <w:szCs w:val="22"/>
              </w:rPr>
              <w:t>440</w:t>
            </w:r>
          </w:p>
        </w:tc>
      </w:tr>
    </w:tbl>
    <w:p w:rsidR="008D0224" w:rsidRPr="006B6547" w:rsidRDefault="004E285A" w:rsidP="00C50509">
      <w:pPr>
        <w:pStyle w:val="2"/>
        <w:spacing w:after="0" w:line="320" w:lineRule="exact"/>
        <w:ind w:right="0"/>
      </w:pPr>
      <w:r>
        <w:t xml:space="preserve">На 1 </w:t>
      </w:r>
      <w:r w:rsidR="003507F8">
        <w:t>ок</w:t>
      </w:r>
      <w:r w:rsidR="00407294">
        <w:t>тября</w:t>
      </w:r>
      <w:r>
        <w:t xml:space="preserve"> 2017 г.</w:t>
      </w:r>
      <w:r w:rsidR="003507F8">
        <w:t xml:space="preserve"> в сельскохозяйственных организациях</w:t>
      </w:r>
      <w:r w:rsidR="00407294">
        <w:t xml:space="preserve"> </w:t>
      </w:r>
      <w:r w:rsidR="008D0224" w:rsidRPr="00901A22">
        <w:rPr>
          <w:b/>
          <w:spacing w:val="-2"/>
        </w:rPr>
        <w:t xml:space="preserve">заготовлено кормов </w:t>
      </w:r>
      <w:r w:rsidR="002D54D8" w:rsidRPr="002D54D8">
        <w:rPr>
          <w:spacing w:val="-2"/>
        </w:rPr>
        <w:t>9,5</w:t>
      </w:r>
      <w:r w:rsidR="003507F8" w:rsidRPr="002D54D8">
        <w:rPr>
          <w:spacing w:val="-2"/>
        </w:rPr>
        <w:t xml:space="preserve"> </w:t>
      </w:r>
      <w:r w:rsidR="003507F8" w:rsidRPr="003507F8">
        <w:rPr>
          <w:spacing w:val="-2"/>
        </w:rPr>
        <w:t xml:space="preserve">млн. </w:t>
      </w:r>
      <w:r w:rsidR="003507F8">
        <w:rPr>
          <w:spacing w:val="-2"/>
        </w:rPr>
        <w:t xml:space="preserve">тонн кормовых единиц, что на </w:t>
      </w:r>
      <w:r w:rsidR="002D54D8">
        <w:rPr>
          <w:spacing w:val="-2"/>
        </w:rPr>
        <w:t>10,6</w:t>
      </w:r>
      <w:r w:rsidR="003507F8">
        <w:rPr>
          <w:spacing w:val="-2"/>
        </w:rPr>
        <w:t xml:space="preserve">% </w:t>
      </w:r>
      <w:r w:rsidR="002D54D8">
        <w:rPr>
          <w:spacing w:val="-2"/>
        </w:rPr>
        <w:t>мен</w:t>
      </w:r>
      <w:r w:rsidR="003507F8">
        <w:rPr>
          <w:spacing w:val="-2"/>
        </w:rPr>
        <w:t xml:space="preserve">ьше, чем </w:t>
      </w:r>
      <w:r w:rsidR="004522AB" w:rsidRPr="004522AB">
        <w:rPr>
          <w:spacing w:val="-2"/>
        </w:rPr>
        <w:br/>
      </w:r>
      <w:r w:rsidR="003507F8">
        <w:rPr>
          <w:spacing w:val="-2"/>
        </w:rPr>
        <w:t xml:space="preserve">на 1 октября 2016 г., </w:t>
      </w:r>
      <w:r w:rsidR="008D0224" w:rsidRPr="00901A22">
        <w:rPr>
          <w:spacing w:val="-2"/>
        </w:rPr>
        <w:t xml:space="preserve">из </w:t>
      </w:r>
      <w:r w:rsidR="003507F8">
        <w:rPr>
          <w:spacing w:val="-2"/>
        </w:rPr>
        <w:t xml:space="preserve">них кормов из </w:t>
      </w:r>
      <w:r w:rsidR="008D0224" w:rsidRPr="00901A22">
        <w:rPr>
          <w:spacing w:val="-2"/>
        </w:rPr>
        <w:t xml:space="preserve">трав </w:t>
      </w:r>
      <w:r w:rsidR="003507F8">
        <w:rPr>
          <w:spacing w:val="-2"/>
        </w:rPr>
        <w:t xml:space="preserve">– </w:t>
      </w:r>
      <w:r w:rsidR="002D54D8">
        <w:rPr>
          <w:spacing w:val="-2"/>
        </w:rPr>
        <w:t>5,9</w:t>
      </w:r>
      <w:r w:rsidR="006641BE">
        <w:rPr>
          <w:spacing w:val="-2"/>
        </w:rPr>
        <w:t xml:space="preserve"> </w:t>
      </w:r>
      <w:r w:rsidR="003507F8">
        <w:rPr>
          <w:spacing w:val="-2"/>
        </w:rPr>
        <w:t>млн</w:t>
      </w:r>
      <w:r w:rsidR="008D0224" w:rsidRPr="00901A22">
        <w:rPr>
          <w:spacing w:val="-2"/>
        </w:rPr>
        <w:t>. тонн кормовых единиц</w:t>
      </w:r>
      <w:r w:rsidR="003507F8">
        <w:rPr>
          <w:spacing w:val="-2"/>
        </w:rPr>
        <w:t xml:space="preserve"> </w:t>
      </w:r>
      <w:r w:rsidR="004522AB" w:rsidRPr="004522AB">
        <w:rPr>
          <w:spacing w:val="-2"/>
        </w:rPr>
        <w:br/>
      </w:r>
      <w:r w:rsidR="003507F8">
        <w:rPr>
          <w:spacing w:val="-2"/>
        </w:rPr>
        <w:t>(</w:t>
      </w:r>
      <w:r w:rsidR="00993356">
        <w:t xml:space="preserve">на </w:t>
      </w:r>
      <w:r w:rsidR="002D54D8">
        <w:t>20,9</w:t>
      </w:r>
      <w:r w:rsidR="00993356">
        <w:t>%</w:t>
      </w:r>
      <w:r w:rsidR="00407294">
        <w:t xml:space="preserve"> </w:t>
      </w:r>
      <w:r w:rsidR="00BA059B">
        <w:t>мен</w:t>
      </w:r>
      <w:r w:rsidR="00310BB2">
        <w:t>ьше</w:t>
      </w:r>
      <w:r w:rsidR="003507F8">
        <w:t>)</w:t>
      </w:r>
      <w:r w:rsidR="006641BE">
        <w:t xml:space="preserve">. </w:t>
      </w:r>
      <w:r w:rsidR="003507F8">
        <w:t>С</w:t>
      </w:r>
      <w:r w:rsidR="002D54D8">
        <w:t>енажа</w:t>
      </w:r>
      <w:r w:rsidR="006641BE">
        <w:t xml:space="preserve"> заготовлено </w:t>
      </w:r>
      <w:r w:rsidR="002D54D8">
        <w:t xml:space="preserve">11,2 </w:t>
      </w:r>
      <w:r w:rsidR="003507F8">
        <w:t>млн</w:t>
      </w:r>
      <w:r w:rsidR="008D0224" w:rsidRPr="00936C0B">
        <w:t xml:space="preserve">. тонн, или </w:t>
      </w:r>
      <w:r w:rsidR="00993356">
        <w:t xml:space="preserve">на </w:t>
      </w:r>
      <w:r w:rsidR="002D54D8">
        <w:t>3,3</w:t>
      </w:r>
      <w:r w:rsidR="00993356">
        <w:t>%</w:t>
      </w:r>
      <w:r w:rsidR="00407294">
        <w:t xml:space="preserve"> </w:t>
      </w:r>
      <w:r w:rsidR="002D54D8">
        <w:t>мен</w:t>
      </w:r>
      <w:r w:rsidR="003507F8">
        <w:t>ьш</w:t>
      </w:r>
      <w:r w:rsidR="008D0224" w:rsidRPr="00936C0B">
        <w:t xml:space="preserve">е, чем на соответствующую дату предыдущего года, </w:t>
      </w:r>
      <w:r w:rsidR="00507F19">
        <w:t>с</w:t>
      </w:r>
      <w:r w:rsidR="002D54D8">
        <w:t>илоса</w:t>
      </w:r>
      <w:r w:rsidR="008D0224" w:rsidRPr="00936C0B">
        <w:rPr>
          <w:lang w:val="en-US"/>
        </w:rPr>
        <w:t> </w:t>
      </w:r>
      <w:r w:rsidR="008D0224" w:rsidRPr="00936C0B">
        <w:t>–</w:t>
      </w:r>
      <w:r w:rsidR="008D0224" w:rsidRPr="00936C0B">
        <w:rPr>
          <w:lang w:val="en-US"/>
        </w:rPr>
        <w:t> </w:t>
      </w:r>
      <w:r w:rsidR="002D54D8">
        <w:t xml:space="preserve">8,1 </w:t>
      </w:r>
      <w:r w:rsidR="00507F19">
        <w:t>млн</w:t>
      </w:r>
      <w:r w:rsidR="008D0224" w:rsidRPr="00936C0B">
        <w:t xml:space="preserve">. тонн </w:t>
      </w:r>
      <w:r w:rsidR="00757592" w:rsidRPr="00757592">
        <w:br/>
      </w:r>
      <w:r w:rsidR="008D0224" w:rsidRPr="00936C0B">
        <w:t>(</w:t>
      </w:r>
      <w:r>
        <w:t xml:space="preserve">на </w:t>
      </w:r>
      <w:r w:rsidR="002D54D8">
        <w:t>37</w:t>
      </w:r>
      <w:r w:rsidR="00993356">
        <w:t>%</w:t>
      </w:r>
      <w:r w:rsidR="00A07F51">
        <w:t xml:space="preserve"> </w:t>
      </w:r>
      <w:r w:rsidR="002D54D8">
        <w:t>мен</w:t>
      </w:r>
      <w:r w:rsidR="00507F19">
        <w:t>ь</w:t>
      </w:r>
      <w:r w:rsidR="008D0224" w:rsidRPr="00936C0B">
        <w:t xml:space="preserve">ше), сена – </w:t>
      </w:r>
      <w:r w:rsidR="002D54D8">
        <w:t>0,8</w:t>
      </w:r>
      <w:r w:rsidR="00A07F51">
        <w:t xml:space="preserve"> </w:t>
      </w:r>
      <w:r w:rsidR="00507F19">
        <w:t>млн</w:t>
      </w:r>
      <w:r w:rsidR="008D0224" w:rsidRPr="00936C0B">
        <w:t>. тонн (</w:t>
      </w:r>
      <w:r w:rsidR="00993356">
        <w:t xml:space="preserve">на </w:t>
      </w:r>
      <w:r w:rsidR="002D54D8">
        <w:t>15,7</w:t>
      </w:r>
      <w:r w:rsidR="00993356">
        <w:t>%</w:t>
      </w:r>
      <w:r w:rsidR="00A07F51">
        <w:t xml:space="preserve"> </w:t>
      </w:r>
      <w:r w:rsidR="002D54D8">
        <w:t>мен</w:t>
      </w:r>
      <w:r w:rsidR="008D0224" w:rsidRPr="00936C0B">
        <w:t>ьше).</w:t>
      </w:r>
      <w:r w:rsidR="00A07F51">
        <w:t xml:space="preserve"> </w:t>
      </w:r>
      <w:r w:rsidR="00A07F51" w:rsidRPr="004F4687">
        <w:t xml:space="preserve">Зернофуража засыпано </w:t>
      </w:r>
      <w:r w:rsidR="002D54D8">
        <w:t>3,2</w:t>
      </w:r>
      <w:r w:rsidR="00A07F51" w:rsidRPr="004F4687">
        <w:t xml:space="preserve"> </w:t>
      </w:r>
      <w:r w:rsidR="00507F19">
        <w:t>млн</w:t>
      </w:r>
      <w:r w:rsidR="00A07F51" w:rsidRPr="004F4687">
        <w:t xml:space="preserve">. тонн, или </w:t>
      </w:r>
      <w:r w:rsidR="002D54D8">
        <w:t>на 14,6</w:t>
      </w:r>
      <w:r w:rsidR="00A07F51" w:rsidRPr="004F4687">
        <w:t>%</w:t>
      </w:r>
      <w:r w:rsidR="002D54D8">
        <w:t xml:space="preserve"> больше, чем на</w:t>
      </w:r>
      <w:r w:rsidR="00507F19">
        <w:t xml:space="preserve"> </w:t>
      </w:r>
      <w:r w:rsidR="00A07F51" w:rsidRPr="004F4687">
        <w:t xml:space="preserve">1 </w:t>
      </w:r>
      <w:r w:rsidR="00507F19">
        <w:t>ок</w:t>
      </w:r>
      <w:r w:rsidR="00A07F51" w:rsidRPr="004F4687">
        <w:t>тября 2016 г.</w:t>
      </w:r>
    </w:p>
    <w:p w:rsidR="00294C18" w:rsidRDefault="008E7C9A" w:rsidP="00C50509">
      <w:pPr>
        <w:pStyle w:val="2"/>
        <w:spacing w:before="0" w:after="120" w:line="320" w:lineRule="exact"/>
        <w:ind w:left="0" w:right="0"/>
      </w:pPr>
      <w:r w:rsidRPr="00234B33">
        <w:rPr>
          <w:b/>
          <w:bCs/>
        </w:rPr>
        <w:t>Животноводство</w:t>
      </w:r>
      <w:r>
        <w:rPr>
          <w:b/>
          <w:bCs/>
        </w:rPr>
        <w:t xml:space="preserve">. </w:t>
      </w:r>
      <w:r w:rsidRPr="00234B33">
        <w:t>На 1</w:t>
      </w:r>
      <w:r w:rsidR="000A31D5">
        <w:t xml:space="preserve"> </w:t>
      </w:r>
      <w:r w:rsidR="00676DA9">
        <w:t>ок</w:t>
      </w:r>
      <w:r w:rsidR="000A31D5">
        <w:t xml:space="preserve">тября </w:t>
      </w:r>
      <w:r>
        <w:t>201</w:t>
      </w:r>
      <w:r w:rsidR="000D03D4">
        <w:t>7</w:t>
      </w:r>
      <w:r w:rsidR="006652AE">
        <w:t> </w:t>
      </w:r>
      <w:r>
        <w:t xml:space="preserve">г. </w:t>
      </w:r>
      <w:r w:rsidRPr="00420684">
        <w:rPr>
          <w:b/>
          <w:bCs/>
        </w:rPr>
        <w:t>численность крупного рогатого скота</w:t>
      </w:r>
      <w:r w:rsidR="000A31D5">
        <w:rPr>
          <w:b/>
          <w:bCs/>
        </w:rPr>
        <w:t xml:space="preserve"> </w:t>
      </w:r>
      <w:r>
        <w:t xml:space="preserve">в сельскохозяйственных организациях по сравнению с соответствующей датой предыдущего года </w:t>
      </w:r>
      <w:r w:rsidR="00A52851">
        <w:t>увеличилась</w:t>
      </w:r>
      <w:r>
        <w:t xml:space="preserve"> на </w:t>
      </w:r>
      <w:r w:rsidR="00D41B87">
        <w:t>60,2</w:t>
      </w:r>
      <w:r w:rsidR="000A31D5">
        <w:t xml:space="preserve"> </w:t>
      </w:r>
      <w:r w:rsidR="0070305D">
        <w:t xml:space="preserve">тыс. голов (на </w:t>
      </w:r>
      <w:r w:rsidR="00D41B87">
        <w:t>1,4</w:t>
      </w:r>
      <w:r>
        <w:t>%)</w:t>
      </w:r>
      <w:r w:rsidR="00E54EF7">
        <w:t>,</w:t>
      </w:r>
      <w:r w:rsidR="000A31D5">
        <w:t xml:space="preserve"> </w:t>
      </w:r>
      <w:r w:rsidR="00E54EF7" w:rsidRPr="00420684">
        <w:rPr>
          <w:b/>
          <w:bCs/>
        </w:rPr>
        <w:t>коров</w:t>
      </w:r>
      <w:r w:rsidR="000A31D5">
        <w:rPr>
          <w:b/>
          <w:bCs/>
        </w:rPr>
        <w:t xml:space="preserve"> </w:t>
      </w:r>
      <w:r w:rsidR="00A52851">
        <w:t>–</w:t>
      </w:r>
      <w:r w:rsidR="00A11BB6" w:rsidRPr="00A11BB6">
        <w:br/>
      </w:r>
      <w:r w:rsidR="00E54EF7">
        <w:t xml:space="preserve">на </w:t>
      </w:r>
      <w:r w:rsidR="00D41B87">
        <w:t>4,4</w:t>
      </w:r>
      <w:r w:rsidR="000A31D5">
        <w:t xml:space="preserve"> </w:t>
      </w:r>
      <w:r w:rsidR="00E54EF7">
        <w:t xml:space="preserve">тыс. голов (на </w:t>
      </w:r>
      <w:r w:rsidR="00D41B87">
        <w:t>0,3</w:t>
      </w:r>
      <w:r w:rsidR="00E54EF7">
        <w:t>%)</w:t>
      </w:r>
      <w:r w:rsidR="00A52851">
        <w:t>.</w:t>
      </w:r>
      <w:r>
        <w:t xml:space="preserve"> Поголовье </w:t>
      </w:r>
      <w:r w:rsidRPr="00420684">
        <w:rPr>
          <w:b/>
          <w:bCs/>
        </w:rPr>
        <w:t>свиней</w:t>
      </w:r>
      <w:r w:rsidR="000A31D5">
        <w:rPr>
          <w:b/>
          <w:bCs/>
        </w:rPr>
        <w:t xml:space="preserve"> </w:t>
      </w:r>
      <w:r w:rsidR="00752F40" w:rsidRPr="00752F40">
        <w:rPr>
          <w:bCs/>
        </w:rPr>
        <w:t>за этот период</w:t>
      </w:r>
      <w:r w:rsidR="000A31D5">
        <w:rPr>
          <w:bCs/>
        </w:rPr>
        <w:t xml:space="preserve"> </w:t>
      </w:r>
      <w:r w:rsidR="000109DE">
        <w:t>возросло</w:t>
      </w:r>
      <w:r w:rsidR="00A11BB6" w:rsidRPr="00A11BB6">
        <w:br/>
      </w:r>
      <w:r w:rsidR="002C39EB">
        <w:t xml:space="preserve">на </w:t>
      </w:r>
      <w:r w:rsidR="00D41B87">
        <w:t>63,2</w:t>
      </w:r>
      <w:r w:rsidR="000A31D5">
        <w:t xml:space="preserve"> </w:t>
      </w:r>
      <w:r>
        <w:t xml:space="preserve">тыс. голов (на </w:t>
      </w:r>
      <w:r w:rsidR="00D41B87">
        <w:t>2,2</w:t>
      </w:r>
      <w:r>
        <w:t>%).</w:t>
      </w:r>
    </w:p>
    <w:p w:rsidR="008E7C9A" w:rsidRPr="00CF603D" w:rsidRDefault="008E7C9A" w:rsidP="00C50509">
      <w:pPr>
        <w:pStyle w:val="2"/>
        <w:spacing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0A31D5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676DA9">
        <w:rPr>
          <w:rFonts w:ascii="Arial" w:hAnsi="Arial" w:cs="Arial"/>
          <w:b/>
          <w:bCs/>
          <w:sz w:val="22"/>
          <w:szCs w:val="22"/>
        </w:rPr>
        <w:t>ок</w:t>
      </w:r>
      <w:r w:rsidR="000A31D5">
        <w:rPr>
          <w:rFonts w:ascii="Arial" w:hAnsi="Arial" w:cs="Arial"/>
          <w:b/>
          <w:bCs/>
          <w:sz w:val="22"/>
          <w:szCs w:val="22"/>
        </w:rPr>
        <w:t>тября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201</w:t>
      </w:r>
      <w:r w:rsidR="000D03D4">
        <w:rPr>
          <w:rFonts w:ascii="Arial" w:hAnsi="Arial" w:cs="Arial"/>
          <w:b/>
          <w:iCs/>
          <w:sz w:val="22"/>
          <w:szCs w:val="22"/>
        </w:rPr>
        <w:t>7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981816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E81D7C">
            <w:pPr>
              <w:spacing w:before="20" w:after="2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E81D7C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E81D7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E81D7C">
            <w:pPr>
              <w:pStyle w:val="4"/>
              <w:keepNext w:val="0"/>
              <w:spacing w:before="20" w:after="2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E81D7C">
            <w:pPr>
              <w:spacing w:before="20" w:after="2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676DA9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 w:rsidRPr="00334A96">
              <w:rPr>
                <w:sz w:val="22"/>
                <w:szCs w:val="22"/>
              </w:rPr>
              <w:t xml:space="preserve">1 </w:t>
            </w:r>
            <w:r w:rsidR="00676DA9">
              <w:rPr>
                <w:sz w:val="22"/>
                <w:szCs w:val="22"/>
              </w:rPr>
              <w:t>ок</w:t>
            </w:r>
            <w:r w:rsidR="000A31D5">
              <w:rPr>
                <w:sz w:val="22"/>
                <w:szCs w:val="22"/>
              </w:rPr>
              <w:t xml:space="preserve">тября </w:t>
            </w:r>
            <w:r w:rsidRPr="00527D77">
              <w:rPr>
                <w:sz w:val="22"/>
                <w:szCs w:val="22"/>
              </w:rPr>
              <w:t>201</w:t>
            </w:r>
            <w:r w:rsidR="001516B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676DA9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 w:rsidRPr="00527D77">
              <w:rPr>
                <w:sz w:val="22"/>
                <w:szCs w:val="22"/>
              </w:rPr>
              <w:t xml:space="preserve">1 </w:t>
            </w:r>
            <w:r w:rsidR="00676DA9">
              <w:rPr>
                <w:sz w:val="22"/>
                <w:szCs w:val="22"/>
              </w:rPr>
              <w:t>сентября</w:t>
            </w:r>
            <w:r w:rsidR="000A31D5">
              <w:rPr>
                <w:sz w:val="22"/>
                <w:szCs w:val="22"/>
              </w:rPr>
              <w:t xml:space="preserve"> </w:t>
            </w:r>
            <w:r w:rsidRPr="00527D77">
              <w:rPr>
                <w:sz w:val="22"/>
                <w:szCs w:val="22"/>
              </w:rPr>
              <w:t>201</w:t>
            </w:r>
            <w:r w:rsidR="001516B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C50509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D41B87" w:rsidP="00C50509">
            <w:pPr>
              <w:spacing w:before="40" w:after="4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4 286,3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D41B87" w:rsidP="00C50509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D41B87" w:rsidP="00C50509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C50509">
            <w:pPr>
              <w:pStyle w:val="4"/>
              <w:keepNext w:val="0"/>
              <w:spacing w:before="40" w:after="40" w:line="20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D41B87" w:rsidP="00C50509">
            <w:pPr>
              <w:spacing w:before="40" w:after="4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1 425,6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D41B87" w:rsidP="00C50509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D41B87" w:rsidP="00C50509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100,05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C50509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D41B87" w:rsidP="00C50509">
            <w:pPr>
              <w:spacing w:before="40" w:after="4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2 883,3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D41B87" w:rsidP="00C50509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D41B87" w:rsidP="00C50509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</w:tbl>
    <w:p w:rsidR="00313AF0" w:rsidRPr="00F44340" w:rsidRDefault="008E7C9A" w:rsidP="00C50509">
      <w:pPr>
        <w:pStyle w:val="3"/>
        <w:spacing w:after="0" w:line="320" w:lineRule="exact"/>
        <w:ind w:left="0"/>
        <w:rPr>
          <w:szCs w:val="26"/>
        </w:rPr>
      </w:pPr>
      <w:r w:rsidRPr="00F44340">
        <w:rPr>
          <w:szCs w:val="26"/>
        </w:rPr>
        <w:lastRenderedPageBreak/>
        <w:t xml:space="preserve">По сравнению с 1 </w:t>
      </w:r>
      <w:r w:rsidR="00FD63F8">
        <w:rPr>
          <w:szCs w:val="26"/>
        </w:rPr>
        <w:t>ок</w:t>
      </w:r>
      <w:r w:rsidR="002563F3">
        <w:rPr>
          <w:szCs w:val="26"/>
        </w:rPr>
        <w:t xml:space="preserve">тября </w:t>
      </w:r>
      <w:r w:rsidRPr="00F44340">
        <w:rPr>
          <w:szCs w:val="26"/>
        </w:rPr>
        <w:t>201</w:t>
      </w:r>
      <w:r w:rsidR="000813A5" w:rsidRPr="00F44340">
        <w:rPr>
          <w:szCs w:val="26"/>
        </w:rPr>
        <w:t>6</w:t>
      </w:r>
      <w:r w:rsidRPr="00F44340">
        <w:rPr>
          <w:szCs w:val="26"/>
        </w:rPr>
        <w:t xml:space="preserve"> г. численность крупного рогатого скота </w:t>
      </w:r>
      <w:r w:rsidR="00313AF0" w:rsidRPr="00F44340">
        <w:rPr>
          <w:szCs w:val="26"/>
        </w:rPr>
        <w:t xml:space="preserve">увеличилась в </w:t>
      </w:r>
      <w:r w:rsidR="0057764E" w:rsidRPr="00F44340">
        <w:rPr>
          <w:szCs w:val="26"/>
        </w:rPr>
        <w:t xml:space="preserve">Гомельской </w:t>
      </w:r>
      <w:r w:rsidR="00313AF0" w:rsidRPr="00F44340">
        <w:rPr>
          <w:szCs w:val="26"/>
        </w:rPr>
        <w:t xml:space="preserve">области на </w:t>
      </w:r>
      <w:r w:rsidR="00D41B87">
        <w:rPr>
          <w:szCs w:val="26"/>
        </w:rPr>
        <w:t xml:space="preserve">28,5 </w:t>
      </w:r>
      <w:r w:rsidR="00313AF0" w:rsidRPr="00F44340">
        <w:rPr>
          <w:szCs w:val="26"/>
        </w:rPr>
        <w:t xml:space="preserve">тыс. голов (на </w:t>
      </w:r>
      <w:r w:rsidR="00D41B87">
        <w:rPr>
          <w:szCs w:val="26"/>
        </w:rPr>
        <w:t>4,2</w:t>
      </w:r>
      <w:r w:rsidR="00313AF0" w:rsidRPr="00F44340">
        <w:rPr>
          <w:szCs w:val="26"/>
        </w:rPr>
        <w:t xml:space="preserve">%), </w:t>
      </w:r>
      <w:r w:rsidR="0057764E" w:rsidRPr="00F44340">
        <w:rPr>
          <w:szCs w:val="26"/>
        </w:rPr>
        <w:t xml:space="preserve">Минской </w:t>
      </w:r>
      <w:r w:rsidR="00313AF0" w:rsidRPr="00F44340">
        <w:rPr>
          <w:szCs w:val="26"/>
        </w:rPr>
        <w:t xml:space="preserve">– </w:t>
      </w:r>
      <w:r w:rsidR="0037027E" w:rsidRPr="00F44340">
        <w:rPr>
          <w:szCs w:val="26"/>
        </w:rPr>
        <w:br/>
      </w:r>
      <w:r w:rsidR="00313AF0" w:rsidRPr="00F44340">
        <w:rPr>
          <w:szCs w:val="26"/>
        </w:rPr>
        <w:t xml:space="preserve">на </w:t>
      </w:r>
      <w:r w:rsidR="00D41B87">
        <w:rPr>
          <w:szCs w:val="26"/>
        </w:rPr>
        <w:t>20,3</w:t>
      </w:r>
      <w:r w:rsidR="00313AF0" w:rsidRPr="00F44340">
        <w:rPr>
          <w:szCs w:val="26"/>
        </w:rPr>
        <w:t xml:space="preserve"> тыс. голов (на </w:t>
      </w:r>
      <w:r w:rsidR="00D41B87">
        <w:rPr>
          <w:szCs w:val="26"/>
        </w:rPr>
        <w:t>2,2</w:t>
      </w:r>
      <w:r w:rsidR="008244F6" w:rsidRPr="00F44340">
        <w:rPr>
          <w:szCs w:val="26"/>
        </w:rPr>
        <w:t>%</w:t>
      </w:r>
      <w:r w:rsidR="00313AF0" w:rsidRPr="00F44340">
        <w:rPr>
          <w:szCs w:val="26"/>
        </w:rPr>
        <w:t xml:space="preserve">), Брестской – на </w:t>
      </w:r>
      <w:r w:rsidR="00D41B87">
        <w:rPr>
          <w:szCs w:val="26"/>
        </w:rPr>
        <w:t>6,7</w:t>
      </w:r>
      <w:r w:rsidR="00313AF0" w:rsidRPr="00F44340">
        <w:rPr>
          <w:szCs w:val="26"/>
        </w:rPr>
        <w:t xml:space="preserve"> тыс. голов (на</w:t>
      </w:r>
      <w:r w:rsidR="002563F3">
        <w:rPr>
          <w:szCs w:val="26"/>
        </w:rPr>
        <w:t xml:space="preserve"> </w:t>
      </w:r>
      <w:r w:rsidR="00D41B87">
        <w:rPr>
          <w:szCs w:val="26"/>
        </w:rPr>
        <w:t>0,8</w:t>
      </w:r>
      <w:r w:rsidR="00293765" w:rsidRPr="00F44340">
        <w:rPr>
          <w:szCs w:val="26"/>
        </w:rPr>
        <w:t>%),</w:t>
      </w:r>
      <w:r w:rsidR="00162A4A">
        <w:rPr>
          <w:szCs w:val="26"/>
        </w:rPr>
        <w:t xml:space="preserve"> </w:t>
      </w:r>
      <w:r w:rsidR="00162A4A">
        <w:rPr>
          <w:szCs w:val="26"/>
        </w:rPr>
        <w:br/>
      </w:r>
      <w:r w:rsidR="00D41B87" w:rsidRPr="005A75E5">
        <w:t>Гродненско</w:t>
      </w:r>
      <w:r w:rsidR="00D41B87">
        <w:t xml:space="preserve">й – на 2,6 тыс. голов </w:t>
      </w:r>
      <w:r w:rsidR="00D41B87" w:rsidRPr="00F44340">
        <w:rPr>
          <w:szCs w:val="26"/>
        </w:rPr>
        <w:t xml:space="preserve">(на </w:t>
      </w:r>
      <w:r w:rsidR="00D41B87">
        <w:rPr>
          <w:szCs w:val="26"/>
        </w:rPr>
        <w:t>0,4</w:t>
      </w:r>
      <w:r w:rsidR="00D41B87" w:rsidRPr="00F44340">
        <w:rPr>
          <w:szCs w:val="26"/>
        </w:rPr>
        <w:t>%)</w:t>
      </w:r>
      <w:r w:rsidR="00D41B87" w:rsidRPr="005A75E5">
        <w:t>,</w:t>
      </w:r>
      <w:r w:rsidR="00D41B87">
        <w:t xml:space="preserve"> </w:t>
      </w:r>
      <w:r w:rsidR="000109DE" w:rsidRPr="00F44340">
        <w:rPr>
          <w:szCs w:val="26"/>
        </w:rPr>
        <w:t xml:space="preserve">Витебской </w:t>
      </w:r>
      <w:r w:rsidR="00293765" w:rsidRPr="00F44340">
        <w:rPr>
          <w:szCs w:val="26"/>
        </w:rPr>
        <w:t xml:space="preserve">– на </w:t>
      </w:r>
      <w:r w:rsidR="00D41B87">
        <w:rPr>
          <w:szCs w:val="26"/>
        </w:rPr>
        <w:t>2,3</w:t>
      </w:r>
      <w:r w:rsidR="00293765" w:rsidRPr="00F44340">
        <w:rPr>
          <w:szCs w:val="26"/>
        </w:rPr>
        <w:t xml:space="preserve"> тыс. голов </w:t>
      </w:r>
      <w:r w:rsidR="00D41B87">
        <w:rPr>
          <w:szCs w:val="26"/>
        </w:rPr>
        <w:br/>
      </w:r>
      <w:r w:rsidR="00162A4A">
        <w:t xml:space="preserve">(на </w:t>
      </w:r>
      <w:r w:rsidR="00D41B87">
        <w:t>0,4</w:t>
      </w:r>
      <w:r w:rsidR="00162A4A">
        <w:t>%)</w:t>
      </w:r>
      <w:r w:rsidR="00162A4A" w:rsidRPr="005A75E5">
        <w:t>.</w:t>
      </w:r>
      <w:r w:rsidR="00293765" w:rsidRPr="00F44340">
        <w:rPr>
          <w:szCs w:val="26"/>
        </w:rPr>
        <w:t xml:space="preserve"> </w:t>
      </w:r>
      <w:r w:rsidR="00D962A3" w:rsidRPr="005A75E5">
        <w:t xml:space="preserve">В Могилевской области численность крупного рогатого скота снизилась на </w:t>
      </w:r>
      <w:r w:rsidR="00D41B87">
        <w:t>0,2</w:t>
      </w:r>
      <w:r w:rsidR="00D962A3" w:rsidRPr="005A75E5">
        <w:t xml:space="preserve"> тыс. голов (на </w:t>
      </w:r>
      <w:r w:rsidR="00D41B87">
        <w:t>0,03</w:t>
      </w:r>
      <w:r w:rsidR="00D962A3" w:rsidRPr="005A75E5">
        <w:t>%)</w:t>
      </w:r>
      <w:r w:rsidR="00162A4A">
        <w:t>.</w:t>
      </w:r>
    </w:p>
    <w:p w:rsidR="008E7C9A" w:rsidRPr="001B7611" w:rsidRDefault="008E7C9A" w:rsidP="00C50509">
      <w:pPr>
        <w:pStyle w:val="3"/>
        <w:spacing w:before="0" w:after="0" w:line="320" w:lineRule="exact"/>
        <w:ind w:left="0"/>
        <w:rPr>
          <w:spacing w:val="-4"/>
        </w:rPr>
      </w:pPr>
      <w:r w:rsidRPr="00517E61">
        <w:t>Поголовье коров</w:t>
      </w:r>
      <w:r w:rsidR="002563F3">
        <w:t xml:space="preserve"> </w:t>
      </w:r>
      <w:r w:rsidR="00E43008">
        <w:t>увеличилось</w:t>
      </w:r>
      <w:r w:rsidR="002563F3">
        <w:t xml:space="preserve"> </w:t>
      </w:r>
      <w:r w:rsidR="00E43008">
        <w:t>в</w:t>
      </w:r>
      <w:r w:rsidR="002563F3">
        <w:t xml:space="preserve"> </w:t>
      </w:r>
      <w:r w:rsidR="004B0AF6">
        <w:t>Минской</w:t>
      </w:r>
      <w:r w:rsidR="00E43008" w:rsidRPr="00517E61">
        <w:t xml:space="preserve"> области на </w:t>
      </w:r>
      <w:r w:rsidR="004F1A51">
        <w:t>2,2</w:t>
      </w:r>
      <w:r w:rsidR="00535D3D">
        <w:t xml:space="preserve"> </w:t>
      </w:r>
      <w:r w:rsidR="00E43008" w:rsidRPr="00517E61">
        <w:t>тыс. голов (на </w:t>
      </w:r>
      <w:r w:rsidR="004F1A51">
        <w:t>0,7</w:t>
      </w:r>
      <w:r w:rsidR="00E43008" w:rsidRPr="00517E61">
        <w:t xml:space="preserve">%), </w:t>
      </w:r>
      <w:r w:rsidR="00162A4A">
        <w:t>Гомель</w:t>
      </w:r>
      <w:r w:rsidR="004B0AF6">
        <w:t>ской</w:t>
      </w:r>
      <w:r w:rsidR="002563F3">
        <w:t xml:space="preserve"> </w:t>
      </w:r>
      <w:r w:rsidR="00162A4A" w:rsidRPr="00517E61">
        <w:t>–</w:t>
      </w:r>
      <w:r w:rsidR="00162A4A">
        <w:t xml:space="preserve"> </w:t>
      </w:r>
      <w:r w:rsidR="00162A4A" w:rsidRPr="00517E61">
        <w:t xml:space="preserve">на </w:t>
      </w:r>
      <w:r w:rsidR="004F1A51">
        <w:t>2,1</w:t>
      </w:r>
      <w:r w:rsidR="00162A4A" w:rsidRPr="00517E61">
        <w:t xml:space="preserve"> тыс. </w:t>
      </w:r>
      <w:r w:rsidR="00162A4A" w:rsidRPr="001B7611">
        <w:rPr>
          <w:spacing w:val="-4"/>
        </w:rPr>
        <w:t xml:space="preserve">голов (на </w:t>
      </w:r>
      <w:r w:rsidR="004F1A51">
        <w:rPr>
          <w:spacing w:val="-4"/>
        </w:rPr>
        <w:t>1</w:t>
      </w:r>
      <w:r w:rsidR="00162A4A" w:rsidRPr="001B7611">
        <w:rPr>
          <w:spacing w:val="-4"/>
        </w:rPr>
        <w:t>%)</w:t>
      </w:r>
      <w:r w:rsidR="00162A4A">
        <w:rPr>
          <w:spacing w:val="-4"/>
        </w:rPr>
        <w:t>,</w:t>
      </w:r>
      <w:r w:rsidR="00D962A3">
        <w:t xml:space="preserve"> </w:t>
      </w:r>
      <w:r w:rsidR="004F1A51">
        <w:rPr>
          <w:spacing w:val="-4"/>
        </w:rPr>
        <w:t>Брест</w:t>
      </w:r>
      <w:r w:rsidR="004F1A51" w:rsidRPr="001B7611">
        <w:rPr>
          <w:spacing w:val="-4"/>
        </w:rPr>
        <w:t xml:space="preserve">ской </w:t>
      </w:r>
      <w:r w:rsidR="004F1A51" w:rsidRPr="00517E61">
        <w:t>–</w:t>
      </w:r>
      <w:r w:rsidR="004F1A51">
        <w:t xml:space="preserve"> </w:t>
      </w:r>
      <w:r w:rsidR="004F1A51" w:rsidRPr="00517E61">
        <w:t xml:space="preserve">на </w:t>
      </w:r>
      <w:r w:rsidR="004F1A51">
        <w:t>1,4</w:t>
      </w:r>
      <w:r w:rsidR="004F1A51" w:rsidRPr="00517E61">
        <w:t xml:space="preserve"> тыс. </w:t>
      </w:r>
      <w:r w:rsidR="004F1A51" w:rsidRPr="001B7611">
        <w:rPr>
          <w:spacing w:val="-4"/>
        </w:rPr>
        <w:t>голов</w:t>
      </w:r>
      <w:r w:rsidR="004F1A51">
        <w:rPr>
          <w:spacing w:val="-4"/>
        </w:rPr>
        <w:t xml:space="preserve"> (</w:t>
      </w:r>
      <w:r w:rsidR="004F1A51" w:rsidRPr="003A434C">
        <w:rPr>
          <w:spacing w:val="-4"/>
        </w:rPr>
        <w:t xml:space="preserve">на </w:t>
      </w:r>
      <w:r w:rsidR="004F1A51">
        <w:rPr>
          <w:spacing w:val="-4"/>
        </w:rPr>
        <w:t>0,5</w:t>
      </w:r>
      <w:r w:rsidR="004F1A51" w:rsidRPr="003A434C">
        <w:rPr>
          <w:spacing w:val="-4"/>
        </w:rPr>
        <w:t>%</w:t>
      </w:r>
      <w:r w:rsidR="004F1A51">
        <w:rPr>
          <w:spacing w:val="-4"/>
        </w:rPr>
        <w:t>),</w:t>
      </w:r>
      <w:r w:rsidR="004F1A51" w:rsidRPr="003A434C">
        <w:rPr>
          <w:spacing w:val="-4"/>
        </w:rPr>
        <w:t xml:space="preserve"> </w:t>
      </w:r>
      <w:r w:rsidR="00162A4A">
        <w:t>Витебской</w:t>
      </w:r>
      <w:r w:rsidR="00D962A3">
        <w:t xml:space="preserve"> </w:t>
      </w:r>
      <w:r w:rsidR="00E43008" w:rsidRPr="00517E61">
        <w:t xml:space="preserve">– на </w:t>
      </w:r>
      <w:r w:rsidR="004F1A51">
        <w:t>0,7</w:t>
      </w:r>
      <w:r w:rsidR="00E43008" w:rsidRPr="00517E61">
        <w:t xml:space="preserve"> тыс. </w:t>
      </w:r>
      <w:r w:rsidR="00E43008" w:rsidRPr="001B7611">
        <w:rPr>
          <w:spacing w:val="-4"/>
        </w:rPr>
        <w:t xml:space="preserve">голов (на </w:t>
      </w:r>
      <w:r w:rsidR="004F1A51">
        <w:rPr>
          <w:spacing w:val="-4"/>
        </w:rPr>
        <w:t>0,4</w:t>
      </w:r>
      <w:r w:rsidR="00D962A3">
        <w:rPr>
          <w:spacing w:val="-4"/>
        </w:rPr>
        <w:t>%</w:t>
      </w:r>
      <w:r w:rsidR="00E43008" w:rsidRPr="001B7611">
        <w:rPr>
          <w:spacing w:val="-4"/>
        </w:rPr>
        <w:t>)</w:t>
      </w:r>
      <w:r w:rsidR="002563F3">
        <w:rPr>
          <w:spacing w:val="-4"/>
        </w:rPr>
        <w:t xml:space="preserve"> </w:t>
      </w:r>
      <w:r w:rsidR="004B0AF6">
        <w:rPr>
          <w:spacing w:val="-4"/>
        </w:rPr>
        <w:t xml:space="preserve">и </w:t>
      </w:r>
      <w:r w:rsidR="00162A4A" w:rsidRPr="001B7611">
        <w:rPr>
          <w:spacing w:val="-4"/>
        </w:rPr>
        <w:t>Гродненской</w:t>
      </w:r>
      <w:r w:rsidR="004B0AF6">
        <w:rPr>
          <w:spacing w:val="-4"/>
        </w:rPr>
        <w:t xml:space="preserve"> области </w:t>
      </w:r>
      <w:r w:rsidR="00E43008" w:rsidRPr="001B7611">
        <w:rPr>
          <w:spacing w:val="-4"/>
        </w:rPr>
        <w:t xml:space="preserve">– </w:t>
      </w:r>
      <w:r w:rsidR="003A434C">
        <w:rPr>
          <w:spacing w:val="-4"/>
        </w:rPr>
        <w:br/>
      </w:r>
      <w:r w:rsidR="00E43008" w:rsidRPr="001B7611">
        <w:rPr>
          <w:spacing w:val="-4"/>
        </w:rPr>
        <w:t xml:space="preserve">на </w:t>
      </w:r>
      <w:r w:rsidR="004F1A51">
        <w:rPr>
          <w:spacing w:val="-4"/>
        </w:rPr>
        <w:t>0,6</w:t>
      </w:r>
      <w:r w:rsidR="004B0AF6">
        <w:rPr>
          <w:spacing w:val="-4"/>
        </w:rPr>
        <w:t> </w:t>
      </w:r>
      <w:r w:rsidR="00E43008" w:rsidRPr="001B7611">
        <w:rPr>
          <w:spacing w:val="-4"/>
        </w:rPr>
        <w:t xml:space="preserve">тыс. голов </w:t>
      </w:r>
      <w:r w:rsidR="004F1A51">
        <w:rPr>
          <w:spacing w:val="-4"/>
        </w:rPr>
        <w:t>(</w:t>
      </w:r>
      <w:r w:rsidR="00E43008" w:rsidRPr="003A434C">
        <w:rPr>
          <w:spacing w:val="-4"/>
        </w:rPr>
        <w:t>на</w:t>
      </w:r>
      <w:r w:rsidR="002563F3" w:rsidRPr="003A434C">
        <w:rPr>
          <w:spacing w:val="-4"/>
        </w:rPr>
        <w:t xml:space="preserve"> </w:t>
      </w:r>
      <w:r w:rsidR="004F1A51">
        <w:rPr>
          <w:spacing w:val="-4"/>
        </w:rPr>
        <w:t>0,2</w:t>
      </w:r>
      <w:r w:rsidR="00E43008" w:rsidRPr="003A434C">
        <w:rPr>
          <w:spacing w:val="-4"/>
        </w:rPr>
        <w:t>%).</w:t>
      </w:r>
      <w:r w:rsidR="00E43008">
        <w:rPr>
          <w:spacing w:val="-4"/>
        </w:rPr>
        <w:t xml:space="preserve"> В</w:t>
      </w:r>
      <w:r w:rsidR="009815E2" w:rsidRPr="00517E61">
        <w:t xml:space="preserve"> Могилевской области</w:t>
      </w:r>
      <w:r w:rsidR="002563F3">
        <w:t xml:space="preserve"> </w:t>
      </w:r>
      <w:r w:rsidR="00E43008">
        <w:t xml:space="preserve">поголовье коров снизилось </w:t>
      </w:r>
      <w:r w:rsidR="003A434C">
        <w:br/>
      </w:r>
      <w:r w:rsidR="009815E2" w:rsidRPr="00517E61">
        <w:t>на</w:t>
      </w:r>
      <w:r w:rsidR="002563F3">
        <w:t xml:space="preserve"> </w:t>
      </w:r>
      <w:r w:rsidR="004F1A51">
        <w:t>2,6</w:t>
      </w:r>
      <w:r w:rsidR="002563F3">
        <w:t xml:space="preserve"> </w:t>
      </w:r>
      <w:r w:rsidR="009815E2" w:rsidRPr="00517E61">
        <w:t xml:space="preserve">тыс. голов (на </w:t>
      </w:r>
      <w:r w:rsidR="004F1A51">
        <w:t>1,5</w:t>
      </w:r>
      <w:r w:rsidR="004B0AF6">
        <w:t>%)</w:t>
      </w:r>
      <w:r w:rsidR="009815E2" w:rsidRPr="00517E61">
        <w:t>.</w:t>
      </w:r>
    </w:p>
    <w:p w:rsidR="00770E6D" w:rsidRDefault="005C07A4" w:rsidP="00C50509">
      <w:pPr>
        <w:pStyle w:val="3"/>
        <w:spacing w:before="0" w:after="0" w:line="320" w:lineRule="exact"/>
        <w:ind w:left="0"/>
      </w:pPr>
      <w:r>
        <w:rPr>
          <w:spacing w:val="-2"/>
        </w:rPr>
        <w:t xml:space="preserve">Численность </w:t>
      </w:r>
      <w:r w:rsidR="0028140C" w:rsidRPr="002E659B">
        <w:rPr>
          <w:spacing w:val="-2"/>
        </w:rPr>
        <w:t>свиней</w:t>
      </w:r>
      <w:r w:rsidR="00B61F75" w:rsidRPr="00B61F75">
        <w:rPr>
          <w:spacing w:val="-2"/>
        </w:rPr>
        <w:t xml:space="preserve"> на 1 </w:t>
      </w:r>
      <w:r w:rsidR="00FD63F8">
        <w:rPr>
          <w:spacing w:val="-2"/>
        </w:rPr>
        <w:t>ок</w:t>
      </w:r>
      <w:r w:rsidR="002563F3">
        <w:rPr>
          <w:spacing w:val="-2"/>
        </w:rPr>
        <w:t>тября</w:t>
      </w:r>
      <w:r w:rsidR="00B61F75" w:rsidRPr="00B61F75">
        <w:rPr>
          <w:spacing w:val="-2"/>
        </w:rPr>
        <w:t xml:space="preserve"> 201</w:t>
      </w:r>
      <w:r w:rsidR="00C14642">
        <w:rPr>
          <w:spacing w:val="-2"/>
        </w:rPr>
        <w:t>7</w:t>
      </w:r>
      <w:r w:rsidR="00B61F75" w:rsidRPr="00B61F75">
        <w:rPr>
          <w:spacing w:val="-2"/>
        </w:rPr>
        <w:t xml:space="preserve"> г.</w:t>
      </w:r>
      <w:r w:rsidR="00B61F75">
        <w:rPr>
          <w:spacing w:val="-2"/>
        </w:rPr>
        <w:t xml:space="preserve"> по сравнению с аналогичной датой 201</w:t>
      </w:r>
      <w:r w:rsidR="00C14642">
        <w:rPr>
          <w:spacing w:val="-2"/>
        </w:rPr>
        <w:t>6</w:t>
      </w:r>
      <w:r w:rsidR="00542722">
        <w:rPr>
          <w:spacing w:val="-2"/>
        </w:rPr>
        <w:t> </w:t>
      </w:r>
      <w:r w:rsidR="00B61F75">
        <w:rPr>
          <w:spacing w:val="-2"/>
        </w:rPr>
        <w:t>года</w:t>
      </w:r>
      <w:r w:rsidR="002563F3">
        <w:rPr>
          <w:spacing w:val="-2"/>
        </w:rPr>
        <w:t xml:space="preserve"> </w:t>
      </w:r>
      <w:r w:rsidR="00770E6D">
        <w:t>увеличилась</w:t>
      </w:r>
      <w:r w:rsidR="00770E6D" w:rsidRPr="00770E6D">
        <w:t xml:space="preserve"> в </w:t>
      </w:r>
      <w:r w:rsidR="00770E6D" w:rsidRPr="002E659B">
        <w:t xml:space="preserve">Витебской </w:t>
      </w:r>
      <w:r w:rsidR="00770E6D">
        <w:t>области</w:t>
      </w:r>
      <w:r w:rsidR="002563F3">
        <w:t xml:space="preserve"> </w:t>
      </w:r>
      <w:r w:rsidR="00770E6D" w:rsidRPr="002E659B">
        <w:t xml:space="preserve">на </w:t>
      </w:r>
      <w:r w:rsidR="001F509F">
        <w:t>80,3</w:t>
      </w:r>
      <w:r w:rsidR="00770E6D">
        <w:t xml:space="preserve"> тыс. голов (на </w:t>
      </w:r>
      <w:r w:rsidR="001F509F">
        <w:t>22,6</w:t>
      </w:r>
      <w:r w:rsidR="00770E6D" w:rsidRPr="002E659B">
        <w:t>%)</w:t>
      </w:r>
      <w:r w:rsidR="00770E6D">
        <w:t xml:space="preserve">, Гродненской </w:t>
      </w:r>
      <w:r w:rsidR="00770E6D" w:rsidRPr="00775E7A">
        <w:t xml:space="preserve">– </w:t>
      </w:r>
      <w:r w:rsidR="00770E6D" w:rsidRPr="002E659B">
        <w:t>на</w:t>
      </w:r>
      <w:r w:rsidR="002563F3">
        <w:t xml:space="preserve"> </w:t>
      </w:r>
      <w:r w:rsidR="001F509F">
        <w:t>29,8</w:t>
      </w:r>
      <w:r w:rsidR="00770E6D">
        <w:t> </w:t>
      </w:r>
      <w:r w:rsidR="00770E6D" w:rsidRPr="002E659B">
        <w:t xml:space="preserve">тыс. голов </w:t>
      </w:r>
      <w:r w:rsidR="00770E6D">
        <w:t>(на </w:t>
      </w:r>
      <w:r w:rsidR="001F509F">
        <w:t>4,5</w:t>
      </w:r>
      <w:r w:rsidR="00770E6D" w:rsidRPr="002E659B">
        <w:t>%</w:t>
      </w:r>
      <w:r w:rsidR="00770E6D">
        <w:t xml:space="preserve">), </w:t>
      </w:r>
      <w:r w:rsidR="001F509F">
        <w:t xml:space="preserve">Могилевской </w:t>
      </w:r>
      <w:r w:rsidR="001F509F" w:rsidRPr="002E659B">
        <w:t xml:space="preserve">– на </w:t>
      </w:r>
      <w:r w:rsidR="001F509F">
        <w:t xml:space="preserve">15,1 тыс. голов (на 5,7%), </w:t>
      </w:r>
      <w:r w:rsidR="00770E6D">
        <w:t xml:space="preserve">Гомельской </w:t>
      </w:r>
      <w:r w:rsidR="00770E6D" w:rsidRPr="002E659B">
        <w:rPr>
          <w:spacing w:val="-2"/>
        </w:rPr>
        <w:t>–</w:t>
      </w:r>
      <w:r w:rsidR="002563F3">
        <w:rPr>
          <w:spacing w:val="-2"/>
        </w:rPr>
        <w:t xml:space="preserve"> </w:t>
      </w:r>
      <w:r w:rsidR="00770E6D">
        <w:t xml:space="preserve">на </w:t>
      </w:r>
      <w:r w:rsidR="001F509F">
        <w:t>10,8</w:t>
      </w:r>
      <w:r w:rsidR="002563F3">
        <w:t xml:space="preserve"> </w:t>
      </w:r>
      <w:r w:rsidR="00770E6D" w:rsidRPr="002E659B">
        <w:t>тыс. голов</w:t>
      </w:r>
      <w:r w:rsidR="001F509F">
        <w:t xml:space="preserve"> </w:t>
      </w:r>
      <w:r w:rsidR="00770E6D">
        <w:t xml:space="preserve">(на </w:t>
      </w:r>
      <w:r w:rsidR="001F509F">
        <w:t>2,6</w:t>
      </w:r>
      <w:r w:rsidR="00770E6D" w:rsidRPr="002E659B">
        <w:t>%)</w:t>
      </w:r>
      <w:r w:rsidR="00770E6D">
        <w:t xml:space="preserve">. </w:t>
      </w:r>
      <w:r w:rsidR="00A523E7">
        <w:t>В</w:t>
      </w:r>
      <w:r w:rsidR="002563F3">
        <w:t xml:space="preserve"> </w:t>
      </w:r>
      <w:r w:rsidR="00770E6D">
        <w:t>Мин</w:t>
      </w:r>
      <w:r w:rsidR="00770E6D" w:rsidRPr="002E659B">
        <w:t>ской</w:t>
      </w:r>
      <w:r w:rsidR="00770E6D">
        <w:t xml:space="preserve"> области численность свиней </w:t>
      </w:r>
      <w:r w:rsidR="00770E6D">
        <w:rPr>
          <w:spacing w:val="-2"/>
        </w:rPr>
        <w:t xml:space="preserve">уменьшилась </w:t>
      </w:r>
      <w:r w:rsidR="00770E6D" w:rsidRPr="002E659B">
        <w:t xml:space="preserve">на </w:t>
      </w:r>
      <w:r w:rsidR="001F509F">
        <w:t>46,3</w:t>
      </w:r>
      <w:r w:rsidR="00770E6D">
        <w:t xml:space="preserve"> тыс. голов (на </w:t>
      </w:r>
      <w:r w:rsidR="001F509F">
        <w:t>7,3</w:t>
      </w:r>
      <w:r w:rsidR="00770E6D" w:rsidRPr="002E659B">
        <w:t>%)</w:t>
      </w:r>
      <w:r w:rsidR="00770E6D">
        <w:t xml:space="preserve">, Брестской </w:t>
      </w:r>
      <w:r w:rsidR="00770E6D" w:rsidRPr="002E659B">
        <w:rPr>
          <w:spacing w:val="-2"/>
        </w:rPr>
        <w:t>–</w:t>
      </w:r>
      <w:r w:rsidR="002563F3">
        <w:rPr>
          <w:spacing w:val="-2"/>
        </w:rPr>
        <w:t xml:space="preserve"> </w:t>
      </w:r>
      <w:r w:rsidR="00770E6D">
        <w:t>на </w:t>
      </w:r>
      <w:r w:rsidR="001F509F">
        <w:t>26,5</w:t>
      </w:r>
      <w:r w:rsidR="00366B53">
        <w:t xml:space="preserve"> </w:t>
      </w:r>
      <w:r w:rsidR="00770E6D" w:rsidRPr="002E659B">
        <w:t>тыс. голов</w:t>
      </w:r>
      <w:r w:rsidR="00770E6D">
        <w:t xml:space="preserve"> (на </w:t>
      </w:r>
      <w:r w:rsidR="001F509F">
        <w:t>5,4</w:t>
      </w:r>
      <w:r w:rsidR="00770E6D" w:rsidRPr="002E659B">
        <w:t>%)</w:t>
      </w:r>
      <w:r w:rsidR="00770E6D">
        <w:t>.</w:t>
      </w:r>
    </w:p>
    <w:p w:rsidR="008B6488" w:rsidRDefault="008B6488" w:rsidP="00C50509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148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931"/>
        <w:gridCol w:w="993"/>
        <w:gridCol w:w="992"/>
        <w:gridCol w:w="992"/>
        <w:gridCol w:w="992"/>
        <w:gridCol w:w="1171"/>
      </w:tblGrid>
      <w:tr w:rsidR="008F5088" w:rsidRPr="00D97077" w:rsidTr="007F5F4E">
        <w:trPr>
          <w:cantSplit/>
          <w:trHeight w:val="470"/>
          <w:tblHeader/>
          <w:jc w:val="center"/>
        </w:trPr>
        <w:tc>
          <w:tcPr>
            <w:tcW w:w="3077" w:type="dxa"/>
            <w:vMerge w:val="restart"/>
            <w:vAlign w:val="bottom"/>
          </w:tcPr>
          <w:p w:rsidR="008F5088" w:rsidRPr="00D97077" w:rsidRDefault="008F5088" w:rsidP="00C5050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 w:val="restart"/>
          </w:tcPr>
          <w:p w:rsidR="008F5088" w:rsidRPr="00E21609" w:rsidRDefault="00982AEA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982AEA">
              <w:rPr>
                <w:sz w:val="22"/>
                <w:szCs w:val="22"/>
              </w:rPr>
              <w:t>Январь-</w:t>
            </w:r>
            <w:r w:rsidR="00FD63F8">
              <w:rPr>
                <w:sz w:val="22"/>
                <w:szCs w:val="22"/>
              </w:rPr>
              <w:t>сентябрь</w:t>
            </w:r>
            <w:r w:rsidR="00D815D1">
              <w:rPr>
                <w:sz w:val="22"/>
                <w:szCs w:val="22"/>
                <w:lang w:val="en-US"/>
              </w:rPr>
              <w:t xml:space="preserve"> </w:t>
            </w:r>
            <w:r w:rsidR="008F5088">
              <w:rPr>
                <w:sz w:val="22"/>
                <w:szCs w:val="22"/>
              </w:rPr>
              <w:t>2017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3" w:type="dxa"/>
            <w:vMerge w:val="restart"/>
          </w:tcPr>
          <w:p w:rsidR="008F5088" w:rsidRPr="00E21609" w:rsidRDefault="00FD63F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036DFD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>2017 г.</w:t>
            </w:r>
          </w:p>
        </w:tc>
        <w:tc>
          <w:tcPr>
            <w:tcW w:w="992" w:type="dxa"/>
            <w:vMerge w:val="restart"/>
          </w:tcPr>
          <w:p w:rsidR="008F5088" w:rsidRPr="00E21609" w:rsidRDefault="00982AEA" w:rsidP="00C50509">
            <w:pPr>
              <w:spacing w:before="20" w:after="2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 w:rsidRPr="00982AEA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</w:r>
            <w:r w:rsidR="00FD63F8">
              <w:rPr>
                <w:sz w:val="22"/>
                <w:szCs w:val="22"/>
              </w:rPr>
              <w:t>сентябрь</w:t>
            </w:r>
            <w:r w:rsidR="00E81D7C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 xml:space="preserve">2017 г. </w:t>
            </w:r>
            <w:r w:rsidR="008F5088">
              <w:rPr>
                <w:sz w:val="22"/>
                <w:szCs w:val="22"/>
              </w:rPr>
              <w:br/>
              <w:t>в % к</w:t>
            </w:r>
            <w:r w:rsidR="008F5088">
              <w:rPr>
                <w:sz w:val="22"/>
                <w:szCs w:val="22"/>
              </w:rPr>
              <w:br/>
            </w:r>
            <w:r w:rsidRPr="00982AEA">
              <w:rPr>
                <w:sz w:val="22"/>
                <w:szCs w:val="22"/>
              </w:rPr>
              <w:t>январю-</w:t>
            </w:r>
            <w:r w:rsidR="00FD63F8">
              <w:rPr>
                <w:sz w:val="22"/>
                <w:szCs w:val="22"/>
              </w:rPr>
              <w:t>сентябрю</w:t>
            </w:r>
            <w:r w:rsidR="00E81D7C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>2016 г.</w:t>
            </w:r>
          </w:p>
        </w:tc>
        <w:tc>
          <w:tcPr>
            <w:tcW w:w="1984" w:type="dxa"/>
            <w:gridSpan w:val="2"/>
          </w:tcPr>
          <w:p w:rsidR="008F5088" w:rsidRPr="00E21609" w:rsidRDefault="00FD63F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8F5088" w:rsidRPr="00E21609">
              <w:rPr>
                <w:sz w:val="22"/>
                <w:szCs w:val="22"/>
              </w:rPr>
              <w:t xml:space="preserve"> 201</w:t>
            </w:r>
            <w:r w:rsidR="008F5088">
              <w:rPr>
                <w:sz w:val="22"/>
                <w:szCs w:val="22"/>
              </w:rPr>
              <w:t>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  <w:r w:rsidR="008F5088"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71" w:type="dxa"/>
            <w:vMerge w:val="restart"/>
          </w:tcPr>
          <w:p w:rsidR="008F5088" w:rsidRPr="00E21609" w:rsidRDefault="008F508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982AEA">
              <w:rPr>
                <w:sz w:val="22"/>
                <w:szCs w:val="22"/>
              </w:rPr>
              <w:t>я</w:t>
            </w:r>
            <w:r w:rsidR="00982AEA" w:rsidRPr="00982AEA">
              <w:rPr>
                <w:sz w:val="22"/>
                <w:szCs w:val="22"/>
              </w:rPr>
              <w:t>нварь-</w:t>
            </w:r>
            <w:r w:rsidR="00982AEA">
              <w:rPr>
                <w:sz w:val="22"/>
                <w:szCs w:val="22"/>
              </w:rPr>
              <w:br/>
            </w:r>
            <w:r w:rsidR="00FD63F8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FD63F8">
              <w:rPr>
                <w:sz w:val="22"/>
                <w:szCs w:val="22"/>
              </w:rPr>
              <w:t>январю-сентябрю</w:t>
            </w:r>
            <w:r w:rsidR="00E81D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8F5088" w:rsidRPr="00D97077" w:rsidTr="00A90180">
        <w:trPr>
          <w:cantSplit/>
          <w:trHeight w:val="451"/>
          <w:tblHeader/>
          <w:jc w:val="center"/>
        </w:trPr>
        <w:tc>
          <w:tcPr>
            <w:tcW w:w="3077" w:type="dxa"/>
            <w:vMerge/>
            <w:vAlign w:val="bottom"/>
          </w:tcPr>
          <w:p w:rsidR="008F5088" w:rsidRPr="00D97077" w:rsidRDefault="008F5088" w:rsidP="00C5050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/>
          </w:tcPr>
          <w:p w:rsidR="008F5088" w:rsidRDefault="008F508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F5088" w:rsidRDefault="008F508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F5088" w:rsidRDefault="008F508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F5088" w:rsidRPr="00E21609" w:rsidRDefault="00FD63F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8F5088">
              <w:rPr>
                <w:sz w:val="22"/>
                <w:szCs w:val="22"/>
              </w:rPr>
              <w:br/>
              <w:t>2016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8F5088" w:rsidRPr="00E21609" w:rsidRDefault="00FD63F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8F5088" w:rsidRPr="00E21609">
              <w:rPr>
                <w:sz w:val="22"/>
                <w:szCs w:val="22"/>
              </w:rPr>
              <w:br/>
              <w:t>201</w:t>
            </w:r>
            <w:r w:rsidR="008F5088">
              <w:rPr>
                <w:sz w:val="22"/>
                <w:szCs w:val="22"/>
              </w:rPr>
              <w:t>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71" w:type="dxa"/>
            <w:vMerge/>
          </w:tcPr>
          <w:p w:rsidR="008F5088" w:rsidRDefault="008F5088" w:rsidP="00C5050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F5088" w:rsidRPr="00C12EF7" w:rsidTr="009B22EC">
        <w:trPr>
          <w:cantSplit/>
          <w:jc w:val="center"/>
        </w:trPr>
        <w:tc>
          <w:tcPr>
            <w:tcW w:w="9148" w:type="dxa"/>
            <w:gridSpan w:val="7"/>
            <w:tcBorders>
              <w:bottom w:val="nil"/>
            </w:tcBorders>
            <w:vAlign w:val="bottom"/>
          </w:tcPr>
          <w:p w:rsidR="008F5088" w:rsidRPr="00C12EF7" w:rsidRDefault="008F5088" w:rsidP="00C50509">
            <w:pPr>
              <w:spacing w:before="50" w:after="4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8F5088" w:rsidRPr="00C12EF7" w:rsidTr="00A90180">
        <w:trPr>
          <w:cantSplit/>
          <w:trHeight w:val="60"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C50509">
            <w:pPr>
              <w:spacing w:before="50" w:after="4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931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1 358,0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D348D5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D348D5" w:rsidRDefault="005F38C6" w:rsidP="00C50509">
            <w:pPr>
              <w:spacing w:before="50" w:after="40" w:line="200" w:lineRule="exact"/>
              <w:ind w:left="-57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8F5088" w:rsidRPr="00C12EF7" w:rsidTr="00A90180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C50509">
            <w:pPr>
              <w:spacing w:before="50" w:after="40" w:line="20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931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5 599,1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8F5088" w:rsidRPr="00C12EF7" w:rsidTr="00A90180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C50509">
            <w:pPr>
              <w:spacing w:before="50" w:after="4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931" w:type="dxa"/>
            <w:tcBorders>
              <w:top w:val="nil"/>
              <w:bottom w:val="nil"/>
            </w:tcBorders>
            <w:vAlign w:val="bottom"/>
          </w:tcPr>
          <w:p w:rsidR="008F5088" w:rsidRPr="00C11E1D" w:rsidRDefault="005F38C6" w:rsidP="00C50509">
            <w:pPr>
              <w:spacing w:before="50" w:after="4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2 735,7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F5088" w:rsidRPr="00C11E1D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1E1D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1E1D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790D47" w:rsidRDefault="005F38C6" w:rsidP="00C50509">
            <w:pPr>
              <w:spacing w:before="50" w:after="40" w:line="200" w:lineRule="exact"/>
              <w:ind w:left="-57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1E1D" w:rsidRDefault="005F38C6" w:rsidP="00C50509">
            <w:pPr>
              <w:spacing w:before="50" w:after="40" w:line="20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9148" w:type="dxa"/>
            <w:gridSpan w:val="7"/>
            <w:tcBorders>
              <w:top w:val="nil"/>
              <w:bottom w:val="nil"/>
            </w:tcBorders>
            <w:vAlign w:val="bottom"/>
          </w:tcPr>
          <w:p w:rsidR="008F5088" w:rsidRPr="00C12EF7" w:rsidRDefault="008F5088" w:rsidP="00C50509">
            <w:pPr>
              <w:spacing w:before="50" w:after="4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8F5088" w:rsidRPr="00C12EF7" w:rsidTr="00A90180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C50509">
            <w:pPr>
              <w:spacing w:before="50" w:after="40" w:line="20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931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1 294,4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5A32BE" w:rsidRDefault="00DA1312" w:rsidP="00C50509">
            <w:pPr>
              <w:spacing w:before="50" w:after="40" w:line="200" w:lineRule="exact"/>
              <w:ind w:left="-57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8F5088" w:rsidRPr="00C12EF7" w:rsidTr="00A90180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C50509">
            <w:pPr>
              <w:spacing w:before="50" w:after="4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931" w:type="dxa"/>
            <w:tcBorders>
              <w:top w:val="nil"/>
              <w:bottom w:val="nil"/>
            </w:tcBorders>
            <w:vAlign w:val="bottom"/>
          </w:tcPr>
          <w:p w:rsidR="008F5088" w:rsidRPr="00BC3D4E" w:rsidRDefault="00DA1312" w:rsidP="00C50509">
            <w:pPr>
              <w:spacing w:before="50" w:after="4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5 333,3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:rsidR="008F5088" w:rsidRPr="00BC3D4E" w:rsidRDefault="00DA1312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BC3D4E" w:rsidRDefault="00DA1312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F5088" w:rsidRPr="005A32BE" w:rsidRDefault="00DA1312" w:rsidP="00C50509">
            <w:pPr>
              <w:spacing w:before="50" w:after="40" w:line="200" w:lineRule="exact"/>
              <w:ind w:left="-57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DA1312" w:rsidP="00C50509">
            <w:pPr>
              <w:spacing w:before="50" w:after="40" w:line="20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8F5088" w:rsidRPr="00C12EF7" w:rsidTr="00A90180">
        <w:trPr>
          <w:cantSplit/>
          <w:jc w:val="center"/>
        </w:trPr>
        <w:tc>
          <w:tcPr>
            <w:tcW w:w="3077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5859EF" w:rsidRDefault="008F5088" w:rsidP="00C50509">
            <w:pPr>
              <w:spacing w:before="50" w:after="4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93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2 120,4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236,6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5A32BE" w:rsidRDefault="005F38C6" w:rsidP="00C50509">
            <w:pPr>
              <w:spacing w:before="50" w:after="40" w:line="200" w:lineRule="exact"/>
              <w:ind w:left="-57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17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5F38C6" w:rsidP="00C50509">
            <w:pPr>
              <w:spacing w:before="50" w:after="40" w:line="200" w:lineRule="exact"/>
              <w:ind w:left="-57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</w:tbl>
    <w:p w:rsidR="008E7C9A" w:rsidRPr="001A5EEB" w:rsidRDefault="008E7C9A" w:rsidP="00C50509">
      <w:pPr>
        <w:pStyle w:val="2"/>
        <w:spacing w:after="0" w:line="320" w:lineRule="exact"/>
        <w:ind w:left="0" w:right="0"/>
        <w:contextualSpacing/>
      </w:pPr>
      <w:r w:rsidRPr="00887958">
        <w:rPr>
          <w:b/>
          <w:bCs/>
        </w:rPr>
        <w:t>Производство (выращивание)</w:t>
      </w:r>
      <w:r w:rsidR="00D815D1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Pr="00E1623C">
        <w:br/>
      </w:r>
      <w:r w:rsidRPr="00887958">
        <w:t>в сельскохозяйственных организациях</w:t>
      </w:r>
      <w:r w:rsidR="00D815D1">
        <w:t xml:space="preserve"> </w:t>
      </w:r>
      <w:r w:rsidR="00756B09">
        <w:t xml:space="preserve">в </w:t>
      </w:r>
      <w:r w:rsidR="00D815D1">
        <w:t>январе-</w:t>
      </w:r>
      <w:r w:rsidR="00FD63F8">
        <w:t>сентябре</w:t>
      </w:r>
      <w:r w:rsidR="00D815D1">
        <w:t xml:space="preserve"> </w:t>
      </w:r>
      <w:r w:rsidR="00040E8D">
        <w:t>201</w:t>
      </w:r>
      <w:r w:rsidR="00DD0458">
        <w:t>7</w:t>
      </w:r>
      <w:r w:rsidR="003A52D2">
        <w:t> г</w:t>
      </w:r>
      <w:r w:rsidR="00DD0458">
        <w:t>.</w:t>
      </w:r>
      <w:r w:rsidRPr="00887958">
        <w:t xml:space="preserve"> по сравнению </w:t>
      </w:r>
      <w:r w:rsidR="00C80100" w:rsidRPr="00EE551B">
        <w:br/>
      </w:r>
      <w:r w:rsidRPr="00887958">
        <w:t>с</w:t>
      </w:r>
      <w:r w:rsidR="00FD63F8">
        <w:t xml:space="preserve"> январем-сентябрем</w:t>
      </w:r>
      <w:r w:rsidR="00D815D1">
        <w:t xml:space="preserve"> </w:t>
      </w:r>
      <w:r w:rsidRPr="00887958">
        <w:t>201</w:t>
      </w:r>
      <w:r w:rsidR="00DD0458">
        <w:t>6</w:t>
      </w:r>
      <w:r>
        <w:t> </w:t>
      </w:r>
      <w:r w:rsidRPr="00887958">
        <w:t>г</w:t>
      </w:r>
      <w:r w:rsidR="00DD0458">
        <w:t>.</w:t>
      </w:r>
      <w:r w:rsidRPr="00887958">
        <w:t xml:space="preserve"> увеличил</w:t>
      </w:r>
      <w:r w:rsidR="00724DEE">
        <w:t>о</w:t>
      </w:r>
      <w:r w:rsidRPr="00887958">
        <w:t xml:space="preserve">сь на </w:t>
      </w:r>
      <w:r w:rsidR="00BD47E1">
        <w:t>3,4</w:t>
      </w:r>
      <w:r w:rsidR="00C8732E">
        <w:t>%</w:t>
      </w:r>
      <w:r w:rsidR="009C5D66">
        <w:t xml:space="preserve">, производство </w:t>
      </w:r>
      <w:r w:rsidR="009C5D66" w:rsidRPr="00887958">
        <w:rPr>
          <w:b/>
          <w:bCs/>
        </w:rPr>
        <w:t>молока</w:t>
      </w:r>
      <w:r w:rsidR="00D815D1">
        <w:rPr>
          <w:b/>
          <w:bCs/>
        </w:rPr>
        <w:t xml:space="preserve"> </w:t>
      </w:r>
      <w:r w:rsidR="009C5D66" w:rsidRPr="009C5D66">
        <w:rPr>
          <w:bCs/>
        </w:rPr>
        <w:t xml:space="preserve">– </w:t>
      </w:r>
      <w:r w:rsidR="0029510F" w:rsidRPr="00F50934">
        <w:rPr>
          <w:bCs/>
        </w:rPr>
        <w:br/>
      </w:r>
      <w:r w:rsidR="009C5D66" w:rsidRPr="009C5D66">
        <w:rPr>
          <w:bCs/>
        </w:rPr>
        <w:t xml:space="preserve">на </w:t>
      </w:r>
      <w:r w:rsidR="00BD47E1">
        <w:rPr>
          <w:bCs/>
        </w:rPr>
        <w:t>3</w:t>
      </w:r>
      <w:r w:rsidR="009C5D66" w:rsidRPr="009C5D66">
        <w:rPr>
          <w:bCs/>
        </w:rPr>
        <w:t>%</w:t>
      </w:r>
      <w:r w:rsidR="00384613" w:rsidRPr="009C5D66">
        <w:t>.</w:t>
      </w:r>
      <w:r w:rsidR="00D815D1">
        <w:t xml:space="preserve"> </w:t>
      </w:r>
      <w:r w:rsidR="00384613">
        <w:t>П</w:t>
      </w:r>
      <w:r w:rsidR="00AC6747">
        <w:t>роизводство</w:t>
      </w:r>
      <w:r w:rsidR="00D815D1">
        <w:t xml:space="preserve"> </w:t>
      </w:r>
      <w:r w:rsidRPr="00887958">
        <w:rPr>
          <w:b/>
          <w:bCs/>
        </w:rPr>
        <w:t>яиц</w:t>
      </w:r>
      <w:r w:rsidR="00D815D1">
        <w:rPr>
          <w:b/>
          <w:bCs/>
        </w:rPr>
        <w:t xml:space="preserve"> </w:t>
      </w:r>
      <w:r w:rsidR="00384613">
        <w:t xml:space="preserve">снизилось </w:t>
      </w:r>
      <w:r w:rsidR="00E06765" w:rsidRPr="00887958">
        <w:t xml:space="preserve">на </w:t>
      </w:r>
      <w:r w:rsidR="00BD47E1">
        <w:t>2</w:t>
      </w:r>
      <w:r w:rsidR="00E06765">
        <w:t>%</w:t>
      </w:r>
      <w:r>
        <w:t>.</w:t>
      </w:r>
    </w:p>
    <w:p w:rsidR="00DF7D39" w:rsidRPr="009D3F65" w:rsidRDefault="008E7C9A" w:rsidP="00C50509">
      <w:pPr>
        <w:pStyle w:val="2"/>
        <w:spacing w:before="0" w:after="0" w:line="320" w:lineRule="exact"/>
        <w:ind w:left="0" w:right="0"/>
        <w:contextualSpacing/>
      </w:pPr>
      <w:r>
        <w:t xml:space="preserve">Прирост производства скота и птицы обеспечен </w:t>
      </w:r>
      <w:r w:rsidR="0032218E">
        <w:t xml:space="preserve">в основном </w:t>
      </w:r>
      <w:r>
        <w:t>за счет</w:t>
      </w:r>
      <w:r w:rsidR="00D815D1">
        <w:t xml:space="preserve"> </w:t>
      </w:r>
      <w:r>
        <w:t xml:space="preserve">увеличения производства </w:t>
      </w:r>
      <w:r w:rsidR="000F6F10">
        <w:t xml:space="preserve">птицы </w:t>
      </w:r>
      <w:r w:rsidR="00F44340">
        <w:t>(</w:t>
      </w:r>
      <w:r w:rsidR="000F6F10">
        <w:t>на</w:t>
      </w:r>
      <w:r w:rsidR="00D815D1">
        <w:t xml:space="preserve"> </w:t>
      </w:r>
      <w:r w:rsidR="00BD47E1">
        <w:t>6,1</w:t>
      </w:r>
      <w:r w:rsidR="000F6F10">
        <w:t>%</w:t>
      </w:r>
      <w:r w:rsidR="00F44340">
        <w:t>)</w:t>
      </w:r>
      <w:r w:rsidR="00183EBA">
        <w:t xml:space="preserve"> и свиней </w:t>
      </w:r>
      <w:r w:rsidR="00F44340">
        <w:t>(</w:t>
      </w:r>
      <w:r w:rsidR="00183EBA">
        <w:t xml:space="preserve">на </w:t>
      </w:r>
      <w:r w:rsidR="00BD47E1">
        <w:t>3,7</w:t>
      </w:r>
      <w:r w:rsidR="00183EBA">
        <w:t>%</w:t>
      </w:r>
      <w:r w:rsidR="00F44340">
        <w:t>)</w:t>
      </w:r>
      <w:r w:rsidR="005E2004">
        <w:t>.</w:t>
      </w:r>
    </w:p>
    <w:p w:rsidR="00744358" w:rsidRPr="005859EF" w:rsidRDefault="008E7C9A" w:rsidP="00C50509">
      <w:pPr>
        <w:pStyle w:val="2"/>
        <w:spacing w:before="0" w:after="0" w:line="320" w:lineRule="exact"/>
        <w:ind w:left="0" w:right="0"/>
        <w:contextualSpacing/>
      </w:pPr>
      <w:r w:rsidRPr="005859EF">
        <w:t xml:space="preserve">В </w:t>
      </w:r>
      <w:r w:rsidR="001E5F76" w:rsidRPr="005859EF">
        <w:t>Витебской</w:t>
      </w:r>
      <w:r w:rsidR="00D815D1">
        <w:t xml:space="preserve"> </w:t>
      </w:r>
      <w:r w:rsidR="008E0BFB" w:rsidRPr="005859EF">
        <w:t xml:space="preserve">области выращивание скота и птицы возросло на </w:t>
      </w:r>
      <w:r w:rsidR="00BD47E1">
        <w:t>11</w:t>
      </w:r>
      <w:r w:rsidR="008E0BFB" w:rsidRPr="005859EF">
        <w:t xml:space="preserve">%, </w:t>
      </w:r>
      <w:r w:rsidR="005E2004" w:rsidRPr="005859EF">
        <w:t>Гомельской</w:t>
      </w:r>
      <w:r w:rsidR="00D815D1">
        <w:t xml:space="preserve"> </w:t>
      </w:r>
      <w:r w:rsidR="001E5F76" w:rsidRPr="005859EF">
        <w:t xml:space="preserve">– на </w:t>
      </w:r>
      <w:r w:rsidR="00BD47E1">
        <w:t>5,9</w:t>
      </w:r>
      <w:r w:rsidR="001E5F76" w:rsidRPr="005859EF">
        <w:t xml:space="preserve">%, </w:t>
      </w:r>
      <w:r w:rsidR="00AF24C8" w:rsidRPr="005859EF">
        <w:t>Минской</w:t>
      </w:r>
      <w:r w:rsidR="00AF24C8">
        <w:t xml:space="preserve"> </w:t>
      </w:r>
      <w:r w:rsidR="00AF24C8" w:rsidRPr="005859EF">
        <w:t xml:space="preserve">– на </w:t>
      </w:r>
      <w:r w:rsidR="00BD47E1">
        <w:t>2,8</w:t>
      </w:r>
      <w:r w:rsidR="00AF24C8" w:rsidRPr="005859EF">
        <w:t>%</w:t>
      </w:r>
      <w:r w:rsidR="00AF24C8">
        <w:t xml:space="preserve">, </w:t>
      </w:r>
      <w:r w:rsidR="00AF24C8" w:rsidRPr="005859EF">
        <w:t xml:space="preserve">Гродненской – </w:t>
      </w:r>
      <w:r w:rsidR="00AF24C8">
        <w:t xml:space="preserve">на </w:t>
      </w:r>
      <w:r w:rsidR="00BD47E1">
        <w:t>2</w:t>
      </w:r>
      <w:r w:rsidR="00AF24C8" w:rsidRPr="00C80100">
        <w:t>%</w:t>
      </w:r>
      <w:r w:rsidR="00AF24C8">
        <w:t xml:space="preserve">, </w:t>
      </w:r>
      <w:r w:rsidR="00981C2D" w:rsidRPr="005859EF">
        <w:t xml:space="preserve">Брестской – </w:t>
      </w:r>
      <w:r w:rsidR="00BD47E1">
        <w:br/>
      </w:r>
      <w:r w:rsidR="00981C2D" w:rsidRPr="005859EF">
        <w:t xml:space="preserve">на </w:t>
      </w:r>
      <w:r w:rsidR="00BD47E1">
        <w:t>1,2</w:t>
      </w:r>
      <w:r w:rsidR="00AF24C8">
        <w:t>%.</w:t>
      </w:r>
      <w:r w:rsidR="00981C2D" w:rsidRPr="005859EF">
        <w:t xml:space="preserve"> </w:t>
      </w:r>
      <w:r w:rsidR="00AF24C8">
        <w:t xml:space="preserve">В </w:t>
      </w:r>
      <w:r w:rsidR="00D46D1A" w:rsidRPr="005859EF">
        <w:t xml:space="preserve">Могилевской </w:t>
      </w:r>
      <w:r w:rsidR="00AF24C8">
        <w:t xml:space="preserve">области </w:t>
      </w:r>
      <w:r w:rsidR="00AF24C8" w:rsidRPr="005A75E5">
        <w:t>выращивание скота и птицы</w:t>
      </w:r>
      <w:r w:rsidR="00AF24C8">
        <w:t xml:space="preserve"> </w:t>
      </w:r>
      <w:r w:rsidR="00AF24C8" w:rsidRPr="005A75E5">
        <w:t>снизилось на</w:t>
      </w:r>
      <w:r w:rsidR="00AF24C8">
        <w:t xml:space="preserve"> </w:t>
      </w:r>
      <w:r w:rsidR="00BD47E1">
        <w:t>0,5</w:t>
      </w:r>
      <w:r w:rsidR="00AF24C8" w:rsidRPr="005A75E5">
        <w:t>%.</w:t>
      </w:r>
    </w:p>
    <w:p w:rsidR="00B4264C" w:rsidRDefault="008E7C9A" w:rsidP="009F2FBD">
      <w:pPr>
        <w:pStyle w:val="3"/>
        <w:spacing w:before="0" w:after="0" w:line="340" w:lineRule="exact"/>
        <w:ind w:left="0"/>
        <w:contextualSpacing/>
      </w:pPr>
      <w:r w:rsidRPr="00915C89">
        <w:rPr>
          <w:b/>
          <w:bCs/>
        </w:rPr>
        <w:lastRenderedPageBreak/>
        <w:t>Средний удой молока</w:t>
      </w:r>
      <w:r w:rsidRPr="00915C89">
        <w:t xml:space="preserve"> от коровы в</w:t>
      </w:r>
      <w:r w:rsidR="00D815D1">
        <w:t xml:space="preserve"> </w:t>
      </w:r>
      <w:r w:rsidRPr="00915C89">
        <w:t>сельскохозяйстве</w:t>
      </w:r>
      <w:r>
        <w:t xml:space="preserve">нных организациях </w:t>
      </w:r>
      <w:r w:rsidR="00C97078">
        <w:br/>
      </w:r>
      <w:r>
        <w:t xml:space="preserve">в </w:t>
      </w:r>
      <w:r w:rsidR="00982AEA">
        <w:t>январе-</w:t>
      </w:r>
      <w:r w:rsidR="00FD63F8">
        <w:t>сентябр</w:t>
      </w:r>
      <w:r w:rsidR="00D815D1">
        <w:t>е</w:t>
      </w:r>
      <w:r w:rsidR="00982AEA">
        <w:t xml:space="preserve"> </w:t>
      </w:r>
      <w:r>
        <w:t>201</w:t>
      </w:r>
      <w:r w:rsidR="008766CE">
        <w:t>7</w:t>
      </w:r>
      <w:r>
        <w:t> </w:t>
      </w:r>
      <w:r w:rsidRPr="00915C89">
        <w:t>г</w:t>
      </w:r>
      <w:r w:rsidR="008766CE">
        <w:t>.</w:t>
      </w:r>
      <w:r w:rsidR="00D815D1">
        <w:t xml:space="preserve"> </w:t>
      </w:r>
      <w:r w:rsidR="00991C0E">
        <w:t>с</w:t>
      </w:r>
      <w:r w:rsidRPr="00915C89">
        <w:t>оставил</w:t>
      </w:r>
      <w:r w:rsidR="00D815D1">
        <w:t xml:space="preserve"> </w:t>
      </w:r>
      <w:r w:rsidR="00BD47E1">
        <w:t>3 811</w:t>
      </w:r>
      <w:r w:rsidR="00D815D1">
        <w:t xml:space="preserve"> </w:t>
      </w:r>
      <w:r w:rsidRPr="003F65FC">
        <w:t>килограмм</w:t>
      </w:r>
      <w:r w:rsidR="00F27B5E">
        <w:t>ов</w:t>
      </w:r>
      <w:r w:rsidRPr="00915C89">
        <w:t>, что на</w:t>
      </w:r>
      <w:r w:rsidR="00D815D1">
        <w:t xml:space="preserve"> </w:t>
      </w:r>
      <w:r w:rsidR="00BD47E1">
        <w:t>92</w:t>
      </w:r>
      <w:r w:rsidR="00D815D1">
        <w:t xml:space="preserve"> </w:t>
      </w:r>
      <w:r>
        <w:t>килограмм</w:t>
      </w:r>
      <w:r w:rsidR="000D6F8C">
        <w:t>а</w:t>
      </w:r>
      <w:r w:rsidR="00F8580A">
        <w:br/>
      </w:r>
      <w:r w:rsidRPr="00915C89">
        <w:t xml:space="preserve">(на </w:t>
      </w:r>
      <w:r w:rsidR="00BD47E1">
        <w:t>2,5</w:t>
      </w:r>
      <w:r w:rsidRPr="00915C89">
        <w:t>%) больше, чем в</w:t>
      </w:r>
      <w:r w:rsidR="00D815D1">
        <w:t xml:space="preserve"> </w:t>
      </w:r>
      <w:r w:rsidR="00982AEA">
        <w:t>январе-</w:t>
      </w:r>
      <w:r w:rsidR="00DA13A9">
        <w:t>сентябр</w:t>
      </w:r>
      <w:r w:rsidR="00D815D1">
        <w:t xml:space="preserve">е </w:t>
      </w:r>
      <w:r w:rsidR="00AA7521">
        <w:t>201</w:t>
      </w:r>
      <w:r w:rsidR="008766CE">
        <w:t>6</w:t>
      </w:r>
      <w:r w:rsidR="00562108">
        <w:t xml:space="preserve"> г</w:t>
      </w:r>
      <w:r w:rsidR="003A52D2">
        <w:t>.</w:t>
      </w:r>
    </w:p>
    <w:p w:rsidR="008E7C9A" w:rsidRPr="002D4AF4" w:rsidRDefault="008E7C9A" w:rsidP="00B62FB9">
      <w:pPr>
        <w:pStyle w:val="2"/>
        <w:spacing w:before="160" w:after="0" w:line="240" w:lineRule="auto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D815D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8E7C9A" w:rsidRPr="002B5199" w:rsidRDefault="00B62FB9" w:rsidP="00B62FB9">
      <w:pPr>
        <w:pStyle w:val="ab"/>
        <w:spacing w:before="60" w:after="600" w:line="18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64384" behindDoc="0" locked="0" layoutInCell="1" allowOverlap="1">
            <wp:simplePos x="0" y="0"/>
            <wp:positionH relativeFrom="column">
              <wp:posOffset>-149932</wp:posOffset>
            </wp:positionH>
            <wp:positionV relativeFrom="paragraph">
              <wp:posOffset>169293</wp:posOffset>
            </wp:positionV>
            <wp:extent cx="6297283" cy="3476446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r w:rsidR="008E7C9A"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30096F" w:rsidRPr="00FF5574" w:rsidRDefault="0030096F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4480" w:rsidRDefault="00E84480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F2E3F" w:rsidRDefault="004B3FF8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3.65pt;margin-top:8.95pt;width:459pt;height:24.45pt;z-index:251665408" filled="f" stroked="f">
            <v:textbox style="mso-next-textbox:#_x0000_s1056">
              <w:txbxContent>
                <w:p w:rsidR="00461027" w:rsidRPr="004A6B97" w:rsidRDefault="00461027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6 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             201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</v:shape>
        </w:pict>
      </w:r>
    </w:p>
    <w:p w:rsidR="00BA285F" w:rsidRDefault="00BA285F" w:rsidP="00D345C3">
      <w:pPr>
        <w:pStyle w:val="2"/>
        <w:spacing w:after="120" w:line="300" w:lineRule="exact"/>
        <w:ind w:left="0" w:right="0"/>
        <w:rPr>
          <w:b/>
          <w:bCs/>
          <w:spacing w:val="-1"/>
        </w:rPr>
      </w:pPr>
    </w:p>
    <w:p w:rsidR="00DA13A9" w:rsidRDefault="00DA13A9" w:rsidP="00FD63F8">
      <w:pPr>
        <w:pStyle w:val="2"/>
        <w:spacing w:before="360" w:after="120"/>
        <w:ind w:left="0" w:right="0"/>
        <w:rPr>
          <w:b/>
          <w:bCs/>
        </w:rPr>
      </w:pPr>
    </w:p>
    <w:p w:rsidR="00CF5C79" w:rsidRDefault="008E7C9A" w:rsidP="009F2FBD">
      <w:pPr>
        <w:pStyle w:val="2"/>
        <w:spacing w:before="360" w:after="120" w:line="340" w:lineRule="exact"/>
        <w:ind w:left="0" w:right="0"/>
      </w:pPr>
      <w:r w:rsidRPr="00981763">
        <w:rPr>
          <w:b/>
          <w:bCs/>
        </w:rPr>
        <w:t xml:space="preserve">Реализация скота и птицы на убой (в живом весе) </w:t>
      </w:r>
      <w:r w:rsidR="00EF1CE5">
        <w:rPr>
          <w:b/>
          <w:bCs/>
        </w:rPr>
        <w:br/>
      </w:r>
      <w:r w:rsidRPr="00981763">
        <w:t xml:space="preserve">в сельскохозяйственных организациях </w:t>
      </w:r>
      <w:r w:rsidR="0019095B" w:rsidRPr="00981763">
        <w:t xml:space="preserve">в </w:t>
      </w:r>
      <w:r w:rsidR="00982AEA">
        <w:t>январе-</w:t>
      </w:r>
      <w:r w:rsidR="00DA13A9">
        <w:t>сентябре</w:t>
      </w:r>
      <w:r w:rsidR="00D815D1">
        <w:t xml:space="preserve"> </w:t>
      </w:r>
      <w:r w:rsidR="003F2244" w:rsidRPr="00981763">
        <w:t>20</w:t>
      </w:r>
      <w:r w:rsidR="0019095B" w:rsidRPr="00981763">
        <w:t>1</w:t>
      </w:r>
      <w:r w:rsidR="005C5BCE" w:rsidRPr="00981763">
        <w:t>7</w:t>
      </w:r>
      <w:r w:rsidR="0021697C" w:rsidRPr="00981763">
        <w:t> </w:t>
      </w:r>
      <w:r w:rsidR="0019095B" w:rsidRPr="00981763">
        <w:t>г</w:t>
      </w:r>
      <w:r w:rsidR="005C5BCE" w:rsidRPr="00981763">
        <w:t>.</w:t>
      </w:r>
      <w:r w:rsidR="0019095B" w:rsidRPr="00981763">
        <w:t xml:space="preserve"> по сравнению </w:t>
      </w:r>
      <w:r w:rsidR="009D1B08">
        <w:br/>
      </w:r>
      <w:r w:rsidR="0019095B" w:rsidRPr="00981763">
        <w:t>с</w:t>
      </w:r>
      <w:r w:rsidR="00D815D1">
        <w:t xml:space="preserve"> </w:t>
      </w:r>
      <w:r w:rsidR="00982AEA">
        <w:t>январем-</w:t>
      </w:r>
      <w:r w:rsidR="00DA13A9">
        <w:t>сентябрем</w:t>
      </w:r>
      <w:r w:rsidR="00D815D1">
        <w:t xml:space="preserve"> </w:t>
      </w:r>
      <w:r w:rsidRPr="00981763">
        <w:t>предыдущ</w:t>
      </w:r>
      <w:r w:rsidR="005C5BCE" w:rsidRPr="00981763">
        <w:t>его</w:t>
      </w:r>
      <w:r w:rsidRPr="00981763">
        <w:t xml:space="preserve"> год</w:t>
      </w:r>
      <w:r w:rsidR="005C5BCE" w:rsidRPr="00981763">
        <w:t>а</w:t>
      </w:r>
      <w:r w:rsidR="00D815D1">
        <w:t xml:space="preserve"> </w:t>
      </w:r>
      <w:r w:rsidR="00D719A1" w:rsidRPr="00981763">
        <w:t>снизилась</w:t>
      </w:r>
      <w:r w:rsidR="00D815D1">
        <w:t xml:space="preserve"> </w:t>
      </w:r>
      <w:r w:rsidR="00114867" w:rsidRPr="00981763">
        <w:t xml:space="preserve">на </w:t>
      </w:r>
      <w:r w:rsidR="00027CD7">
        <w:t>19,9</w:t>
      </w:r>
      <w:r w:rsidR="00D815D1">
        <w:t xml:space="preserve"> </w:t>
      </w:r>
      <w:r w:rsidRPr="00981763">
        <w:t xml:space="preserve">тыс. тонн (на </w:t>
      </w:r>
      <w:r w:rsidR="00027CD7">
        <w:t>1,7</w:t>
      </w:r>
      <w:r w:rsidRPr="00981763">
        <w:t>%). Удельный вес реализованного на убой крупного рогатого скота в о</w:t>
      </w:r>
      <w:r w:rsidR="00562108" w:rsidRPr="00981763">
        <w:t xml:space="preserve">бщем объеме реализации составил </w:t>
      </w:r>
      <w:r w:rsidR="00027CD7">
        <w:t>32,1</w:t>
      </w:r>
      <w:r w:rsidR="00562108" w:rsidRPr="00981763">
        <w:t>%</w:t>
      </w:r>
      <w:r w:rsidR="001F2CB1" w:rsidRPr="00981763">
        <w:t xml:space="preserve"> (в </w:t>
      </w:r>
      <w:r w:rsidR="00982AEA">
        <w:t>январе-</w:t>
      </w:r>
      <w:r w:rsidR="00DA13A9">
        <w:t>сентябр</w:t>
      </w:r>
      <w:r w:rsidR="00D815D1">
        <w:t xml:space="preserve">е </w:t>
      </w:r>
      <w:r w:rsidR="001F2CB1" w:rsidRPr="00981763">
        <w:t>201</w:t>
      </w:r>
      <w:r w:rsidR="00323475" w:rsidRPr="00981763">
        <w:t>6</w:t>
      </w:r>
      <w:r w:rsidR="006B3B31" w:rsidRPr="00981763">
        <w:rPr>
          <w:lang w:val="en-US"/>
        </w:rPr>
        <w:t> </w:t>
      </w:r>
      <w:r w:rsidR="001F2CB1" w:rsidRPr="00981763">
        <w:t>г</w:t>
      </w:r>
      <w:r w:rsidR="00323475" w:rsidRPr="00981763">
        <w:t>.</w:t>
      </w:r>
      <w:r w:rsidR="001F2CB1" w:rsidRPr="00981763">
        <w:t xml:space="preserve"> – </w:t>
      </w:r>
      <w:r w:rsidR="00027CD7">
        <w:t>35,7</w:t>
      </w:r>
      <w:r w:rsidR="001F2CB1" w:rsidRPr="00981763">
        <w:t>%)</w:t>
      </w:r>
      <w:r w:rsidR="008A6E98">
        <w:t>, свиней</w:t>
      </w:r>
      <w:r w:rsidR="00D815D1">
        <w:t xml:space="preserve"> </w:t>
      </w:r>
      <w:r w:rsidR="00562108" w:rsidRPr="00981763">
        <w:t xml:space="preserve">– </w:t>
      </w:r>
      <w:r w:rsidR="00027CD7">
        <w:t>27,6</w:t>
      </w:r>
      <w:r w:rsidRPr="00981763">
        <w:t>%</w:t>
      </w:r>
      <w:r w:rsidR="001F2CB1" w:rsidRPr="00981763">
        <w:t xml:space="preserve"> (</w:t>
      </w:r>
      <w:r w:rsidR="00027CD7">
        <w:t>26,8</w:t>
      </w:r>
      <w:r w:rsidR="001F2CB1" w:rsidRPr="00981763">
        <w:t>%)</w:t>
      </w:r>
      <w:r w:rsidR="008A6E98">
        <w:t>, птицы</w:t>
      </w:r>
      <w:r w:rsidR="00D815D1">
        <w:t xml:space="preserve"> </w:t>
      </w:r>
      <w:r w:rsidRPr="00981763">
        <w:t>–</w:t>
      </w:r>
      <w:r w:rsidR="00D815D1">
        <w:t xml:space="preserve"> </w:t>
      </w:r>
      <w:r w:rsidR="00027CD7">
        <w:t>40,3</w:t>
      </w:r>
      <w:r w:rsidRPr="00981763">
        <w:t>%</w:t>
      </w:r>
      <w:r w:rsidR="001F2CB1" w:rsidRPr="00981763">
        <w:t xml:space="preserve"> (</w:t>
      </w:r>
      <w:r w:rsidR="00027CD7">
        <w:t>37,5</w:t>
      </w:r>
      <w:r w:rsidR="003B613A" w:rsidRPr="00981763">
        <w:t>%</w:t>
      </w:r>
      <w:r w:rsidR="001F2CB1" w:rsidRPr="00981763">
        <w:t>)</w:t>
      </w:r>
      <w:r w:rsidRPr="00981763">
        <w:t>.</w:t>
      </w:r>
    </w:p>
    <w:p w:rsidR="008E7C9A" w:rsidRDefault="008E7C9A" w:rsidP="00B62FB9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134"/>
        <w:gridCol w:w="1019"/>
        <w:gridCol w:w="1249"/>
        <w:gridCol w:w="946"/>
        <w:gridCol w:w="897"/>
        <w:gridCol w:w="1281"/>
      </w:tblGrid>
      <w:tr w:rsidR="008A6641" w:rsidRPr="00A24357" w:rsidTr="00691FE0">
        <w:trPr>
          <w:cantSplit/>
          <w:trHeight w:val="400"/>
          <w:tblHeader/>
          <w:jc w:val="center"/>
        </w:trPr>
        <w:tc>
          <w:tcPr>
            <w:tcW w:w="2561" w:type="dxa"/>
            <w:vMerge w:val="restart"/>
            <w:vAlign w:val="bottom"/>
          </w:tcPr>
          <w:p w:rsidR="008A6641" w:rsidRPr="00A24357" w:rsidRDefault="008A6641" w:rsidP="00B62F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A6641" w:rsidRPr="00A24357" w:rsidRDefault="005D2E39" w:rsidP="00A3024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proofErr w:type="spellStart"/>
            <w:r w:rsidR="00A3024C">
              <w:rPr>
                <w:sz w:val="22"/>
                <w:szCs w:val="22"/>
                <w:lang w:val="en-US"/>
              </w:rPr>
              <w:t>сентябрь</w:t>
            </w:r>
            <w:proofErr w:type="spellEnd"/>
            <w:r w:rsidR="008A6641" w:rsidRPr="00A24357">
              <w:rPr>
                <w:sz w:val="22"/>
                <w:szCs w:val="22"/>
              </w:rPr>
              <w:br/>
              <w:t>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dxa"/>
            <w:vMerge w:val="restart"/>
          </w:tcPr>
          <w:p w:rsidR="008A6641" w:rsidRPr="00A24357" w:rsidRDefault="00A3024C" w:rsidP="00A3024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35649B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>2017 г.</w:t>
            </w:r>
          </w:p>
        </w:tc>
        <w:tc>
          <w:tcPr>
            <w:tcW w:w="1249" w:type="dxa"/>
            <w:vMerge w:val="restart"/>
          </w:tcPr>
          <w:p w:rsidR="008A6641" w:rsidRPr="00A24357" w:rsidRDefault="005D2E39" w:rsidP="00A3024C">
            <w:pPr>
              <w:spacing w:before="20" w:after="20" w:line="200" w:lineRule="exact"/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</w:r>
            <w:r w:rsidR="00A3024C">
              <w:rPr>
                <w:sz w:val="22"/>
                <w:szCs w:val="22"/>
              </w:rPr>
              <w:t>сентябрь</w:t>
            </w:r>
            <w:r w:rsidRPr="00A24357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 xml:space="preserve">2017 г. </w:t>
            </w:r>
            <w:r w:rsidR="008A6641">
              <w:rPr>
                <w:sz w:val="22"/>
                <w:szCs w:val="22"/>
              </w:rPr>
              <w:br/>
              <w:t>в % к</w:t>
            </w:r>
            <w:r w:rsidR="008A6641">
              <w:rPr>
                <w:sz w:val="22"/>
                <w:szCs w:val="22"/>
              </w:rPr>
              <w:br/>
            </w:r>
            <w:r w:rsidR="00D815D1">
              <w:rPr>
                <w:sz w:val="22"/>
                <w:szCs w:val="22"/>
              </w:rPr>
              <w:t>январю-</w:t>
            </w:r>
            <w:r w:rsidR="00A3024C">
              <w:rPr>
                <w:sz w:val="22"/>
                <w:szCs w:val="22"/>
              </w:rPr>
              <w:t>сентябрю</w:t>
            </w:r>
            <w:r w:rsidR="006675C2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>2016 г.</w:t>
            </w:r>
          </w:p>
        </w:tc>
        <w:tc>
          <w:tcPr>
            <w:tcW w:w="1843" w:type="dxa"/>
            <w:gridSpan w:val="2"/>
          </w:tcPr>
          <w:p w:rsidR="008A6641" w:rsidRPr="00A24357" w:rsidRDefault="00A3024C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8A6641" w:rsidRPr="00A24357">
              <w:rPr>
                <w:sz w:val="22"/>
                <w:szCs w:val="22"/>
              </w:rPr>
              <w:t xml:space="preserve"> 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  <w:r w:rsidR="008A6641" w:rsidRPr="00A2435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281" w:type="dxa"/>
            <w:vMerge w:val="restart"/>
          </w:tcPr>
          <w:p w:rsidR="008A6641" w:rsidRPr="00A24357" w:rsidRDefault="008A6641" w:rsidP="00A3024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E15A8A">
              <w:rPr>
                <w:sz w:val="22"/>
                <w:szCs w:val="22"/>
              </w:rPr>
              <w:t>январь-</w:t>
            </w:r>
            <w:r w:rsidR="00E15A8A">
              <w:rPr>
                <w:sz w:val="22"/>
                <w:szCs w:val="22"/>
              </w:rPr>
              <w:br/>
            </w:r>
            <w:r w:rsidR="00A3024C">
              <w:rPr>
                <w:sz w:val="22"/>
                <w:szCs w:val="22"/>
              </w:rPr>
              <w:t>сентябрь</w:t>
            </w:r>
            <w:r w:rsidR="00976EBD" w:rsidRPr="00A2435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2016 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A3024C">
              <w:rPr>
                <w:sz w:val="22"/>
                <w:szCs w:val="22"/>
              </w:rPr>
              <w:t>январю-сентябрю</w:t>
            </w:r>
            <w:r w:rsidR="005D2E3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2015 г.</w:t>
            </w:r>
          </w:p>
        </w:tc>
      </w:tr>
      <w:tr w:rsidR="008A6641" w:rsidRPr="00A24357" w:rsidTr="00691FE0">
        <w:trPr>
          <w:cantSplit/>
          <w:trHeight w:val="443"/>
          <w:tblHeader/>
          <w:jc w:val="center"/>
        </w:trPr>
        <w:tc>
          <w:tcPr>
            <w:tcW w:w="2561" w:type="dxa"/>
            <w:vMerge/>
            <w:vAlign w:val="bottom"/>
          </w:tcPr>
          <w:p w:rsidR="008A6641" w:rsidRPr="00A24357" w:rsidRDefault="008A6641" w:rsidP="00B62F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:rsidR="008A6641" w:rsidRPr="00A24357" w:rsidRDefault="00A3024C" w:rsidP="00A3024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8A6641">
              <w:rPr>
                <w:sz w:val="22"/>
                <w:szCs w:val="22"/>
              </w:rPr>
              <w:br/>
            </w:r>
            <w:r w:rsidR="008A6641" w:rsidRPr="00A24357">
              <w:rPr>
                <w:sz w:val="22"/>
                <w:szCs w:val="22"/>
              </w:rPr>
              <w:t>201</w:t>
            </w:r>
            <w:r w:rsidR="008A6641">
              <w:rPr>
                <w:sz w:val="22"/>
                <w:szCs w:val="22"/>
              </w:rPr>
              <w:t>6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7" w:type="dxa"/>
          </w:tcPr>
          <w:p w:rsidR="008A6641" w:rsidRPr="00A24357" w:rsidRDefault="00A3024C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8A6641" w:rsidRPr="00A24357">
              <w:rPr>
                <w:sz w:val="22"/>
                <w:szCs w:val="22"/>
              </w:rPr>
              <w:br/>
              <w:t>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81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pStyle w:val="5710"/>
              <w:keepNext w:val="0"/>
              <w:spacing w:before="50" w:after="4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1 163,4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131,5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14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4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283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102,2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pStyle w:val="5710"/>
              <w:keepNext w:val="0"/>
              <w:spacing w:before="50" w:after="4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tabs>
                <w:tab w:val="left" w:pos="779"/>
              </w:tabs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tabs>
                <w:tab w:val="left" w:pos="779"/>
              </w:tabs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tabs>
                <w:tab w:val="left" w:pos="779"/>
              </w:tabs>
              <w:spacing w:before="5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tabs>
                <w:tab w:val="left" w:pos="779"/>
              </w:tabs>
              <w:spacing w:before="50" w:after="40" w:line="200" w:lineRule="exact"/>
              <w:ind w:left="0" w:right="142"/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spacing w:before="50" w:after="40" w:line="200" w:lineRule="exact"/>
              <w:ind w:left="0" w:right="14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spacing w:before="50" w:after="40" w:line="200" w:lineRule="exact"/>
              <w:ind w:left="0" w:right="283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spacing w:before="5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373,2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tabs>
                <w:tab w:val="left" w:pos="779"/>
              </w:tabs>
              <w:spacing w:before="50" w:after="40" w:line="200" w:lineRule="exact"/>
              <w:ind w:left="0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42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283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98,9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spacing w:before="5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C50509">
            <w:pPr>
              <w:pStyle w:val="a9"/>
              <w:spacing w:before="5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469,2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8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9D1543" w:rsidP="00C50509">
            <w:pPr>
              <w:spacing w:before="50" w:after="4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</w:tbl>
    <w:p w:rsidR="009F2FBD" w:rsidRDefault="009F2FBD">
      <w:pPr>
        <w:rPr>
          <w:sz w:val="26"/>
        </w:rPr>
      </w:pPr>
      <w:r>
        <w:br w:type="page"/>
      </w:r>
    </w:p>
    <w:p w:rsidR="008E7C9A" w:rsidRPr="00B10681" w:rsidRDefault="008E7C9A" w:rsidP="009F2FBD">
      <w:pPr>
        <w:pStyle w:val="2"/>
        <w:spacing w:before="0" w:after="0" w:line="320" w:lineRule="exact"/>
        <w:ind w:left="0" w:right="0"/>
        <w:contextualSpacing/>
        <w:rPr>
          <w:szCs w:val="26"/>
        </w:rPr>
      </w:pPr>
      <w:r w:rsidRPr="00E815CD">
        <w:lastRenderedPageBreak/>
        <w:t xml:space="preserve">В </w:t>
      </w:r>
      <w:r w:rsidR="005D2E39">
        <w:t>январе-</w:t>
      </w:r>
      <w:r w:rsidR="00A3024C">
        <w:t>сентябре</w:t>
      </w:r>
      <w:r w:rsidR="00E15A8A">
        <w:t xml:space="preserve"> </w:t>
      </w:r>
      <w:r w:rsidRPr="00C84211">
        <w:t>201</w:t>
      </w:r>
      <w:r w:rsidR="004D5436">
        <w:t>7</w:t>
      </w:r>
      <w:r w:rsidRPr="00C84211">
        <w:t> г</w:t>
      </w:r>
      <w:r w:rsidR="004D5436">
        <w:t>.</w:t>
      </w:r>
      <w:r w:rsidRPr="00C84211">
        <w:t xml:space="preserve"> сельскохозяйс</w:t>
      </w:r>
      <w:r w:rsidRPr="00E815CD">
        <w:t xml:space="preserve">твенными организациями </w:t>
      </w:r>
      <w:r w:rsidR="005D2E39" w:rsidRPr="005D2E39">
        <w:rPr>
          <w:b/>
        </w:rPr>
        <w:t>р</w:t>
      </w:r>
      <w:r w:rsidRPr="00E815CD">
        <w:rPr>
          <w:b/>
          <w:bCs/>
        </w:rPr>
        <w:t>еализовано</w:t>
      </w:r>
      <w:r w:rsidR="00E15A8A" w:rsidRPr="009D1543">
        <w:rPr>
          <w:bCs/>
        </w:rPr>
        <w:t xml:space="preserve"> </w:t>
      </w:r>
      <w:r w:rsidR="009D1543" w:rsidRPr="009D1543">
        <w:rPr>
          <w:bCs/>
        </w:rPr>
        <w:t>4 788,3</w:t>
      </w:r>
      <w:r w:rsidR="00E15A8A">
        <w:rPr>
          <w:bCs/>
        </w:rPr>
        <w:t xml:space="preserve"> </w:t>
      </w:r>
      <w:r w:rsidRPr="00E815CD">
        <w:t xml:space="preserve">тыс. тонн </w:t>
      </w:r>
      <w:r w:rsidRPr="00CD00DA">
        <w:rPr>
          <w:b/>
          <w:bCs/>
        </w:rPr>
        <w:t>молока</w:t>
      </w:r>
      <w:r w:rsidRPr="00E815CD">
        <w:t xml:space="preserve"> (на </w:t>
      </w:r>
      <w:r w:rsidR="009D1543">
        <w:t>3</w:t>
      </w:r>
      <w:r w:rsidRPr="00E815CD">
        <w:t>%</w:t>
      </w:r>
      <w:r w:rsidR="00E15A8A">
        <w:t xml:space="preserve"> </w:t>
      </w:r>
      <w:r w:rsidR="00073073">
        <w:t>бол</w:t>
      </w:r>
      <w:r w:rsidRPr="00E815CD">
        <w:t xml:space="preserve">ьше, чем в </w:t>
      </w:r>
      <w:r w:rsidR="00E15A8A">
        <w:t>январе-</w:t>
      </w:r>
      <w:r w:rsidR="00A3024C">
        <w:t>сентябр</w:t>
      </w:r>
      <w:r w:rsidR="00E15A8A">
        <w:t xml:space="preserve">е </w:t>
      </w:r>
      <w:r w:rsidR="008F093D">
        <w:t>201</w:t>
      </w:r>
      <w:r w:rsidR="004D5436">
        <w:t>6</w:t>
      </w:r>
      <w:r w:rsidRPr="00E815CD">
        <w:t> г</w:t>
      </w:r>
      <w:r w:rsidR="004D5436">
        <w:t>.</w:t>
      </w:r>
      <w:r w:rsidRPr="00E815CD">
        <w:t xml:space="preserve">). Удельный вес реализованного </w:t>
      </w:r>
      <w:r w:rsidRPr="00CD00DA">
        <w:t>молока</w:t>
      </w:r>
      <w:r w:rsidRPr="00E815CD">
        <w:t xml:space="preserve"> в общем объеме его производства по республике составил </w:t>
      </w:r>
      <w:r w:rsidR="009D1543">
        <w:t>89,8</w:t>
      </w:r>
      <w:r w:rsidRPr="00E815CD">
        <w:t>%</w:t>
      </w:r>
      <w:r w:rsidR="009D1543">
        <w:t>, что на уровне января-сентября 2016 г.</w:t>
      </w:r>
    </w:p>
    <w:p w:rsidR="008E7C9A" w:rsidRDefault="008E7C9A" w:rsidP="009F2FBD">
      <w:pPr>
        <w:pStyle w:val="2"/>
        <w:spacing w:before="0" w:after="0" w:line="320" w:lineRule="exact"/>
        <w:ind w:left="0" w:right="0"/>
        <w:contextualSpacing/>
      </w:pPr>
      <w:r w:rsidRPr="00016B9A">
        <w:t xml:space="preserve">Наиболее низкая товарность молока отмечена в сельскохозяйственных организациях </w:t>
      </w:r>
      <w:r w:rsidR="003E5E2C">
        <w:t xml:space="preserve">Витебской </w:t>
      </w:r>
      <w:r w:rsidR="006B66D5">
        <w:t>област</w:t>
      </w:r>
      <w:r w:rsidR="0093322E">
        <w:t>и</w:t>
      </w:r>
      <w:r w:rsidR="008868D4">
        <w:t xml:space="preserve"> (</w:t>
      </w:r>
      <w:r w:rsidR="009D1543">
        <w:t>88,2</w:t>
      </w:r>
      <w:r w:rsidR="005603AB">
        <w:t>%)</w:t>
      </w:r>
      <w:r w:rsidRPr="00016B9A">
        <w:t>.</w:t>
      </w:r>
    </w:p>
    <w:p w:rsidR="008E7C9A" w:rsidRPr="00BA04B3" w:rsidRDefault="008E7C9A" w:rsidP="009F2FBD">
      <w:pPr>
        <w:pStyle w:val="2"/>
        <w:spacing w:before="0" w:after="0" w:line="320" w:lineRule="exact"/>
        <w:ind w:left="0" w:right="0"/>
        <w:contextualSpacing/>
      </w:pPr>
      <w:r w:rsidRPr="00BA04B3">
        <w:rPr>
          <w:b/>
          <w:bCs/>
        </w:rPr>
        <w:t>Закупки.</w:t>
      </w:r>
      <w:r w:rsidR="00E15A8A">
        <w:rPr>
          <w:b/>
          <w:bCs/>
        </w:rPr>
        <w:t xml:space="preserve"> </w:t>
      </w:r>
      <w:r w:rsidRPr="00411FA8">
        <w:rPr>
          <w:szCs w:val="26"/>
        </w:rPr>
        <w:t xml:space="preserve">В </w:t>
      </w:r>
      <w:r w:rsidR="00E15A8A">
        <w:t>январе-</w:t>
      </w:r>
      <w:r w:rsidR="00BD4FFC">
        <w:t>сентябре</w:t>
      </w:r>
      <w:r w:rsidR="00E15A8A">
        <w:t xml:space="preserve"> </w:t>
      </w:r>
      <w:r w:rsidRPr="00BA04B3">
        <w:t>201</w:t>
      </w:r>
      <w:r w:rsidR="004D5436">
        <w:t>7</w:t>
      </w:r>
      <w:r w:rsidR="0030096F">
        <w:rPr>
          <w:lang w:val="en-US"/>
        </w:rPr>
        <w:t> </w:t>
      </w:r>
      <w:r w:rsidRPr="00BA04B3">
        <w:t>г</w:t>
      </w:r>
      <w:r w:rsidR="004D5436">
        <w:t>.</w:t>
      </w:r>
      <w:r w:rsidR="00E15A8A">
        <w:t xml:space="preserve"> </w:t>
      </w:r>
      <w:r w:rsidRPr="00BA04B3">
        <w:t>всеми</w:t>
      </w:r>
      <w:r w:rsidR="00E15A8A">
        <w:t xml:space="preserve"> </w:t>
      </w:r>
      <w:r w:rsidRPr="00BA04B3">
        <w:t xml:space="preserve">заготовительными организациями в хозяйствах населения </w:t>
      </w:r>
      <w:r w:rsidRPr="00BA04B3">
        <w:rPr>
          <w:b/>
          <w:bCs/>
        </w:rPr>
        <w:t>закуплено</w:t>
      </w:r>
      <w:r w:rsidR="00E15A8A">
        <w:rPr>
          <w:b/>
          <w:bCs/>
        </w:rPr>
        <w:t xml:space="preserve"> </w:t>
      </w:r>
      <w:r w:rsidR="00D33491" w:rsidRPr="00D33491">
        <w:rPr>
          <w:bCs/>
        </w:rPr>
        <w:t>20,6</w:t>
      </w:r>
      <w:r w:rsidR="00E15A8A">
        <w:rPr>
          <w:bCs/>
        </w:rPr>
        <w:t xml:space="preserve"> </w:t>
      </w:r>
      <w:r w:rsidRPr="00BA285F">
        <w:t>тыс. голов</w:t>
      </w:r>
      <w:r w:rsidR="00E15A8A">
        <w:t xml:space="preserve"> </w:t>
      </w:r>
      <w:r w:rsidRPr="00BA04B3">
        <w:rPr>
          <w:b/>
          <w:bCs/>
        </w:rPr>
        <w:t>крупного рогатого скота</w:t>
      </w:r>
      <w:r w:rsidRPr="00BA04B3">
        <w:t xml:space="preserve">, что на </w:t>
      </w:r>
      <w:r w:rsidR="00D33491">
        <w:t>33</w:t>
      </w:r>
      <w:r>
        <w:t>% меньш</w:t>
      </w:r>
      <w:r w:rsidRPr="00BA04B3">
        <w:t xml:space="preserve">е, чем в </w:t>
      </w:r>
      <w:r w:rsidR="005D2E39">
        <w:t>январе-</w:t>
      </w:r>
      <w:r w:rsidR="00BD4FFC">
        <w:t>сентябре</w:t>
      </w:r>
      <w:r w:rsidR="00E15A8A">
        <w:t xml:space="preserve"> </w:t>
      </w:r>
      <w:r w:rsidRPr="00BA04B3">
        <w:t>201</w:t>
      </w:r>
      <w:r w:rsidR="004D5436">
        <w:t>6</w:t>
      </w:r>
      <w:r w:rsidRPr="00BA04B3">
        <w:t> г.</w:t>
      </w:r>
    </w:p>
    <w:p w:rsidR="008E7C9A" w:rsidRPr="00982B67" w:rsidRDefault="008E7C9A" w:rsidP="009F2FBD">
      <w:pPr>
        <w:pStyle w:val="2"/>
        <w:spacing w:before="0" w:after="0" w:line="320" w:lineRule="exact"/>
        <w:ind w:left="0" w:right="0"/>
        <w:contextualSpacing/>
        <w:rPr>
          <w:spacing w:val="-2"/>
        </w:rPr>
      </w:pPr>
      <w:r w:rsidRPr="00982B67">
        <w:rPr>
          <w:b/>
          <w:bCs/>
          <w:spacing w:val="-2"/>
        </w:rPr>
        <w:t>Закупки молока</w:t>
      </w:r>
      <w:r w:rsidR="00E15A8A">
        <w:rPr>
          <w:b/>
          <w:bCs/>
          <w:spacing w:val="-2"/>
        </w:rPr>
        <w:t xml:space="preserve"> </w:t>
      </w:r>
      <w:r w:rsidR="00982B67" w:rsidRPr="00982B67">
        <w:rPr>
          <w:spacing w:val="-2"/>
        </w:rPr>
        <w:t xml:space="preserve">в хозяйствах населения </w:t>
      </w:r>
      <w:r w:rsidRPr="00982B67">
        <w:rPr>
          <w:spacing w:val="-2"/>
        </w:rPr>
        <w:t xml:space="preserve">по сравнению с </w:t>
      </w:r>
      <w:r w:rsidR="004D5436">
        <w:rPr>
          <w:spacing w:val="-2"/>
        </w:rPr>
        <w:t xml:space="preserve">соответствующим периодом </w:t>
      </w:r>
      <w:r w:rsidR="002D7575">
        <w:rPr>
          <w:spacing w:val="-2"/>
        </w:rPr>
        <w:t>предыдущ</w:t>
      </w:r>
      <w:r w:rsidR="004D5436">
        <w:rPr>
          <w:spacing w:val="-2"/>
        </w:rPr>
        <w:t>его</w:t>
      </w:r>
      <w:r w:rsidRPr="00982B67">
        <w:rPr>
          <w:spacing w:val="-2"/>
        </w:rPr>
        <w:t xml:space="preserve"> год</w:t>
      </w:r>
      <w:r w:rsidR="004D5436">
        <w:rPr>
          <w:spacing w:val="-2"/>
        </w:rPr>
        <w:t>а</w:t>
      </w:r>
      <w:r w:rsidR="00E15A8A">
        <w:rPr>
          <w:spacing w:val="-2"/>
        </w:rPr>
        <w:t xml:space="preserve"> </w:t>
      </w:r>
      <w:r w:rsidRPr="00982B67">
        <w:rPr>
          <w:spacing w:val="-2"/>
        </w:rPr>
        <w:t xml:space="preserve">уменьшились на </w:t>
      </w:r>
      <w:r w:rsidR="00461027">
        <w:rPr>
          <w:spacing w:val="-2"/>
        </w:rPr>
        <w:t>9,3</w:t>
      </w:r>
      <w:r w:rsidRPr="00982B67">
        <w:rPr>
          <w:spacing w:val="-2"/>
        </w:rPr>
        <w:t>% и составили</w:t>
      </w:r>
      <w:r w:rsidR="00E15A8A">
        <w:rPr>
          <w:spacing w:val="-2"/>
        </w:rPr>
        <w:t xml:space="preserve"> </w:t>
      </w:r>
      <w:r w:rsidR="00461027">
        <w:rPr>
          <w:spacing w:val="-2"/>
        </w:rPr>
        <w:t>147,3</w:t>
      </w:r>
      <w:r w:rsidR="00E15A8A">
        <w:rPr>
          <w:spacing w:val="-2"/>
        </w:rPr>
        <w:t xml:space="preserve"> </w:t>
      </w:r>
      <w:r w:rsidRPr="00982B67">
        <w:rPr>
          <w:spacing w:val="-2"/>
        </w:rPr>
        <w:t>тыс. тонн.</w:t>
      </w:r>
    </w:p>
    <w:p w:rsidR="00461027" w:rsidRDefault="006906CD" w:rsidP="009F2FBD">
      <w:pPr>
        <w:pStyle w:val="2"/>
        <w:spacing w:before="0" w:after="0" w:line="320" w:lineRule="exact"/>
        <w:ind w:left="0" w:right="0"/>
        <w:contextualSpacing/>
      </w:pPr>
      <w:r>
        <w:t xml:space="preserve">На 1 </w:t>
      </w:r>
      <w:r w:rsidR="00BD4FFC">
        <w:t>ок</w:t>
      </w:r>
      <w:r w:rsidR="00E15A8A">
        <w:t>тября</w:t>
      </w:r>
      <w:r w:rsidRPr="008D201E">
        <w:t xml:space="preserve"> 201</w:t>
      </w:r>
      <w:r w:rsidR="00B061D9">
        <w:t>7</w:t>
      </w:r>
      <w:r>
        <w:t> </w:t>
      </w:r>
      <w:r w:rsidRPr="008D201E">
        <w:t xml:space="preserve">г. </w:t>
      </w:r>
      <w:r w:rsidRPr="005F4C1A">
        <w:rPr>
          <w:b/>
        </w:rPr>
        <w:t>задолженность</w:t>
      </w:r>
      <w:r w:rsidRPr="008D201E">
        <w:t xml:space="preserve"> перед населением </w:t>
      </w:r>
      <w:r w:rsidRPr="005F4C1A">
        <w:rPr>
          <w:b/>
        </w:rPr>
        <w:t>за принятый крупный рогатый скот</w:t>
      </w:r>
      <w:r w:rsidRPr="008D201E">
        <w:t xml:space="preserve"> составила</w:t>
      </w:r>
      <w:r w:rsidR="00E15A8A">
        <w:t xml:space="preserve"> </w:t>
      </w:r>
      <w:r w:rsidR="00461027">
        <w:t>13,8</w:t>
      </w:r>
      <w:r w:rsidR="00E15A8A">
        <w:t xml:space="preserve"> </w:t>
      </w:r>
      <w:r w:rsidR="00D827A1">
        <w:t>тыс</w:t>
      </w:r>
      <w:r>
        <w:t>. рублей (</w:t>
      </w:r>
      <w:r w:rsidR="00461027">
        <w:t>0,2</w:t>
      </w:r>
      <w:r w:rsidRPr="008D201E">
        <w:t>% от сумм</w:t>
      </w:r>
      <w:r>
        <w:t>ы</w:t>
      </w:r>
      <w:r w:rsidRPr="008D201E">
        <w:t xml:space="preserve">, </w:t>
      </w:r>
      <w:r w:rsidR="00BF6204">
        <w:t>п</w:t>
      </w:r>
      <w:r w:rsidRPr="008D201E">
        <w:t>одлежащ</w:t>
      </w:r>
      <w:r>
        <w:t>ей</w:t>
      </w:r>
      <w:r w:rsidR="00E15A8A">
        <w:t xml:space="preserve"> </w:t>
      </w:r>
      <w:r w:rsidR="002375DD">
        <w:t>выплате в установленные сроки).</w:t>
      </w:r>
      <w:r w:rsidR="00E15A8A">
        <w:t xml:space="preserve"> </w:t>
      </w:r>
      <w:r w:rsidR="00461027">
        <w:t>Наибольшая сумма</w:t>
      </w:r>
      <w:r w:rsidR="00C64A7F">
        <w:t xml:space="preserve"> з</w:t>
      </w:r>
      <w:r w:rsidR="004D5436">
        <w:t>адолженност</w:t>
      </w:r>
      <w:r w:rsidR="00461027">
        <w:t>и отмечала</w:t>
      </w:r>
      <w:r w:rsidR="00C64A7F">
        <w:t xml:space="preserve">сь </w:t>
      </w:r>
      <w:r w:rsidR="004D5436">
        <w:t xml:space="preserve">в </w:t>
      </w:r>
      <w:r w:rsidR="00677C0E">
        <w:t>Витеб</w:t>
      </w:r>
      <w:r w:rsidR="00784FC0" w:rsidRPr="00784FC0">
        <w:t>ской</w:t>
      </w:r>
      <w:r w:rsidR="00E15A8A">
        <w:t xml:space="preserve"> </w:t>
      </w:r>
      <w:r w:rsidR="00461027">
        <w:t xml:space="preserve">области </w:t>
      </w:r>
      <w:r w:rsidR="008A6641">
        <w:t>(</w:t>
      </w:r>
      <w:r w:rsidR="00461027">
        <w:t>11</w:t>
      </w:r>
      <w:r w:rsidR="00E15A8A">
        <w:t xml:space="preserve"> </w:t>
      </w:r>
      <w:r w:rsidR="00C64A7F">
        <w:t xml:space="preserve">тыс. рублей, или </w:t>
      </w:r>
      <w:r w:rsidR="00461027">
        <w:t>0,8%).</w:t>
      </w:r>
    </w:p>
    <w:p w:rsidR="00BD3DAB" w:rsidRPr="00384FCF" w:rsidRDefault="00F850EA" w:rsidP="009F2FBD">
      <w:pPr>
        <w:pStyle w:val="2"/>
        <w:spacing w:before="0" w:after="0" w:line="320" w:lineRule="exact"/>
        <w:ind w:left="0" w:right="0"/>
        <w:contextualSpacing/>
      </w:pPr>
      <w:r w:rsidRPr="00E2082B">
        <w:rPr>
          <w:b/>
        </w:rPr>
        <w:t>Задолженность</w:t>
      </w:r>
      <w:r w:rsidRPr="00E2082B">
        <w:t xml:space="preserve"> перед населением </w:t>
      </w:r>
      <w:r w:rsidRPr="00E2082B">
        <w:rPr>
          <w:b/>
        </w:rPr>
        <w:t xml:space="preserve">за закупленное молоко </w:t>
      </w:r>
      <w:r w:rsidR="00B061D9" w:rsidRPr="00E2082B">
        <w:t xml:space="preserve">на начало </w:t>
      </w:r>
      <w:r w:rsidR="00BD4FFC" w:rsidRPr="00E2082B">
        <w:t>ок</w:t>
      </w:r>
      <w:r w:rsidR="00E15A8A" w:rsidRPr="00E2082B">
        <w:t>тября</w:t>
      </w:r>
      <w:r w:rsidRPr="00E2082B">
        <w:t xml:space="preserve"> текущего года </w:t>
      </w:r>
      <w:r w:rsidR="00E2082B">
        <w:t>составила 91,2 тыс. рублей, или 0,2% от суммы, подлежащей выплате в установленные сроки. Наибольшие суммы задолженности отмечали</w:t>
      </w:r>
      <w:r w:rsidR="005D2E39" w:rsidRPr="00E2082B">
        <w:t>сь</w:t>
      </w:r>
      <w:r w:rsidR="00C24376" w:rsidRPr="00E2082B">
        <w:t xml:space="preserve"> в</w:t>
      </w:r>
      <w:r w:rsidR="00E15A8A" w:rsidRPr="00E2082B">
        <w:t xml:space="preserve"> </w:t>
      </w:r>
      <w:r w:rsidR="00677C0E" w:rsidRPr="00E2082B">
        <w:t xml:space="preserve">организациях </w:t>
      </w:r>
      <w:r w:rsidR="00E2082B">
        <w:t xml:space="preserve">Гомельской (71,4 тыс. рублей, </w:t>
      </w:r>
      <w:r w:rsidR="00384FCF">
        <w:br/>
      </w:r>
      <w:r w:rsidR="00E2082B">
        <w:t xml:space="preserve">или 0,9%) и </w:t>
      </w:r>
      <w:r w:rsidR="00677C0E" w:rsidRPr="00E2082B">
        <w:t>Минской</w:t>
      </w:r>
      <w:r w:rsidR="00E15A8A" w:rsidRPr="00E2082B">
        <w:t xml:space="preserve"> </w:t>
      </w:r>
      <w:r w:rsidR="00CF5AA1" w:rsidRPr="00E2082B">
        <w:t>(</w:t>
      </w:r>
      <w:r w:rsidR="00E2082B">
        <w:t>12,9</w:t>
      </w:r>
      <w:r w:rsidR="00CF5AA1" w:rsidRPr="00E2082B">
        <w:t xml:space="preserve"> тыс. рублей, или </w:t>
      </w:r>
      <w:r w:rsidR="00E2082B">
        <w:t>0,2</w:t>
      </w:r>
      <w:r w:rsidR="00CF5AA1" w:rsidRPr="00E2082B">
        <w:t>%)</w:t>
      </w:r>
      <w:r w:rsidR="00E2082B" w:rsidRPr="00E2082B">
        <w:t xml:space="preserve"> </w:t>
      </w:r>
      <w:r w:rsidR="00E2082B">
        <w:t>областей.</w:t>
      </w:r>
    </w:p>
    <w:p w:rsidR="00C62248" w:rsidRDefault="00C62248" w:rsidP="009F2FBD">
      <w:pPr>
        <w:pStyle w:val="2"/>
        <w:spacing w:before="240" w:after="0" w:line="300" w:lineRule="exact"/>
        <w:ind w:righ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 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сельского хозяйства</w:t>
      </w:r>
      <w:r>
        <w:rPr>
          <w:rStyle w:val="ae"/>
          <w:rFonts w:ascii="Arial" w:hAnsi="Arial" w:cs="Arial"/>
          <w:b/>
          <w:bCs/>
        </w:rPr>
        <w:footnoteReference w:customMarkFollows="1" w:id="1"/>
        <w:t>1)</w:t>
      </w:r>
    </w:p>
    <w:p w:rsidR="00C62248" w:rsidRDefault="00C62248" w:rsidP="00C62248">
      <w:pPr>
        <w:pStyle w:val="ab"/>
        <w:tabs>
          <w:tab w:val="left" w:pos="7088"/>
        </w:tabs>
        <w:spacing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495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1"/>
        <w:gridCol w:w="1147"/>
        <w:gridCol w:w="1147"/>
        <w:gridCol w:w="1700"/>
      </w:tblGrid>
      <w:tr w:rsidR="00C62248" w:rsidTr="009F2FBD">
        <w:trPr>
          <w:cantSplit/>
          <w:trHeight w:val="274"/>
          <w:tblHeader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48" w:rsidRDefault="00C62248" w:rsidP="004D1ED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  <w:p w:rsidR="00C62248" w:rsidRDefault="00C62248" w:rsidP="004D1ED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48" w:rsidRPr="00C51753" w:rsidRDefault="00C62248" w:rsidP="004D1ED1">
            <w:pPr>
              <w:pStyle w:val="xl35"/>
              <w:spacing w:before="20" w:beforeAutospacing="0" w:after="20" w:afterAutospacing="0" w:line="200" w:lineRule="exact"/>
              <w:ind w:left="0"/>
              <w:textAlignment w:val="auto"/>
              <w:rPr>
                <w:rFonts w:eastAsia="Times New Roman"/>
              </w:rPr>
            </w:pPr>
            <w:r>
              <w:t>Январь-</w:t>
            </w:r>
            <w:r>
              <w:br/>
            </w:r>
            <w:r>
              <w:rPr>
                <w:rFonts w:eastAsia="Times New Roman"/>
              </w:rPr>
              <w:t>август</w:t>
            </w:r>
            <w:r>
              <w:rPr>
                <w:rFonts w:eastAsia="Times New Roman"/>
              </w:rPr>
              <w:br/>
            </w:r>
            <w:r w:rsidRPr="00F25700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6</w:t>
            </w:r>
            <w:r w:rsidRPr="00F25700">
              <w:rPr>
                <w:rFonts w:eastAsia="Times New Roman"/>
              </w:rPr>
              <w:t xml:space="preserve"> г.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62248" w:rsidRDefault="00C62248" w:rsidP="004D1ED1">
            <w:pPr>
              <w:pStyle w:val="xl35"/>
              <w:spacing w:before="20" w:beforeAutospacing="0" w:after="20" w:afterAutospacing="0" w:line="200" w:lineRule="exact"/>
              <w:ind w:left="0"/>
              <w:textAlignment w:val="auto"/>
              <w:rPr>
                <w:rFonts w:eastAsia="Times New Roman"/>
              </w:rPr>
            </w:pPr>
            <w:r>
              <w:t>Январь-</w:t>
            </w:r>
            <w:r>
              <w:br/>
              <w:t>август</w:t>
            </w:r>
            <w:r>
              <w:br/>
            </w:r>
            <w:r>
              <w:rPr>
                <w:rFonts w:eastAsia="Times New Roman"/>
              </w:rPr>
              <w:t>2017 г.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48" w:rsidRDefault="00C62248" w:rsidP="004D1ED1">
            <w:pPr>
              <w:pStyle w:val="xl35"/>
              <w:spacing w:before="20" w:beforeAutospacing="0" w:after="20" w:afterAutospacing="0" w:line="200" w:lineRule="exact"/>
              <w:ind w:left="0"/>
              <w:textAlignment w:val="auto"/>
            </w:pPr>
            <w:r>
              <w:t>Январь-август</w:t>
            </w:r>
            <w:r>
              <w:br/>
            </w:r>
            <w:r w:rsidRPr="00C51753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7</w:t>
            </w:r>
            <w:r w:rsidRPr="00C51753">
              <w:rPr>
                <w:rFonts w:eastAsia="Times New Roman"/>
              </w:rPr>
              <w:t xml:space="preserve"> г. в % к </w:t>
            </w:r>
            <w:r w:rsidRPr="00C51753">
              <w:rPr>
                <w:rFonts w:eastAsia="Times New Roman"/>
              </w:rPr>
              <w:br/>
            </w:r>
            <w:r>
              <w:t>январю-августу</w:t>
            </w:r>
            <w:r>
              <w:br/>
            </w:r>
            <w:r w:rsidRPr="00C51753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6</w:t>
            </w:r>
            <w:r w:rsidRPr="00C51753">
              <w:rPr>
                <w:rFonts w:eastAsia="Times New Roman"/>
              </w:rPr>
              <w:t xml:space="preserve"> г.</w:t>
            </w:r>
          </w:p>
        </w:tc>
      </w:tr>
      <w:tr w:rsidR="00C62248" w:rsidTr="009F2FBD">
        <w:trPr>
          <w:cantSplit/>
          <w:trHeight w:val="93"/>
        </w:trPr>
        <w:tc>
          <w:tcPr>
            <w:tcW w:w="2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Pr="00243930" w:rsidRDefault="00C62248" w:rsidP="009F2FBD">
            <w:pPr>
              <w:pStyle w:val="append"/>
              <w:spacing w:before="40" w:after="40" w:line="200" w:lineRule="exact"/>
              <w:ind w:left="57"/>
            </w:pPr>
            <w:r>
              <w:t>Выручка от реализации продукции, товаров, работ, услуг, млн. 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6 186,3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7 189,6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116,2  </w:t>
            </w:r>
          </w:p>
        </w:tc>
      </w:tr>
      <w:tr w:rsidR="00C62248" w:rsidTr="009F2FBD">
        <w:trPr>
          <w:cantSplit/>
          <w:trHeight w:val="381"/>
        </w:trPr>
        <w:tc>
          <w:tcPr>
            <w:tcW w:w="2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5 364,9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5 991,6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111,7  </w:t>
            </w:r>
          </w:p>
        </w:tc>
      </w:tr>
      <w:tr w:rsidR="00C62248" w:rsidTr="009F2FBD">
        <w:trPr>
          <w:cantSplit/>
          <w:trHeight w:val="375"/>
        </w:trPr>
        <w:tc>
          <w:tcPr>
            <w:tcW w:w="2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</w:t>
            </w:r>
            <w:r>
              <w:t xml:space="preserve">, </w:t>
            </w:r>
            <w:r>
              <w:rPr>
                <w:sz w:val="22"/>
                <w:szCs w:val="22"/>
              </w:rPr>
              <w:t>товаров, работ, услуг, млн. 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195,7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476,6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243,6  </w:t>
            </w:r>
          </w:p>
        </w:tc>
      </w:tr>
      <w:tr w:rsidR="00C62248" w:rsidTr="009F2FBD">
        <w:trPr>
          <w:cantSplit/>
          <w:trHeight w:val="255"/>
        </w:trPr>
        <w:tc>
          <w:tcPr>
            <w:tcW w:w="2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40" w:after="40" w:line="200" w:lineRule="exact"/>
              <w:ind w:left="57"/>
            </w:pPr>
            <w:r>
              <w:t>Прибыль, убыток (-) до налогообложения, млн. 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184,8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490,5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265,5  </w:t>
            </w:r>
          </w:p>
        </w:tc>
      </w:tr>
      <w:tr w:rsidR="00C62248" w:rsidTr="009F2FBD">
        <w:trPr>
          <w:cantSplit/>
          <w:trHeight w:val="80"/>
        </w:trPr>
        <w:tc>
          <w:tcPr>
            <w:tcW w:w="27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484,3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269,0</w:t>
            </w:r>
          </w:p>
        </w:tc>
      </w:tr>
      <w:tr w:rsidR="00C62248" w:rsidTr="009F2FBD">
        <w:trPr>
          <w:cantSplit/>
          <w:trHeight w:val="183"/>
        </w:trPr>
        <w:tc>
          <w:tcPr>
            <w:tcW w:w="27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</w:t>
            </w:r>
            <w:r>
              <w:t xml:space="preserve">, </w:t>
            </w:r>
            <w:r>
              <w:rPr>
                <w:sz w:val="22"/>
                <w:szCs w:val="22"/>
              </w:rPr>
              <w:t>товаров, работ, услуг, %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3,6 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62248" w:rsidTr="009F2FBD">
        <w:trPr>
          <w:cantSplit/>
          <w:trHeight w:val="80"/>
        </w:trPr>
        <w:tc>
          <w:tcPr>
            <w:tcW w:w="27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2"/>
              <w:spacing w:before="40" w:after="4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6,6  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62248" w:rsidTr="009F2FBD">
        <w:trPr>
          <w:cantSplit/>
          <w:trHeight w:val="80"/>
        </w:trPr>
        <w:tc>
          <w:tcPr>
            <w:tcW w:w="27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2"/>
              <w:spacing w:before="40" w:after="4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6,7  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62248" w:rsidTr="009F2FBD">
        <w:trPr>
          <w:cantSplit/>
          <w:trHeight w:val="80"/>
        </w:trPr>
        <w:tc>
          <w:tcPr>
            <w:tcW w:w="2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2"/>
              <w:spacing w:before="40" w:after="4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r>
              <w:rPr>
                <w:sz w:val="22"/>
                <w:szCs w:val="22"/>
                <w:vertAlign w:val="superscript"/>
              </w:rPr>
              <w:t>2)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-3,6  </w:t>
            </w: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</w:t>
            </w:r>
          </w:p>
        </w:tc>
        <w:tc>
          <w:tcPr>
            <w:tcW w:w="9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62248" w:rsidTr="009F2FBD">
        <w:trPr>
          <w:cantSplit/>
          <w:trHeight w:val="112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2"/>
              <w:spacing w:before="50" w:after="5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325 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  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60,0  </w:t>
            </w:r>
          </w:p>
        </w:tc>
      </w:tr>
      <w:tr w:rsidR="00C62248" w:rsidTr="009F2FBD">
        <w:trPr>
          <w:cantSplit/>
          <w:trHeight w:val="444"/>
        </w:trPr>
        <w:tc>
          <w:tcPr>
            <w:tcW w:w="27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2"/>
              <w:spacing w:before="50" w:after="5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23,4 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14,0  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62248" w:rsidTr="009F2FBD">
        <w:trPr>
          <w:cantSplit/>
          <w:trHeight w:val="128"/>
        </w:trPr>
        <w:tc>
          <w:tcPr>
            <w:tcW w:w="27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170,3 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115,1  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67,6  </w:t>
            </w:r>
          </w:p>
        </w:tc>
      </w:tr>
      <w:tr w:rsidR="00C62248" w:rsidTr="009F2FBD">
        <w:trPr>
          <w:cantSplit/>
          <w:trHeight w:val="128"/>
        </w:trPr>
        <w:tc>
          <w:tcPr>
            <w:tcW w:w="27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524,0  </w:t>
            </w:r>
          </w:p>
        </w:tc>
        <w:tc>
          <w:tcPr>
            <w:tcW w:w="6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590,4  </w:t>
            </w:r>
          </w:p>
        </w:tc>
        <w:tc>
          <w:tcPr>
            <w:tcW w:w="9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112,7  </w:t>
            </w:r>
          </w:p>
        </w:tc>
      </w:tr>
      <w:tr w:rsidR="00C62248" w:rsidTr="009F2FBD">
        <w:trPr>
          <w:cantSplit/>
          <w:trHeight w:val="128"/>
        </w:trPr>
        <w:tc>
          <w:tcPr>
            <w:tcW w:w="27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50" w:after="50" w:line="200" w:lineRule="exact"/>
              <w:ind w:left="57"/>
            </w:pPr>
            <w:r>
              <w:t xml:space="preserve">Количество убыточных организаций </w:t>
            </w:r>
            <w:r>
              <w:br/>
              <w:t>(без господдержки), единиц</w:t>
            </w:r>
          </w:p>
        </w:tc>
        <w:tc>
          <w:tcPr>
            <w:tcW w:w="6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968  </w:t>
            </w:r>
          </w:p>
        </w:tc>
        <w:tc>
          <w:tcPr>
            <w:tcW w:w="6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835  </w:t>
            </w:r>
          </w:p>
        </w:tc>
        <w:tc>
          <w:tcPr>
            <w:tcW w:w="9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86,3  </w:t>
            </w:r>
          </w:p>
        </w:tc>
      </w:tr>
      <w:tr w:rsidR="00C62248" w:rsidTr="009F2FBD">
        <w:trPr>
          <w:cantSplit/>
          <w:trHeight w:val="128"/>
        </w:trPr>
        <w:tc>
          <w:tcPr>
            <w:tcW w:w="2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50" w:after="50" w:line="200" w:lineRule="exact"/>
              <w:ind w:left="57"/>
            </w:pPr>
            <w:r>
              <w:t xml:space="preserve">Удельный вес убыточных организаций </w:t>
            </w:r>
            <w:r>
              <w:br/>
              <w:t>(без господдержки) в общем количестве организаций, %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69,7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60,1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62248" w:rsidTr="009F2FBD">
        <w:trPr>
          <w:cantSplit/>
          <w:trHeight w:val="128"/>
        </w:trPr>
        <w:tc>
          <w:tcPr>
            <w:tcW w:w="2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50" w:after="50" w:line="200" w:lineRule="exact"/>
              <w:ind w:left="57"/>
            </w:pPr>
            <w:r>
              <w:t xml:space="preserve">Сумма чистого убытка убыточных организаций </w:t>
            </w:r>
            <w:r w:rsidR="009F2FBD">
              <w:br/>
            </w:r>
            <w:r>
              <w:t>(без господдержки), млн. 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402,3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279,6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69,5  </w:t>
            </w:r>
          </w:p>
        </w:tc>
      </w:tr>
      <w:tr w:rsidR="00C62248" w:rsidTr="009F2FBD">
        <w:trPr>
          <w:cantSplit/>
          <w:trHeight w:val="128"/>
        </w:trPr>
        <w:tc>
          <w:tcPr>
            <w:tcW w:w="27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50" w:after="50" w:line="200" w:lineRule="exact"/>
              <w:ind w:left="57"/>
            </w:pPr>
            <w:r>
              <w:t xml:space="preserve">Сумма чистого убытка (без господдержки) </w:t>
            </w:r>
            <w:r>
              <w:br/>
              <w:t>на одну убыточную организацию, тыс. руб.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415,6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2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334,8  </w:t>
            </w:r>
          </w:p>
        </w:tc>
        <w:tc>
          <w:tcPr>
            <w:tcW w:w="9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80,6  </w:t>
            </w:r>
          </w:p>
        </w:tc>
      </w:tr>
    </w:tbl>
    <w:p w:rsidR="00C62248" w:rsidRDefault="00C62248" w:rsidP="009F2FBD">
      <w:pPr>
        <w:pStyle w:val="2"/>
        <w:tabs>
          <w:tab w:val="center" w:pos="4535"/>
          <w:tab w:val="left" w:pos="7965"/>
        </w:tabs>
        <w:spacing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368"/>
        <w:gridCol w:w="1584"/>
        <w:gridCol w:w="1504"/>
        <w:gridCol w:w="1559"/>
      </w:tblGrid>
      <w:tr w:rsidR="00C62248" w:rsidTr="004D1ED1">
        <w:trPr>
          <w:cantSplit/>
          <w:trHeight w:val="251"/>
          <w:tblHeader/>
          <w:jc w:val="center"/>
        </w:trPr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48" w:rsidRDefault="00C62248" w:rsidP="009F2FBD">
            <w:pPr>
              <w:pStyle w:val="xl35"/>
              <w:spacing w:before="40" w:beforeAutospacing="0" w:after="20" w:afterAutospacing="0" w:line="200" w:lineRule="exact"/>
              <w:rPr>
                <w:rFonts w:eastAsia="Times New Roman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48" w:rsidRDefault="00C62248" w:rsidP="009F2FBD">
            <w:pPr>
              <w:spacing w:before="4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сентября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48" w:rsidRDefault="00C62248" w:rsidP="009F2FBD">
            <w:pPr>
              <w:tabs>
                <w:tab w:val="center" w:pos="1152"/>
                <w:tab w:val="left" w:pos="2172"/>
                <w:tab w:val="right" w:pos="3186"/>
              </w:tabs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C62248" w:rsidTr="004D1ED1">
        <w:trPr>
          <w:trHeight w:val="77"/>
          <w:tblHeader/>
          <w:jc w:val="center"/>
        </w:trPr>
        <w:tc>
          <w:tcPr>
            <w:tcW w:w="4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48" w:rsidRDefault="00C62248" w:rsidP="009F2FBD">
            <w:pPr>
              <w:spacing w:before="40" w:after="2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48" w:rsidRDefault="00C62248" w:rsidP="009F2FBD">
            <w:pPr>
              <w:spacing w:before="40" w:after="2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48" w:rsidRDefault="00C62248" w:rsidP="009F2FBD">
            <w:pPr>
              <w:spacing w:before="4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января 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48" w:rsidRDefault="00C62248" w:rsidP="009F2FBD">
            <w:pPr>
              <w:spacing w:before="4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августу</w:t>
            </w:r>
            <w:r>
              <w:rPr>
                <w:sz w:val="22"/>
                <w:szCs w:val="22"/>
              </w:rPr>
              <w:br/>
              <w:t>2017 г.</w:t>
            </w:r>
          </w:p>
        </w:tc>
      </w:tr>
      <w:tr w:rsidR="00C62248" w:rsidTr="004D1ED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12 313,1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104,8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99,96  </w:t>
            </w:r>
          </w:p>
        </w:tc>
      </w:tr>
      <w:tr w:rsidR="00C62248" w:rsidTr="004D1ED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2 897,6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102,0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99,1  </w:t>
            </w:r>
          </w:p>
        </w:tc>
      </w:tr>
      <w:tr w:rsidR="00C62248" w:rsidTr="004D1ED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C62248" w:rsidTr="004D1ED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 w:firstLine="304"/>
              <w:rPr>
                <w:i/>
                <w:sz w:val="22"/>
                <w:szCs w:val="22"/>
              </w:rPr>
            </w:pPr>
            <w:r w:rsidRPr="00981816">
              <w:rPr>
                <w:i/>
                <w:sz w:val="22"/>
                <w:szCs w:val="22"/>
              </w:rPr>
              <w:t xml:space="preserve">Справочно: на 1 </w:t>
            </w:r>
            <w:r>
              <w:rPr>
                <w:i/>
                <w:sz w:val="22"/>
                <w:szCs w:val="22"/>
              </w:rPr>
              <w:t>сентября</w:t>
            </w:r>
            <w:r w:rsidRPr="00981816">
              <w:rPr>
                <w:i/>
                <w:sz w:val="22"/>
                <w:szCs w:val="22"/>
              </w:rPr>
              <w:t xml:space="preserve"> 201</w:t>
            </w:r>
            <w:r>
              <w:rPr>
                <w:i/>
                <w:sz w:val="22"/>
                <w:szCs w:val="22"/>
              </w:rPr>
              <w:t>6</w:t>
            </w:r>
            <w:r w:rsidRPr="00981816">
              <w:rPr>
                <w:i/>
                <w:sz w:val="22"/>
                <w:szCs w:val="22"/>
              </w:rPr>
              <w:t xml:space="preserve"> г.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192,6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Pr="008E6AE0" w:rsidRDefault="00C62248" w:rsidP="009F2FBD">
            <w:pPr>
              <w:spacing w:before="50" w:after="5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Pr="008E6AE0" w:rsidRDefault="00C62248" w:rsidP="009F2FBD">
            <w:pPr>
              <w:spacing w:before="50" w:after="5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C62248" w:rsidTr="004D1ED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7 008,2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106,6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99,4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62248" w:rsidTr="004D1ED1">
        <w:trPr>
          <w:trHeight w:val="496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115,7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111,2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115,9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106,3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trHeight w:val="80"/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2 338,9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102,0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98,8  </w:t>
            </w:r>
          </w:p>
        </w:tc>
      </w:tr>
      <w:tr w:rsidR="00C62248" w:rsidTr="004D1ED1">
        <w:trPr>
          <w:trHeight w:val="80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106,8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101,9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9F2FBD">
        <w:trPr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319,7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117,5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103,7  </w:t>
            </w:r>
          </w:p>
        </w:tc>
      </w:tr>
      <w:tr w:rsidR="00C62248" w:rsidTr="009F2FBD">
        <w:trPr>
          <w:cantSplit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9F2FBD">
        <w:trPr>
          <w:cantSplit/>
          <w:trHeight w:val="38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cantSplit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</w:t>
            </w:r>
            <w:r>
              <w:rPr>
                <w:sz w:val="22"/>
                <w:szCs w:val="22"/>
              </w:rPr>
              <w:br/>
              <w:t xml:space="preserve">кредиторской задолженности в общей сумме просроченной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cantSplit/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51,8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105,2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cantSplit/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49,6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100,4  </w:t>
            </w:r>
          </w:p>
        </w:tc>
      </w:tr>
      <w:tr w:rsidR="00C62248" w:rsidTr="009F2FBD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9F2FBD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9F2FBD">
        <w:trPr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5 304,9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102,6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100,7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101,9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100,03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trHeight w:val="81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1 253,4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116,7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106,0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просроченная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319,9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101,5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101,3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60" w:after="50" w:line="220" w:lineRule="exact"/>
              <w:ind w:lef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pStyle w:val="append"/>
              <w:spacing w:before="60" w:after="50" w:line="220" w:lineRule="exact"/>
              <w:ind w:lef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123,0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103,1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98,0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100,1  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62248" w:rsidTr="004D1ED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Default="00C62248" w:rsidP="009F2FBD">
            <w:pPr>
              <w:spacing w:before="6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Авансовые платежи организаций, осуществляющих производство молочных продуктов, сельскохозяйственным организациям под будущие поставки молока,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Pr="00981295" w:rsidRDefault="00C62248" w:rsidP="009F2FBD">
            <w:pPr>
              <w:spacing w:before="60" w:after="50" w:line="220" w:lineRule="exact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981295">
              <w:rPr>
                <w:bCs/>
                <w:iCs/>
                <w:sz w:val="22"/>
                <w:szCs w:val="22"/>
              </w:rPr>
              <w:t>602,1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Pr="00981295" w:rsidRDefault="00C62248" w:rsidP="009F2FBD">
            <w:pPr>
              <w:spacing w:before="60" w:after="50" w:line="220" w:lineRule="exact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981295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62248" w:rsidRPr="00981295" w:rsidRDefault="00C62248" w:rsidP="009F2FBD">
            <w:pPr>
              <w:spacing w:before="60" w:after="50" w:line="220" w:lineRule="exact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981295">
              <w:rPr>
                <w:bCs/>
                <w:iCs/>
                <w:sz w:val="22"/>
                <w:szCs w:val="22"/>
              </w:rPr>
              <w:t>98,7</w:t>
            </w:r>
          </w:p>
        </w:tc>
      </w:tr>
    </w:tbl>
    <w:p w:rsidR="00C62248" w:rsidRPr="00E15A8A" w:rsidRDefault="00C62248" w:rsidP="009F2FBD">
      <w:pPr>
        <w:pStyle w:val="2"/>
        <w:spacing w:before="0" w:after="0" w:line="20" w:lineRule="exact"/>
        <w:ind w:left="0" w:right="0" w:firstLine="0"/>
      </w:pPr>
    </w:p>
    <w:sectPr w:rsidR="00C62248" w:rsidRPr="00E15A8A" w:rsidSect="0008441E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588" w:right="1418" w:bottom="1418" w:left="1418" w:header="1247" w:footer="113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F8" w:rsidRDefault="004B3FF8">
      <w:r>
        <w:separator/>
      </w:r>
    </w:p>
  </w:endnote>
  <w:endnote w:type="continuationSeparator" w:id="0">
    <w:p w:rsidR="004B3FF8" w:rsidRDefault="004B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27" w:rsidRDefault="004F7F4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46102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61027">
      <w:rPr>
        <w:rStyle w:val="a4"/>
        <w:noProof/>
      </w:rPr>
      <w:t>1</w:t>
    </w:r>
    <w:r>
      <w:rPr>
        <w:rStyle w:val="a4"/>
      </w:rPr>
      <w:fldChar w:fldCharType="end"/>
    </w:r>
  </w:p>
  <w:p w:rsidR="00461027" w:rsidRDefault="0046102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27" w:rsidRDefault="004F7F4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46102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441E">
      <w:rPr>
        <w:rStyle w:val="a4"/>
        <w:noProof/>
      </w:rPr>
      <w:t>1</w:t>
    </w:r>
    <w:r>
      <w:rPr>
        <w:rStyle w:val="a4"/>
      </w:rPr>
      <w:fldChar w:fldCharType="end"/>
    </w:r>
  </w:p>
  <w:p w:rsidR="00461027" w:rsidRDefault="0046102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F8" w:rsidRDefault="004B3FF8">
      <w:r>
        <w:separator/>
      </w:r>
    </w:p>
  </w:footnote>
  <w:footnote w:type="continuationSeparator" w:id="0">
    <w:p w:rsidR="004B3FF8" w:rsidRDefault="004B3FF8">
      <w:r>
        <w:continuationSeparator/>
      </w:r>
    </w:p>
  </w:footnote>
  <w:footnote w:id="1">
    <w:p w:rsidR="00C62248" w:rsidRDefault="00C62248" w:rsidP="009F2FBD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t xml:space="preserve">Включая данные по организациям с основным видом экономической деятельности «Деятельность, способствующая выращиванию сельскохозяйственных культур и разведению животных». </w:t>
      </w:r>
    </w:p>
    <w:p w:rsidR="00C62248" w:rsidRDefault="00C62248" w:rsidP="009F2FBD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27" w:rsidRDefault="00461027">
    <w:pPr>
      <w:pStyle w:val="a9"/>
      <w:pBdr>
        <w:bottom w:val="double" w:sz="4" w:space="2" w:color="auto"/>
      </w:pBdr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027" w:rsidRDefault="00461027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461027" w:rsidRDefault="0046102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1B7A"/>
    <w:rsid w:val="000021A0"/>
    <w:rsid w:val="00002BD6"/>
    <w:rsid w:val="00002F74"/>
    <w:rsid w:val="00003299"/>
    <w:rsid w:val="00004866"/>
    <w:rsid w:val="000048B8"/>
    <w:rsid w:val="00010215"/>
    <w:rsid w:val="000109DE"/>
    <w:rsid w:val="0001110D"/>
    <w:rsid w:val="0001132E"/>
    <w:rsid w:val="00011611"/>
    <w:rsid w:val="00012496"/>
    <w:rsid w:val="00012F2C"/>
    <w:rsid w:val="00012F75"/>
    <w:rsid w:val="0001464D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20717"/>
    <w:rsid w:val="000218DC"/>
    <w:rsid w:val="00021B38"/>
    <w:rsid w:val="00022014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278"/>
    <w:rsid w:val="00026CDE"/>
    <w:rsid w:val="00027784"/>
    <w:rsid w:val="000278F5"/>
    <w:rsid w:val="00027B75"/>
    <w:rsid w:val="00027CD7"/>
    <w:rsid w:val="000306B6"/>
    <w:rsid w:val="0003079F"/>
    <w:rsid w:val="00031748"/>
    <w:rsid w:val="00031956"/>
    <w:rsid w:val="00033B9C"/>
    <w:rsid w:val="00035A12"/>
    <w:rsid w:val="00035A9B"/>
    <w:rsid w:val="0003609C"/>
    <w:rsid w:val="000365C6"/>
    <w:rsid w:val="00036DFD"/>
    <w:rsid w:val="00037511"/>
    <w:rsid w:val="00037DE3"/>
    <w:rsid w:val="00040479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727"/>
    <w:rsid w:val="000557BA"/>
    <w:rsid w:val="0005637C"/>
    <w:rsid w:val="0005711B"/>
    <w:rsid w:val="00060742"/>
    <w:rsid w:val="00060E18"/>
    <w:rsid w:val="000613CB"/>
    <w:rsid w:val="00061997"/>
    <w:rsid w:val="00062168"/>
    <w:rsid w:val="00062177"/>
    <w:rsid w:val="000626CC"/>
    <w:rsid w:val="00063668"/>
    <w:rsid w:val="00063793"/>
    <w:rsid w:val="0006443B"/>
    <w:rsid w:val="00064A16"/>
    <w:rsid w:val="00066728"/>
    <w:rsid w:val="00066AC2"/>
    <w:rsid w:val="00066C86"/>
    <w:rsid w:val="000671CD"/>
    <w:rsid w:val="000677CF"/>
    <w:rsid w:val="00070FC7"/>
    <w:rsid w:val="000712D3"/>
    <w:rsid w:val="000715DB"/>
    <w:rsid w:val="0007191B"/>
    <w:rsid w:val="00071C14"/>
    <w:rsid w:val="0007203F"/>
    <w:rsid w:val="00072250"/>
    <w:rsid w:val="00072ED1"/>
    <w:rsid w:val="00073073"/>
    <w:rsid w:val="000748FE"/>
    <w:rsid w:val="00074AC7"/>
    <w:rsid w:val="0007638B"/>
    <w:rsid w:val="00076458"/>
    <w:rsid w:val="00077202"/>
    <w:rsid w:val="000772CD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441E"/>
    <w:rsid w:val="000845F7"/>
    <w:rsid w:val="0008515D"/>
    <w:rsid w:val="00086335"/>
    <w:rsid w:val="000867C5"/>
    <w:rsid w:val="00086F88"/>
    <w:rsid w:val="00090009"/>
    <w:rsid w:val="0009025B"/>
    <w:rsid w:val="00091263"/>
    <w:rsid w:val="00091A58"/>
    <w:rsid w:val="00091C23"/>
    <w:rsid w:val="00092388"/>
    <w:rsid w:val="00092A90"/>
    <w:rsid w:val="0009371C"/>
    <w:rsid w:val="000944C2"/>
    <w:rsid w:val="000946A3"/>
    <w:rsid w:val="00095B4F"/>
    <w:rsid w:val="000963BB"/>
    <w:rsid w:val="00097068"/>
    <w:rsid w:val="00097179"/>
    <w:rsid w:val="000978CD"/>
    <w:rsid w:val="000A0045"/>
    <w:rsid w:val="000A0409"/>
    <w:rsid w:val="000A094C"/>
    <w:rsid w:val="000A0CE5"/>
    <w:rsid w:val="000A1890"/>
    <w:rsid w:val="000A279C"/>
    <w:rsid w:val="000A2C16"/>
    <w:rsid w:val="000A3132"/>
    <w:rsid w:val="000A31D5"/>
    <w:rsid w:val="000A3359"/>
    <w:rsid w:val="000A3919"/>
    <w:rsid w:val="000A419C"/>
    <w:rsid w:val="000A5255"/>
    <w:rsid w:val="000A5A26"/>
    <w:rsid w:val="000A725F"/>
    <w:rsid w:val="000A7369"/>
    <w:rsid w:val="000A7BDE"/>
    <w:rsid w:val="000B014C"/>
    <w:rsid w:val="000B02C0"/>
    <w:rsid w:val="000B08CD"/>
    <w:rsid w:val="000B0B45"/>
    <w:rsid w:val="000B1011"/>
    <w:rsid w:val="000B18DD"/>
    <w:rsid w:val="000B2638"/>
    <w:rsid w:val="000B2B30"/>
    <w:rsid w:val="000B42C1"/>
    <w:rsid w:val="000B4797"/>
    <w:rsid w:val="000B47D3"/>
    <w:rsid w:val="000B50B4"/>
    <w:rsid w:val="000B7026"/>
    <w:rsid w:val="000B7BD6"/>
    <w:rsid w:val="000B7C51"/>
    <w:rsid w:val="000C0104"/>
    <w:rsid w:val="000C06BA"/>
    <w:rsid w:val="000C0766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5631"/>
    <w:rsid w:val="000C574A"/>
    <w:rsid w:val="000C6A17"/>
    <w:rsid w:val="000C744D"/>
    <w:rsid w:val="000D03D4"/>
    <w:rsid w:val="000D1463"/>
    <w:rsid w:val="000D2F31"/>
    <w:rsid w:val="000D4EC4"/>
    <w:rsid w:val="000D5145"/>
    <w:rsid w:val="000D6F8C"/>
    <w:rsid w:val="000D707B"/>
    <w:rsid w:val="000D7F80"/>
    <w:rsid w:val="000E126C"/>
    <w:rsid w:val="000E2119"/>
    <w:rsid w:val="000E2DB0"/>
    <w:rsid w:val="000E31F5"/>
    <w:rsid w:val="000E4375"/>
    <w:rsid w:val="000E43EA"/>
    <w:rsid w:val="000E4AB5"/>
    <w:rsid w:val="000E4DBE"/>
    <w:rsid w:val="000E5679"/>
    <w:rsid w:val="000E7342"/>
    <w:rsid w:val="000E7E40"/>
    <w:rsid w:val="000F136D"/>
    <w:rsid w:val="000F2CC4"/>
    <w:rsid w:val="000F2CE4"/>
    <w:rsid w:val="000F351D"/>
    <w:rsid w:val="000F52CB"/>
    <w:rsid w:val="000F5CE0"/>
    <w:rsid w:val="000F675C"/>
    <w:rsid w:val="000F6F10"/>
    <w:rsid w:val="000F7954"/>
    <w:rsid w:val="00100149"/>
    <w:rsid w:val="00100D6E"/>
    <w:rsid w:val="00100FB6"/>
    <w:rsid w:val="00101C96"/>
    <w:rsid w:val="00104B11"/>
    <w:rsid w:val="00105B34"/>
    <w:rsid w:val="001066D6"/>
    <w:rsid w:val="00107209"/>
    <w:rsid w:val="00107B1E"/>
    <w:rsid w:val="00112668"/>
    <w:rsid w:val="00112C46"/>
    <w:rsid w:val="00112EAE"/>
    <w:rsid w:val="001133E7"/>
    <w:rsid w:val="00114867"/>
    <w:rsid w:val="001148E2"/>
    <w:rsid w:val="00114AB6"/>
    <w:rsid w:val="00115EE4"/>
    <w:rsid w:val="00116106"/>
    <w:rsid w:val="001161BE"/>
    <w:rsid w:val="00117B94"/>
    <w:rsid w:val="001207C5"/>
    <w:rsid w:val="001209CE"/>
    <w:rsid w:val="00122157"/>
    <w:rsid w:val="00125E24"/>
    <w:rsid w:val="0012614B"/>
    <w:rsid w:val="0012637B"/>
    <w:rsid w:val="00126E5D"/>
    <w:rsid w:val="0012729B"/>
    <w:rsid w:val="0013073C"/>
    <w:rsid w:val="0013146C"/>
    <w:rsid w:val="001319CC"/>
    <w:rsid w:val="00133873"/>
    <w:rsid w:val="00134BA9"/>
    <w:rsid w:val="001351EB"/>
    <w:rsid w:val="00136B10"/>
    <w:rsid w:val="001372B0"/>
    <w:rsid w:val="001400AA"/>
    <w:rsid w:val="00140166"/>
    <w:rsid w:val="00140296"/>
    <w:rsid w:val="00140886"/>
    <w:rsid w:val="001410AD"/>
    <w:rsid w:val="001410BC"/>
    <w:rsid w:val="00141479"/>
    <w:rsid w:val="00141A6C"/>
    <w:rsid w:val="00144889"/>
    <w:rsid w:val="00144DAC"/>
    <w:rsid w:val="00146686"/>
    <w:rsid w:val="0014703F"/>
    <w:rsid w:val="00147F21"/>
    <w:rsid w:val="00150226"/>
    <w:rsid w:val="00150669"/>
    <w:rsid w:val="00151103"/>
    <w:rsid w:val="001516BA"/>
    <w:rsid w:val="00151A57"/>
    <w:rsid w:val="0015231D"/>
    <w:rsid w:val="00152B41"/>
    <w:rsid w:val="00152D0D"/>
    <w:rsid w:val="001556E2"/>
    <w:rsid w:val="00155F7D"/>
    <w:rsid w:val="0015670E"/>
    <w:rsid w:val="00157080"/>
    <w:rsid w:val="001572BF"/>
    <w:rsid w:val="0016034A"/>
    <w:rsid w:val="00161BB3"/>
    <w:rsid w:val="00162162"/>
    <w:rsid w:val="00162A4A"/>
    <w:rsid w:val="001643E1"/>
    <w:rsid w:val="00164C44"/>
    <w:rsid w:val="0016566E"/>
    <w:rsid w:val="00165AC0"/>
    <w:rsid w:val="00165B94"/>
    <w:rsid w:val="00166417"/>
    <w:rsid w:val="0017009F"/>
    <w:rsid w:val="00170CC8"/>
    <w:rsid w:val="001717B4"/>
    <w:rsid w:val="00171FEE"/>
    <w:rsid w:val="00174A36"/>
    <w:rsid w:val="00175EEC"/>
    <w:rsid w:val="001776A1"/>
    <w:rsid w:val="00177B08"/>
    <w:rsid w:val="0018074E"/>
    <w:rsid w:val="00181BAC"/>
    <w:rsid w:val="00181E29"/>
    <w:rsid w:val="0018215C"/>
    <w:rsid w:val="001829E3"/>
    <w:rsid w:val="0018317F"/>
    <w:rsid w:val="00183EBA"/>
    <w:rsid w:val="0018566D"/>
    <w:rsid w:val="00185EFC"/>
    <w:rsid w:val="00185FD4"/>
    <w:rsid w:val="0019095B"/>
    <w:rsid w:val="001934CC"/>
    <w:rsid w:val="00193999"/>
    <w:rsid w:val="00194E68"/>
    <w:rsid w:val="0019573C"/>
    <w:rsid w:val="00197688"/>
    <w:rsid w:val="00197D7E"/>
    <w:rsid w:val="00197D8E"/>
    <w:rsid w:val="001A00BC"/>
    <w:rsid w:val="001A0535"/>
    <w:rsid w:val="001A16EE"/>
    <w:rsid w:val="001A1E7E"/>
    <w:rsid w:val="001A29E4"/>
    <w:rsid w:val="001A2D86"/>
    <w:rsid w:val="001A37FB"/>
    <w:rsid w:val="001A3B9E"/>
    <w:rsid w:val="001A4372"/>
    <w:rsid w:val="001A49D9"/>
    <w:rsid w:val="001A4DE5"/>
    <w:rsid w:val="001A5372"/>
    <w:rsid w:val="001A564A"/>
    <w:rsid w:val="001A5EEB"/>
    <w:rsid w:val="001A790C"/>
    <w:rsid w:val="001A7F9F"/>
    <w:rsid w:val="001B021F"/>
    <w:rsid w:val="001B0305"/>
    <w:rsid w:val="001B0ECA"/>
    <w:rsid w:val="001B16C4"/>
    <w:rsid w:val="001B189B"/>
    <w:rsid w:val="001B33B3"/>
    <w:rsid w:val="001B433A"/>
    <w:rsid w:val="001B4439"/>
    <w:rsid w:val="001B4E0B"/>
    <w:rsid w:val="001B4EA9"/>
    <w:rsid w:val="001B5C5A"/>
    <w:rsid w:val="001B65DA"/>
    <w:rsid w:val="001B6796"/>
    <w:rsid w:val="001B7611"/>
    <w:rsid w:val="001B7BCF"/>
    <w:rsid w:val="001B7F0D"/>
    <w:rsid w:val="001C0101"/>
    <w:rsid w:val="001C0C65"/>
    <w:rsid w:val="001C114D"/>
    <w:rsid w:val="001C1F72"/>
    <w:rsid w:val="001C2913"/>
    <w:rsid w:val="001C29D5"/>
    <w:rsid w:val="001C324A"/>
    <w:rsid w:val="001C38C1"/>
    <w:rsid w:val="001C4F75"/>
    <w:rsid w:val="001C516D"/>
    <w:rsid w:val="001C6AD9"/>
    <w:rsid w:val="001C7A5E"/>
    <w:rsid w:val="001D0C7E"/>
    <w:rsid w:val="001D165F"/>
    <w:rsid w:val="001D1F4C"/>
    <w:rsid w:val="001D4CDF"/>
    <w:rsid w:val="001D5101"/>
    <w:rsid w:val="001D5376"/>
    <w:rsid w:val="001D5531"/>
    <w:rsid w:val="001D67EA"/>
    <w:rsid w:val="001D6867"/>
    <w:rsid w:val="001D767A"/>
    <w:rsid w:val="001D7DA5"/>
    <w:rsid w:val="001E2DAF"/>
    <w:rsid w:val="001E3101"/>
    <w:rsid w:val="001E3316"/>
    <w:rsid w:val="001E449E"/>
    <w:rsid w:val="001E4B4E"/>
    <w:rsid w:val="001E56F2"/>
    <w:rsid w:val="001E5F76"/>
    <w:rsid w:val="001E632A"/>
    <w:rsid w:val="001E78B8"/>
    <w:rsid w:val="001F29A6"/>
    <w:rsid w:val="001F29C2"/>
    <w:rsid w:val="001F2CB1"/>
    <w:rsid w:val="001F37AB"/>
    <w:rsid w:val="001F40CA"/>
    <w:rsid w:val="001F45AA"/>
    <w:rsid w:val="001F509F"/>
    <w:rsid w:val="001F631C"/>
    <w:rsid w:val="001F77B4"/>
    <w:rsid w:val="0020111D"/>
    <w:rsid w:val="002028DF"/>
    <w:rsid w:val="00203DEC"/>
    <w:rsid w:val="00203F49"/>
    <w:rsid w:val="00203F66"/>
    <w:rsid w:val="002043F5"/>
    <w:rsid w:val="00204927"/>
    <w:rsid w:val="002050CB"/>
    <w:rsid w:val="00205342"/>
    <w:rsid w:val="0020571D"/>
    <w:rsid w:val="00205A7C"/>
    <w:rsid w:val="00205B9F"/>
    <w:rsid w:val="00206863"/>
    <w:rsid w:val="0020707E"/>
    <w:rsid w:val="002075E7"/>
    <w:rsid w:val="00207AE5"/>
    <w:rsid w:val="002107DC"/>
    <w:rsid w:val="00211467"/>
    <w:rsid w:val="00211589"/>
    <w:rsid w:val="00212184"/>
    <w:rsid w:val="0021408A"/>
    <w:rsid w:val="002143A9"/>
    <w:rsid w:val="002145E7"/>
    <w:rsid w:val="00214808"/>
    <w:rsid w:val="00214E40"/>
    <w:rsid w:val="00214F5D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D54"/>
    <w:rsid w:val="00221C5D"/>
    <w:rsid w:val="00221F35"/>
    <w:rsid w:val="002226E8"/>
    <w:rsid w:val="00222B88"/>
    <w:rsid w:val="002239C1"/>
    <w:rsid w:val="00223E95"/>
    <w:rsid w:val="00225835"/>
    <w:rsid w:val="00225F16"/>
    <w:rsid w:val="00225F2D"/>
    <w:rsid w:val="00226780"/>
    <w:rsid w:val="00226EF6"/>
    <w:rsid w:val="00230475"/>
    <w:rsid w:val="0023344D"/>
    <w:rsid w:val="00234175"/>
    <w:rsid w:val="0023465C"/>
    <w:rsid w:val="00234685"/>
    <w:rsid w:val="0023469E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1084"/>
    <w:rsid w:val="00241158"/>
    <w:rsid w:val="00241618"/>
    <w:rsid w:val="0024201B"/>
    <w:rsid w:val="002432BB"/>
    <w:rsid w:val="00243930"/>
    <w:rsid w:val="00243D39"/>
    <w:rsid w:val="0024458E"/>
    <w:rsid w:val="002452B6"/>
    <w:rsid w:val="002459C7"/>
    <w:rsid w:val="00247017"/>
    <w:rsid w:val="002472C0"/>
    <w:rsid w:val="00247530"/>
    <w:rsid w:val="002513BB"/>
    <w:rsid w:val="00251792"/>
    <w:rsid w:val="002563F3"/>
    <w:rsid w:val="002565D0"/>
    <w:rsid w:val="00256C98"/>
    <w:rsid w:val="002576D5"/>
    <w:rsid w:val="00257751"/>
    <w:rsid w:val="0026240A"/>
    <w:rsid w:val="00264227"/>
    <w:rsid w:val="0026492A"/>
    <w:rsid w:val="00264F99"/>
    <w:rsid w:val="002653DD"/>
    <w:rsid w:val="00266B5E"/>
    <w:rsid w:val="002719AD"/>
    <w:rsid w:val="002719AE"/>
    <w:rsid w:val="00271D6C"/>
    <w:rsid w:val="00273151"/>
    <w:rsid w:val="00274103"/>
    <w:rsid w:val="0027538C"/>
    <w:rsid w:val="00275612"/>
    <w:rsid w:val="00276C3F"/>
    <w:rsid w:val="002772B2"/>
    <w:rsid w:val="0027777B"/>
    <w:rsid w:val="00277A15"/>
    <w:rsid w:val="00277B9A"/>
    <w:rsid w:val="00277F46"/>
    <w:rsid w:val="002808F6"/>
    <w:rsid w:val="0028140C"/>
    <w:rsid w:val="00281697"/>
    <w:rsid w:val="00281A6D"/>
    <w:rsid w:val="00281FA2"/>
    <w:rsid w:val="002820EC"/>
    <w:rsid w:val="00283013"/>
    <w:rsid w:val="00284D25"/>
    <w:rsid w:val="0028540C"/>
    <w:rsid w:val="002857B2"/>
    <w:rsid w:val="00286A94"/>
    <w:rsid w:val="0028726F"/>
    <w:rsid w:val="00287B40"/>
    <w:rsid w:val="002903C9"/>
    <w:rsid w:val="00291035"/>
    <w:rsid w:val="0029106D"/>
    <w:rsid w:val="00291632"/>
    <w:rsid w:val="002925E8"/>
    <w:rsid w:val="00292FC1"/>
    <w:rsid w:val="002931CA"/>
    <w:rsid w:val="0029343F"/>
    <w:rsid w:val="00293765"/>
    <w:rsid w:val="00294908"/>
    <w:rsid w:val="00294C18"/>
    <w:rsid w:val="00294E9D"/>
    <w:rsid w:val="0029510F"/>
    <w:rsid w:val="00295260"/>
    <w:rsid w:val="0029602D"/>
    <w:rsid w:val="00297541"/>
    <w:rsid w:val="002A09C9"/>
    <w:rsid w:val="002A0CD5"/>
    <w:rsid w:val="002A175C"/>
    <w:rsid w:val="002A1A27"/>
    <w:rsid w:val="002A1D96"/>
    <w:rsid w:val="002A2B9C"/>
    <w:rsid w:val="002A39B5"/>
    <w:rsid w:val="002A4C0D"/>
    <w:rsid w:val="002A6A3C"/>
    <w:rsid w:val="002A6DC1"/>
    <w:rsid w:val="002A6E5D"/>
    <w:rsid w:val="002A7204"/>
    <w:rsid w:val="002A78D6"/>
    <w:rsid w:val="002A7D48"/>
    <w:rsid w:val="002A7DFD"/>
    <w:rsid w:val="002B1169"/>
    <w:rsid w:val="002B156C"/>
    <w:rsid w:val="002B1B7E"/>
    <w:rsid w:val="002B2330"/>
    <w:rsid w:val="002B3599"/>
    <w:rsid w:val="002B3D33"/>
    <w:rsid w:val="002B3EEA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B79A3"/>
    <w:rsid w:val="002C035B"/>
    <w:rsid w:val="002C044B"/>
    <w:rsid w:val="002C15E0"/>
    <w:rsid w:val="002C1911"/>
    <w:rsid w:val="002C26B0"/>
    <w:rsid w:val="002C2CCE"/>
    <w:rsid w:val="002C346E"/>
    <w:rsid w:val="002C39C3"/>
    <w:rsid w:val="002C39EB"/>
    <w:rsid w:val="002C47D7"/>
    <w:rsid w:val="002C4ED5"/>
    <w:rsid w:val="002C4F17"/>
    <w:rsid w:val="002C69F6"/>
    <w:rsid w:val="002C7167"/>
    <w:rsid w:val="002C76F1"/>
    <w:rsid w:val="002C7A3D"/>
    <w:rsid w:val="002D1C43"/>
    <w:rsid w:val="002D33B8"/>
    <w:rsid w:val="002D350E"/>
    <w:rsid w:val="002D384F"/>
    <w:rsid w:val="002D395B"/>
    <w:rsid w:val="002D4279"/>
    <w:rsid w:val="002D45BC"/>
    <w:rsid w:val="002D5136"/>
    <w:rsid w:val="002D54D8"/>
    <w:rsid w:val="002D60D6"/>
    <w:rsid w:val="002D7575"/>
    <w:rsid w:val="002D786A"/>
    <w:rsid w:val="002D7DA5"/>
    <w:rsid w:val="002D7F34"/>
    <w:rsid w:val="002E0586"/>
    <w:rsid w:val="002E18E2"/>
    <w:rsid w:val="002E23E6"/>
    <w:rsid w:val="002E3022"/>
    <w:rsid w:val="002E36A8"/>
    <w:rsid w:val="002E3760"/>
    <w:rsid w:val="002E3A56"/>
    <w:rsid w:val="002E4D34"/>
    <w:rsid w:val="002E4DBE"/>
    <w:rsid w:val="002E560B"/>
    <w:rsid w:val="002E5862"/>
    <w:rsid w:val="002E5CA4"/>
    <w:rsid w:val="002E697F"/>
    <w:rsid w:val="002E6E8E"/>
    <w:rsid w:val="002E7BB1"/>
    <w:rsid w:val="002F04F9"/>
    <w:rsid w:val="002F174D"/>
    <w:rsid w:val="002F17CF"/>
    <w:rsid w:val="002F1A56"/>
    <w:rsid w:val="002F1CBE"/>
    <w:rsid w:val="002F4076"/>
    <w:rsid w:val="002F44FE"/>
    <w:rsid w:val="002F4B81"/>
    <w:rsid w:val="002F58C4"/>
    <w:rsid w:val="002F7608"/>
    <w:rsid w:val="002F7730"/>
    <w:rsid w:val="002F7787"/>
    <w:rsid w:val="002F780A"/>
    <w:rsid w:val="0030096F"/>
    <w:rsid w:val="003016A2"/>
    <w:rsid w:val="003018D6"/>
    <w:rsid w:val="003022DE"/>
    <w:rsid w:val="00303193"/>
    <w:rsid w:val="0030366B"/>
    <w:rsid w:val="00304852"/>
    <w:rsid w:val="00305B35"/>
    <w:rsid w:val="0030622E"/>
    <w:rsid w:val="0030683C"/>
    <w:rsid w:val="00306E5D"/>
    <w:rsid w:val="00307C6C"/>
    <w:rsid w:val="00307F51"/>
    <w:rsid w:val="003102FB"/>
    <w:rsid w:val="00310BB2"/>
    <w:rsid w:val="00312C38"/>
    <w:rsid w:val="003139DC"/>
    <w:rsid w:val="00313AF0"/>
    <w:rsid w:val="003141C1"/>
    <w:rsid w:val="003142C6"/>
    <w:rsid w:val="00314423"/>
    <w:rsid w:val="0031561A"/>
    <w:rsid w:val="00317DA2"/>
    <w:rsid w:val="00320850"/>
    <w:rsid w:val="003208F2"/>
    <w:rsid w:val="003209B1"/>
    <w:rsid w:val="0032218E"/>
    <w:rsid w:val="00323475"/>
    <w:rsid w:val="00323BA5"/>
    <w:rsid w:val="00323C16"/>
    <w:rsid w:val="00323E87"/>
    <w:rsid w:val="0032422B"/>
    <w:rsid w:val="0032436A"/>
    <w:rsid w:val="00324C12"/>
    <w:rsid w:val="00324D57"/>
    <w:rsid w:val="003253AA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51"/>
    <w:rsid w:val="00331BF0"/>
    <w:rsid w:val="00332C8D"/>
    <w:rsid w:val="003338A0"/>
    <w:rsid w:val="003340B1"/>
    <w:rsid w:val="003349B2"/>
    <w:rsid w:val="003354DF"/>
    <w:rsid w:val="0033623C"/>
    <w:rsid w:val="0033649C"/>
    <w:rsid w:val="00337574"/>
    <w:rsid w:val="003406CE"/>
    <w:rsid w:val="003407FA"/>
    <w:rsid w:val="00340B0F"/>
    <w:rsid w:val="003414B3"/>
    <w:rsid w:val="00341A60"/>
    <w:rsid w:val="00341F1D"/>
    <w:rsid w:val="003433F8"/>
    <w:rsid w:val="003438DF"/>
    <w:rsid w:val="00343D36"/>
    <w:rsid w:val="0034425B"/>
    <w:rsid w:val="00345B5B"/>
    <w:rsid w:val="0034635C"/>
    <w:rsid w:val="003479CC"/>
    <w:rsid w:val="003507F8"/>
    <w:rsid w:val="0035115D"/>
    <w:rsid w:val="00351607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B23"/>
    <w:rsid w:val="00360529"/>
    <w:rsid w:val="00360B46"/>
    <w:rsid w:val="00360F10"/>
    <w:rsid w:val="00361D5F"/>
    <w:rsid w:val="003620A6"/>
    <w:rsid w:val="0036367F"/>
    <w:rsid w:val="00364AEC"/>
    <w:rsid w:val="00365338"/>
    <w:rsid w:val="003662E1"/>
    <w:rsid w:val="00366B53"/>
    <w:rsid w:val="00367DFC"/>
    <w:rsid w:val="00370054"/>
    <w:rsid w:val="0037027E"/>
    <w:rsid w:val="00370560"/>
    <w:rsid w:val="00370E90"/>
    <w:rsid w:val="00374B58"/>
    <w:rsid w:val="0037511A"/>
    <w:rsid w:val="00375625"/>
    <w:rsid w:val="00375E6D"/>
    <w:rsid w:val="003767AE"/>
    <w:rsid w:val="00376C58"/>
    <w:rsid w:val="00377B9F"/>
    <w:rsid w:val="003809E5"/>
    <w:rsid w:val="00380F14"/>
    <w:rsid w:val="00382D9F"/>
    <w:rsid w:val="00382ECC"/>
    <w:rsid w:val="00383EB9"/>
    <w:rsid w:val="00384613"/>
    <w:rsid w:val="003848D8"/>
    <w:rsid w:val="0038496A"/>
    <w:rsid w:val="00384F41"/>
    <w:rsid w:val="00384FCF"/>
    <w:rsid w:val="0038535F"/>
    <w:rsid w:val="00385613"/>
    <w:rsid w:val="00386851"/>
    <w:rsid w:val="00387A3C"/>
    <w:rsid w:val="003900CB"/>
    <w:rsid w:val="00390B39"/>
    <w:rsid w:val="0039421E"/>
    <w:rsid w:val="003942F1"/>
    <w:rsid w:val="00394548"/>
    <w:rsid w:val="003945D3"/>
    <w:rsid w:val="003948DA"/>
    <w:rsid w:val="00394E6A"/>
    <w:rsid w:val="0039514C"/>
    <w:rsid w:val="003951F0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2303"/>
    <w:rsid w:val="003A434C"/>
    <w:rsid w:val="003A4E9E"/>
    <w:rsid w:val="003A52D2"/>
    <w:rsid w:val="003A6EDD"/>
    <w:rsid w:val="003B127F"/>
    <w:rsid w:val="003B2730"/>
    <w:rsid w:val="003B29FE"/>
    <w:rsid w:val="003B4CBF"/>
    <w:rsid w:val="003B607C"/>
    <w:rsid w:val="003B613A"/>
    <w:rsid w:val="003B6D5B"/>
    <w:rsid w:val="003B6E43"/>
    <w:rsid w:val="003C14B5"/>
    <w:rsid w:val="003C1B43"/>
    <w:rsid w:val="003C2865"/>
    <w:rsid w:val="003C29D3"/>
    <w:rsid w:val="003C2E7F"/>
    <w:rsid w:val="003C4A67"/>
    <w:rsid w:val="003C5470"/>
    <w:rsid w:val="003C55C1"/>
    <w:rsid w:val="003C64E2"/>
    <w:rsid w:val="003C67FD"/>
    <w:rsid w:val="003C7191"/>
    <w:rsid w:val="003C734D"/>
    <w:rsid w:val="003C7E8E"/>
    <w:rsid w:val="003D0437"/>
    <w:rsid w:val="003D0CB2"/>
    <w:rsid w:val="003D0D1D"/>
    <w:rsid w:val="003D14C5"/>
    <w:rsid w:val="003D27F5"/>
    <w:rsid w:val="003D283E"/>
    <w:rsid w:val="003D2ACF"/>
    <w:rsid w:val="003D3797"/>
    <w:rsid w:val="003D3F7A"/>
    <w:rsid w:val="003D45B9"/>
    <w:rsid w:val="003D47E1"/>
    <w:rsid w:val="003D4C35"/>
    <w:rsid w:val="003D4E4D"/>
    <w:rsid w:val="003D5D93"/>
    <w:rsid w:val="003D5E2E"/>
    <w:rsid w:val="003D6A42"/>
    <w:rsid w:val="003D7FE1"/>
    <w:rsid w:val="003E0060"/>
    <w:rsid w:val="003E03E6"/>
    <w:rsid w:val="003E0CB9"/>
    <w:rsid w:val="003E0D03"/>
    <w:rsid w:val="003E3307"/>
    <w:rsid w:val="003E3A7A"/>
    <w:rsid w:val="003E430B"/>
    <w:rsid w:val="003E47AB"/>
    <w:rsid w:val="003E4B2C"/>
    <w:rsid w:val="003E4E03"/>
    <w:rsid w:val="003E5E2C"/>
    <w:rsid w:val="003E60C5"/>
    <w:rsid w:val="003E63D8"/>
    <w:rsid w:val="003E7007"/>
    <w:rsid w:val="003E7120"/>
    <w:rsid w:val="003E7AC4"/>
    <w:rsid w:val="003E7C4B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D59"/>
    <w:rsid w:val="003F6254"/>
    <w:rsid w:val="003F634E"/>
    <w:rsid w:val="003F647E"/>
    <w:rsid w:val="003F65FC"/>
    <w:rsid w:val="00401ACC"/>
    <w:rsid w:val="00402131"/>
    <w:rsid w:val="004023A0"/>
    <w:rsid w:val="004033A5"/>
    <w:rsid w:val="00403452"/>
    <w:rsid w:val="0040515E"/>
    <w:rsid w:val="0040527B"/>
    <w:rsid w:val="00405D1C"/>
    <w:rsid w:val="00406A1C"/>
    <w:rsid w:val="00406EA0"/>
    <w:rsid w:val="00406F14"/>
    <w:rsid w:val="00407294"/>
    <w:rsid w:val="004075C3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BCA"/>
    <w:rsid w:val="00414E1B"/>
    <w:rsid w:val="00414ECD"/>
    <w:rsid w:val="004152B0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EE2"/>
    <w:rsid w:val="00430B1D"/>
    <w:rsid w:val="00432B46"/>
    <w:rsid w:val="0043478C"/>
    <w:rsid w:val="00436243"/>
    <w:rsid w:val="00437DF7"/>
    <w:rsid w:val="00441064"/>
    <w:rsid w:val="004434CF"/>
    <w:rsid w:val="00443763"/>
    <w:rsid w:val="004437C3"/>
    <w:rsid w:val="004438BD"/>
    <w:rsid w:val="004439ED"/>
    <w:rsid w:val="0044425E"/>
    <w:rsid w:val="0044429D"/>
    <w:rsid w:val="00444CBE"/>
    <w:rsid w:val="00444E0B"/>
    <w:rsid w:val="00444F2D"/>
    <w:rsid w:val="00445211"/>
    <w:rsid w:val="00445E77"/>
    <w:rsid w:val="00445EAC"/>
    <w:rsid w:val="004467FF"/>
    <w:rsid w:val="004510C2"/>
    <w:rsid w:val="00451BE7"/>
    <w:rsid w:val="004522AB"/>
    <w:rsid w:val="004524F2"/>
    <w:rsid w:val="00452AF8"/>
    <w:rsid w:val="00453875"/>
    <w:rsid w:val="00455892"/>
    <w:rsid w:val="004564EA"/>
    <w:rsid w:val="00456780"/>
    <w:rsid w:val="00456831"/>
    <w:rsid w:val="004604B3"/>
    <w:rsid w:val="00460809"/>
    <w:rsid w:val="00461027"/>
    <w:rsid w:val="0046107B"/>
    <w:rsid w:val="00461ACB"/>
    <w:rsid w:val="00461D4B"/>
    <w:rsid w:val="0046338E"/>
    <w:rsid w:val="00464A3A"/>
    <w:rsid w:val="00464B6C"/>
    <w:rsid w:val="00464FC6"/>
    <w:rsid w:val="00470A83"/>
    <w:rsid w:val="00470C28"/>
    <w:rsid w:val="00470D40"/>
    <w:rsid w:val="0047170C"/>
    <w:rsid w:val="00471A8C"/>
    <w:rsid w:val="00473483"/>
    <w:rsid w:val="004735B2"/>
    <w:rsid w:val="00473E58"/>
    <w:rsid w:val="00474652"/>
    <w:rsid w:val="00474BE8"/>
    <w:rsid w:val="00474BEA"/>
    <w:rsid w:val="004756BA"/>
    <w:rsid w:val="00476914"/>
    <w:rsid w:val="004771E3"/>
    <w:rsid w:val="0047787F"/>
    <w:rsid w:val="00477C17"/>
    <w:rsid w:val="00477C6F"/>
    <w:rsid w:val="004800BD"/>
    <w:rsid w:val="004800D8"/>
    <w:rsid w:val="004817CE"/>
    <w:rsid w:val="004830C4"/>
    <w:rsid w:val="00483AE8"/>
    <w:rsid w:val="00483EA3"/>
    <w:rsid w:val="0048580B"/>
    <w:rsid w:val="004875A8"/>
    <w:rsid w:val="004879B7"/>
    <w:rsid w:val="004902DD"/>
    <w:rsid w:val="00490517"/>
    <w:rsid w:val="00492407"/>
    <w:rsid w:val="00492490"/>
    <w:rsid w:val="004939C9"/>
    <w:rsid w:val="004939DC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8D7"/>
    <w:rsid w:val="004A4C20"/>
    <w:rsid w:val="004A4ECD"/>
    <w:rsid w:val="004A535A"/>
    <w:rsid w:val="004A5EF7"/>
    <w:rsid w:val="004A613A"/>
    <w:rsid w:val="004A71B6"/>
    <w:rsid w:val="004A79A9"/>
    <w:rsid w:val="004B0520"/>
    <w:rsid w:val="004B0AF6"/>
    <w:rsid w:val="004B1506"/>
    <w:rsid w:val="004B1875"/>
    <w:rsid w:val="004B225F"/>
    <w:rsid w:val="004B26F5"/>
    <w:rsid w:val="004B2707"/>
    <w:rsid w:val="004B2B00"/>
    <w:rsid w:val="004B35AB"/>
    <w:rsid w:val="004B3FF8"/>
    <w:rsid w:val="004B4B39"/>
    <w:rsid w:val="004B61FA"/>
    <w:rsid w:val="004B63DB"/>
    <w:rsid w:val="004B6607"/>
    <w:rsid w:val="004B6641"/>
    <w:rsid w:val="004B6761"/>
    <w:rsid w:val="004B6EDF"/>
    <w:rsid w:val="004B75FD"/>
    <w:rsid w:val="004B78ED"/>
    <w:rsid w:val="004C239B"/>
    <w:rsid w:val="004C4DE2"/>
    <w:rsid w:val="004C5062"/>
    <w:rsid w:val="004C62B6"/>
    <w:rsid w:val="004C6E7B"/>
    <w:rsid w:val="004C79EA"/>
    <w:rsid w:val="004C7A1E"/>
    <w:rsid w:val="004D065A"/>
    <w:rsid w:val="004D06EF"/>
    <w:rsid w:val="004D0DB6"/>
    <w:rsid w:val="004D1628"/>
    <w:rsid w:val="004D1BFA"/>
    <w:rsid w:val="004D32C7"/>
    <w:rsid w:val="004D37E7"/>
    <w:rsid w:val="004D3F61"/>
    <w:rsid w:val="004D5436"/>
    <w:rsid w:val="004D5873"/>
    <w:rsid w:val="004D6DE5"/>
    <w:rsid w:val="004E0707"/>
    <w:rsid w:val="004E1D49"/>
    <w:rsid w:val="004E2356"/>
    <w:rsid w:val="004E285A"/>
    <w:rsid w:val="004E28AD"/>
    <w:rsid w:val="004E29C9"/>
    <w:rsid w:val="004E2B4C"/>
    <w:rsid w:val="004E55C2"/>
    <w:rsid w:val="004E59CA"/>
    <w:rsid w:val="004E5ECF"/>
    <w:rsid w:val="004E66FE"/>
    <w:rsid w:val="004E6F4C"/>
    <w:rsid w:val="004E79CA"/>
    <w:rsid w:val="004F0ADB"/>
    <w:rsid w:val="004F1158"/>
    <w:rsid w:val="004F1A51"/>
    <w:rsid w:val="004F3B88"/>
    <w:rsid w:val="004F4687"/>
    <w:rsid w:val="004F5760"/>
    <w:rsid w:val="004F605A"/>
    <w:rsid w:val="004F6653"/>
    <w:rsid w:val="004F7F4B"/>
    <w:rsid w:val="004F7F80"/>
    <w:rsid w:val="00500096"/>
    <w:rsid w:val="00500985"/>
    <w:rsid w:val="00501D44"/>
    <w:rsid w:val="00502DA1"/>
    <w:rsid w:val="00503518"/>
    <w:rsid w:val="00503CBC"/>
    <w:rsid w:val="00503F2D"/>
    <w:rsid w:val="005055C3"/>
    <w:rsid w:val="00505655"/>
    <w:rsid w:val="00505EAC"/>
    <w:rsid w:val="005062C2"/>
    <w:rsid w:val="005064F7"/>
    <w:rsid w:val="00507A30"/>
    <w:rsid w:val="00507CDC"/>
    <w:rsid w:val="00507F19"/>
    <w:rsid w:val="00510255"/>
    <w:rsid w:val="00511223"/>
    <w:rsid w:val="00511370"/>
    <w:rsid w:val="005133DF"/>
    <w:rsid w:val="00513AE1"/>
    <w:rsid w:val="00514597"/>
    <w:rsid w:val="005147C1"/>
    <w:rsid w:val="00515D83"/>
    <w:rsid w:val="00515DB8"/>
    <w:rsid w:val="00516975"/>
    <w:rsid w:val="00516B0C"/>
    <w:rsid w:val="00517DDA"/>
    <w:rsid w:val="00517E61"/>
    <w:rsid w:val="005202FB"/>
    <w:rsid w:val="00520DBA"/>
    <w:rsid w:val="005216BA"/>
    <w:rsid w:val="005226E1"/>
    <w:rsid w:val="00522C5F"/>
    <w:rsid w:val="00522C77"/>
    <w:rsid w:val="00522DC8"/>
    <w:rsid w:val="00523EFC"/>
    <w:rsid w:val="00524E7D"/>
    <w:rsid w:val="00525D6E"/>
    <w:rsid w:val="005267DF"/>
    <w:rsid w:val="00530D94"/>
    <w:rsid w:val="005313FD"/>
    <w:rsid w:val="00531571"/>
    <w:rsid w:val="0053284B"/>
    <w:rsid w:val="00532F00"/>
    <w:rsid w:val="00533D1D"/>
    <w:rsid w:val="00533EF6"/>
    <w:rsid w:val="00533FD6"/>
    <w:rsid w:val="005347AF"/>
    <w:rsid w:val="00534B15"/>
    <w:rsid w:val="00535D3D"/>
    <w:rsid w:val="00535FC5"/>
    <w:rsid w:val="00537E61"/>
    <w:rsid w:val="005400A0"/>
    <w:rsid w:val="005409DD"/>
    <w:rsid w:val="00541179"/>
    <w:rsid w:val="0054165B"/>
    <w:rsid w:val="00542722"/>
    <w:rsid w:val="00543B80"/>
    <w:rsid w:val="005457DE"/>
    <w:rsid w:val="005460FA"/>
    <w:rsid w:val="00546A03"/>
    <w:rsid w:val="005471A5"/>
    <w:rsid w:val="00547465"/>
    <w:rsid w:val="005503D4"/>
    <w:rsid w:val="005504F3"/>
    <w:rsid w:val="0055162C"/>
    <w:rsid w:val="00552FA8"/>
    <w:rsid w:val="00552FE3"/>
    <w:rsid w:val="0055325E"/>
    <w:rsid w:val="00554718"/>
    <w:rsid w:val="005547B4"/>
    <w:rsid w:val="00554C6A"/>
    <w:rsid w:val="00554DAF"/>
    <w:rsid w:val="00554F4B"/>
    <w:rsid w:val="00557247"/>
    <w:rsid w:val="005579D4"/>
    <w:rsid w:val="00557C06"/>
    <w:rsid w:val="00557D24"/>
    <w:rsid w:val="00560163"/>
    <w:rsid w:val="005603AB"/>
    <w:rsid w:val="00561AA5"/>
    <w:rsid w:val="00561BF0"/>
    <w:rsid w:val="00561F30"/>
    <w:rsid w:val="00561FD5"/>
    <w:rsid w:val="00562108"/>
    <w:rsid w:val="0056253B"/>
    <w:rsid w:val="005632D4"/>
    <w:rsid w:val="0056348C"/>
    <w:rsid w:val="00563BE5"/>
    <w:rsid w:val="0056498E"/>
    <w:rsid w:val="00564BA2"/>
    <w:rsid w:val="00565374"/>
    <w:rsid w:val="00567170"/>
    <w:rsid w:val="0056725B"/>
    <w:rsid w:val="0056729B"/>
    <w:rsid w:val="0057050C"/>
    <w:rsid w:val="00570952"/>
    <w:rsid w:val="0057186A"/>
    <w:rsid w:val="00571BD1"/>
    <w:rsid w:val="00571E51"/>
    <w:rsid w:val="0057236D"/>
    <w:rsid w:val="00573D9B"/>
    <w:rsid w:val="00573E55"/>
    <w:rsid w:val="005759A9"/>
    <w:rsid w:val="00575FC5"/>
    <w:rsid w:val="0057622D"/>
    <w:rsid w:val="00576483"/>
    <w:rsid w:val="0057764E"/>
    <w:rsid w:val="00577BE6"/>
    <w:rsid w:val="0058050A"/>
    <w:rsid w:val="00580A7B"/>
    <w:rsid w:val="00580EA4"/>
    <w:rsid w:val="005824BB"/>
    <w:rsid w:val="005832AB"/>
    <w:rsid w:val="0058397C"/>
    <w:rsid w:val="00585586"/>
    <w:rsid w:val="00585664"/>
    <w:rsid w:val="005859EF"/>
    <w:rsid w:val="005866C7"/>
    <w:rsid w:val="00586DA4"/>
    <w:rsid w:val="00587CC9"/>
    <w:rsid w:val="00591850"/>
    <w:rsid w:val="00591AEC"/>
    <w:rsid w:val="00592097"/>
    <w:rsid w:val="00592F13"/>
    <w:rsid w:val="00593189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A0E59"/>
    <w:rsid w:val="005A10B5"/>
    <w:rsid w:val="005A1FE8"/>
    <w:rsid w:val="005A32BE"/>
    <w:rsid w:val="005A36D9"/>
    <w:rsid w:val="005A3DEE"/>
    <w:rsid w:val="005A446A"/>
    <w:rsid w:val="005A4ED5"/>
    <w:rsid w:val="005A6693"/>
    <w:rsid w:val="005A680D"/>
    <w:rsid w:val="005A6A63"/>
    <w:rsid w:val="005A75E5"/>
    <w:rsid w:val="005B1A0C"/>
    <w:rsid w:val="005B1AEF"/>
    <w:rsid w:val="005B1C08"/>
    <w:rsid w:val="005B2230"/>
    <w:rsid w:val="005B2C21"/>
    <w:rsid w:val="005B3084"/>
    <w:rsid w:val="005B5C8B"/>
    <w:rsid w:val="005B610F"/>
    <w:rsid w:val="005B6638"/>
    <w:rsid w:val="005B67FA"/>
    <w:rsid w:val="005B6CAD"/>
    <w:rsid w:val="005B6E1F"/>
    <w:rsid w:val="005B6E37"/>
    <w:rsid w:val="005B6ECB"/>
    <w:rsid w:val="005B7147"/>
    <w:rsid w:val="005B7E4F"/>
    <w:rsid w:val="005C07A4"/>
    <w:rsid w:val="005C1CBF"/>
    <w:rsid w:val="005C31BB"/>
    <w:rsid w:val="005C41A4"/>
    <w:rsid w:val="005C4977"/>
    <w:rsid w:val="005C5803"/>
    <w:rsid w:val="005C5B68"/>
    <w:rsid w:val="005C5BCE"/>
    <w:rsid w:val="005C67CB"/>
    <w:rsid w:val="005C6919"/>
    <w:rsid w:val="005C715B"/>
    <w:rsid w:val="005C7279"/>
    <w:rsid w:val="005C76CE"/>
    <w:rsid w:val="005C7D2A"/>
    <w:rsid w:val="005D0205"/>
    <w:rsid w:val="005D1407"/>
    <w:rsid w:val="005D239F"/>
    <w:rsid w:val="005D2A2C"/>
    <w:rsid w:val="005D2D9C"/>
    <w:rsid w:val="005D2E39"/>
    <w:rsid w:val="005D3062"/>
    <w:rsid w:val="005D3315"/>
    <w:rsid w:val="005D3A92"/>
    <w:rsid w:val="005D4437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74E7"/>
    <w:rsid w:val="005D7880"/>
    <w:rsid w:val="005D78C2"/>
    <w:rsid w:val="005D7B5B"/>
    <w:rsid w:val="005E02BB"/>
    <w:rsid w:val="005E0992"/>
    <w:rsid w:val="005E0FBB"/>
    <w:rsid w:val="005E1042"/>
    <w:rsid w:val="005E2004"/>
    <w:rsid w:val="005E27E5"/>
    <w:rsid w:val="005E2B1D"/>
    <w:rsid w:val="005E3323"/>
    <w:rsid w:val="005E3D7B"/>
    <w:rsid w:val="005E4A75"/>
    <w:rsid w:val="005E4C30"/>
    <w:rsid w:val="005E5B15"/>
    <w:rsid w:val="005E5CEF"/>
    <w:rsid w:val="005F0AE4"/>
    <w:rsid w:val="005F24F4"/>
    <w:rsid w:val="005F25BC"/>
    <w:rsid w:val="005F286B"/>
    <w:rsid w:val="005F38C6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75EF"/>
    <w:rsid w:val="005F7842"/>
    <w:rsid w:val="005F7BA3"/>
    <w:rsid w:val="0060122A"/>
    <w:rsid w:val="00601E8F"/>
    <w:rsid w:val="00602B0E"/>
    <w:rsid w:val="00603557"/>
    <w:rsid w:val="0060469E"/>
    <w:rsid w:val="00604EDA"/>
    <w:rsid w:val="00605533"/>
    <w:rsid w:val="00606910"/>
    <w:rsid w:val="006074C5"/>
    <w:rsid w:val="006105E5"/>
    <w:rsid w:val="00611132"/>
    <w:rsid w:val="00612710"/>
    <w:rsid w:val="00612AD5"/>
    <w:rsid w:val="00612DE1"/>
    <w:rsid w:val="00612FCB"/>
    <w:rsid w:val="0061303B"/>
    <w:rsid w:val="0061350E"/>
    <w:rsid w:val="006146DE"/>
    <w:rsid w:val="00614B69"/>
    <w:rsid w:val="006151D5"/>
    <w:rsid w:val="00615CF8"/>
    <w:rsid w:val="0061675A"/>
    <w:rsid w:val="006170E2"/>
    <w:rsid w:val="00617F6A"/>
    <w:rsid w:val="006205AE"/>
    <w:rsid w:val="00620758"/>
    <w:rsid w:val="0062081F"/>
    <w:rsid w:val="006210DF"/>
    <w:rsid w:val="006213F2"/>
    <w:rsid w:val="006218C6"/>
    <w:rsid w:val="0062193E"/>
    <w:rsid w:val="00622C83"/>
    <w:rsid w:val="00622DE4"/>
    <w:rsid w:val="00623C77"/>
    <w:rsid w:val="00623E8E"/>
    <w:rsid w:val="006246A6"/>
    <w:rsid w:val="0062603D"/>
    <w:rsid w:val="00626FCF"/>
    <w:rsid w:val="00631A23"/>
    <w:rsid w:val="00633492"/>
    <w:rsid w:val="006335FD"/>
    <w:rsid w:val="006343A9"/>
    <w:rsid w:val="00634FB2"/>
    <w:rsid w:val="006354F4"/>
    <w:rsid w:val="00636541"/>
    <w:rsid w:val="00636D99"/>
    <w:rsid w:val="00642388"/>
    <w:rsid w:val="00642CB1"/>
    <w:rsid w:val="00642E02"/>
    <w:rsid w:val="00642E1A"/>
    <w:rsid w:val="00643493"/>
    <w:rsid w:val="006444C2"/>
    <w:rsid w:val="0064565F"/>
    <w:rsid w:val="006456F3"/>
    <w:rsid w:val="00645A48"/>
    <w:rsid w:val="00645B1E"/>
    <w:rsid w:val="00646EBC"/>
    <w:rsid w:val="00646EE8"/>
    <w:rsid w:val="006472C9"/>
    <w:rsid w:val="00647A63"/>
    <w:rsid w:val="00647CDF"/>
    <w:rsid w:val="00650160"/>
    <w:rsid w:val="006505C5"/>
    <w:rsid w:val="00651466"/>
    <w:rsid w:val="006516C9"/>
    <w:rsid w:val="006523EA"/>
    <w:rsid w:val="00652718"/>
    <w:rsid w:val="00652CE0"/>
    <w:rsid w:val="00654552"/>
    <w:rsid w:val="00654D5E"/>
    <w:rsid w:val="00655502"/>
    <w:rsid w:val="00655F7A"/>
    <w:rsid w:val="006569E2"/>
    <w:rsid w:val="00656A1C"/>
    <w:rsid w:val="006612F4"/>
    <w:rsid w:val="006623C1"/>
    <w:rsid w:val="00662B12"/>
    <w:rsid w:val="00662D48"/>
    <w:rsid w:val="0066388E"/>
    <w:rsid w:val="006641BE"/>
    <w:rsid w:val="006652AE"/>
    <w:rsid w:val="00665A7F"/>
    <w:rsid w:val="0066633C"/>
    <w:rsid w:val="0066643F"/>
    <w:rsid w:val="00666913"/>
    <w:rsid w:val="006675C2"/>
    <w:rsid w:val="00667684"/>
    <w:rsid w:val="00667E14"/>
    <w:rsid w:val="00667E9C"/>
    <w:rsid w:val="0067091B"/>
    <w:rsid w:val="00670AAF"/>
    <w:rsid w:val="006728E1"/>
    <w:rsid w:val="00672B5F"/>
    <w:rsid w:val="00674A6F"/>
    <w:rsid w:val="00674D49"/>
    <w:rsid w:val="006752B1"/>
    <w:rsid w:val="00676DA9"/>
    <w:rsid w:val="0067713B"/>
    <w:rsid w:val="00677320"/>
    <w:rsid w:val="006773A4"/>
    <w:rsid w:val="00677C0E"/>
    <w:rsid w:val="00680629"/>
    <w:rsid w:val="00682441"/>
    <w:rsid w:val="006827FA"/>
    <w:rsid w:val="006829DE"/>
    <w:rsid w:val="00683025"/>
    <w:rsid w:val="00683A1A"/>
    <w:rsid w:val="00683DF5"/>
    <w:rsid w:val="00684605"/>
    <w:rsid w:val="006865A0"/>
    <w:rsid w:val="00686EAB"/>
    <w:rsid w:val="00686EC2"/>
    <w:rsid w:val="00686FC4"/>
    <w:rsid w:val="006871F7"/>
    <w:rsid w:val="006877F4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3602"/>
    <w:rsid w:val="00693A81"/>
    <w:rsid w:val="00693AF4"/>
    <w:rsid w:val="006942B7"/>
    <w:rsid w:val="00694F49"/>
    <w:rsid w:val="006953DA"/>
    <w:rsid w:val="0069652F"/>
    <w:rsid w:val="006A122B"/>
    <w:rsid w:val="006A1F3F"/>
    <w:rsid w:val="006A22BC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5F5"/>
    <w:rsid w:val="006B27C5"/>
    <w:rsid w:val="006B3635"/>
    <w:rsid w:val="006B3927"/>
    <w:rsid w:val="006B3B31"/>
    <w:rsid w:val="006B45BA"/>
    <w:rsid w:val="006B4F78"/>
    <w:rsid w:val="006B5844"/>
    <w:rsid w:val="006B6547"/>
    <w:rsid w:val="006B66D5"/>
    <w:rsid w:val="006B6C42"/>
    <w:rsid w:val="006B7075"/>
    <w:rsid w:val="006C07BE"/>
    <w:rsid w:val="006C143A"/>
    <w:rsid w:val="006C268E"/>
    <w:rsid w:val="006C2DCA"/>
    <w:rsid w:val="006C30C4"/>
    <w:rsid w:val="006C4322"/>
    <w:rsid w:val="006C4431"/>
    <w:rsid w:val="006C480F"/>
    <w:rsid w:val="006C4DD6"/>
    <w:rsid w:val="006C4E78"/>
    <w:rsid w:val="006C52BB"/>
    <w:rsid w:val="006C6EA0"/>
    <w:rsid w:val="006C7908"/>
    <w:rsid w:val="006D026A"/>
    <w:rsid w:val="006D2EC1"/>
    <w:rsid w:val="006D4037"/>
    <w:rsid w:val="006D5236"/>
    <w:rsid w:val="006D5E4F"/>
    <w:rsid w:val="006D743A"/>
    <w:rsid w:val="006D75A5"/>
    <w:rsid w:val="006E0AF7"/>
    <w:rsid w:val="006E0FF9"/>
    <w:rsid w:val="006E37DA"/>
    <w:rsid w:val="006E49AF"/>
    <w:rsid w:val="006E546A"/>
    <w:rsid w:val="006E7E35"/>
    <w:rsid w:val="006F015B"/>
    <w:rsid w:val="006F1A5D"/>
    <w:rsid w:val="006F237C"/>
    <w:rsid w:val="006F4B63"/>
    <w:rsid w:val="006F5FBE"/>
    <w:rsid w:val="006F7347"/>
    <w:rsid w:val="006F744C"/>
    <w:rsid w:val="007006A7"/>
    <w:rsid w:val="00701911"/>
    <w:rsid w:val="00702494"/>
    <w:rsid w:val="00702EDB"/>
    <w:rsid w:val="00703041"/>
    <w:rsid w:val="0070305D"/>
    <w:rsid w:val="0070425F"/>
    <w:rsid w:val="00704F25"/>
    <w:rsid w:val="0070504A"/>
    <w:rsid w:val="0070566E"/>
    <w:rsid w:val="00705A31"/>
    <w:rsid w:val="00705FD6"/>
    <w:rsid w:val="007062AA"/>
    <w:rsid w:val="0071025F"/>
    <w:rsid w:val="00712478"/>
    <w:rsid w:val="00712E81"/>
    <w:rsid w:val="00713E6C"/>
    <w:rsid w:val="00714217"/>
    <w:rsid w:val="00715EB8"/>
    <w:rsid w:val="0071618A"/>
    <w:rsid w:val="007174F2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75FB"/>
    <w:rsid w:val="00730E3B"/>
    <w:rsid w:val="007311EE"/>
    <w:rsid w:val="00731F80"/>
    <w:rsid w:val="00732794"/>
    <w:rsid w:val="00732879"/>
    <w:rsid w:val="00732F9C"/>
    <w:rsid w:val="00733751"/>
    <w:rsid w:val="007339BA"/>
    <w:rsid w:val="007363F0"/>
    <w:rsid w:val="007366D2"/>
    <w:rsid w:val="00737682"/>
    <w:rsid w:val="00742167"/>
    <w:rsid w:val="007421AD"/>
    <w:rsid w:val="007425F7"/>
    <w:rsid w:val="00743C8F"/>
    <w:rsid w:val="00744358"/>
    <w:rsid w:val="007447A0"/>
    <w:rsid w:val="00746EDF"/>
    <w:rsid w:val="00746F12"/>
    <w:rsid w:val="00750916"/>
    <w:rsid w:val="00751454"/>
    <w:rsid w:val="00751B7D"/>
    <w:rsid w:val="00752452"/>
    <w:rsid w:val="00752F40"/>
    <w:rsid w:val="00753864"/>
    <w:rsid w:val="007547A0"/>
    <w:rsid w:val="00754864"/>
    <w:rsid w:val="00754977"/>
    <w:rsid w:val="0075628D"/>
    <w:rsid w:val="00756B09"/>
    <w:rsid w:val="00756E51"/>
    <w:rsid w:val="00757338"/>
    <w:rsid w:val="00757592"/>
    <w:rsid w:val="00757730"/>
    <w:rsid w:val="00760C76"/>
    <w:rsid w:val="00760EE5"/>
    <w:rsid w:val="00761CB2"/>
    <w:rsid w:val="007650AA"/>
    <w:rsid w:val="0076685B"/>
    <w:rsid w:val="00766F7A"/>
    <w:rsid w:val="007705EC"/>
    <w:rsid w:val="00770D9B"/>
    <w:rsid w:val="00770E6D"/>
    <w:rsid w:val="00773430"/>
    <w:rsid w:val="00773A57"/>
    <w:rsid w:val="007752EA"/>
    <w:rsid w:val="00775397"/>
    <w:rsid w:val="00775B45"/>
    <w:rsid w:val="00775D61"/>
    <w:rsid w:val="00775E7A"/>
    <w:rsid w:val="00776FDA"/>
    <w:rsid w:val="00777420"/>
    <w:rsid w:val="0077789C"/>
    <w:rsid w:val="00780439"/>
    <w:rsid w:val="0078190A"/>
    <w:rsid w:val="00781F57"/>
    <w:rsid w:val="0078282A"/>
    <w:rsid w:val="00784BE3"/>
    <w:rsid w:val="00784CC0"/>
    <w:rsid w:val="00784FC0"/>
    <w:rsid w:val="00785501"/>
    <w:rsid w:val="007863FD"/>
    <w:rsid w:val="007865A0"/>
    <w:rsid w:val="0078715D"/>
    <w:rsid w:val="00790C4B"/>
    <w:rsid w:val="00790D39"/>
    <w:rsid w:val="00790D47"/>
    <w:rsid w:val="007911F8"/>
    <w:rsid w:val="00791EDD"/>
    <w:rsid w:val="00793926"/>
    <w:rsid w:val="00793CD6"/>
    <w:rsid w:val="0079449E"/>
    <w:rsid w:val="0079558A"/>
    <w:rsid w:val="00795D93"/>
    <w:rsid w:val="00795E1B"/>
    <w:rsid w:val="00795E6D"/>
    <w:rsid w:val="00795E8E"/>
    <w:rsid w:val="007964FA"/>
    <w:rsid w:val="00797036"/>
    <w:rsid w:val="00797189"/>
    <w:rsid w:val="007A0228"/>
    <w:rsid w:val="007A02A8"/>
    <w:rsid w:val="007A0785"/>
    <w:rsid w:val="007A28E8"/>
    <w:rsid w:val="007A2BA2"/>
    <w:rsid w:val="007A313C"/>
    <w:rsid w:val="007A335F"/>
    <w:rsid w:val="007A3D0A"/>
    <w:rsid w:val="007A3D9E"/>
    <w:rsid w:val="007A4222"/>
    <w:rsid w:val="007A6471"/>
    <w:rsid w:val="007A672C"/>
    <w:rsid w:val="007A7575"/>
    <w:rsid w:val="007A772A"/>
    <w:rsid w:val="007B18CC"/>
    <w:rsid w:val="007B255E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9E"/>
    <w:rsid w:val="007B71B8"/>
    <w:rsid w:val="007B7757"/>
    <w:rsid w:val="007B7D81"/>
    <w:rsid w:val="007C0610"/>
    <w:rsid w:val="007C0F76"/>
    <w:rsid w:val="007C17FA"/>
    <w:rsid w:val="007C2F70"/>
    <w:rsid w:val="007C31FF"/>
    <w:rsid w:val="007C479A"/>
    <w:rsid w:val="007C49E6"/>
    <w:rsid w:val="007C522A"/>
    <w:rsid w:val="007C538D"/>
    <w:rsid w:val="007C55A6"/>
    <w:rsid w:val="007C5863"/>
    <w:rsid w:val="007C5C76"/>
    <w:rsid w:val="007C60CC"/>
    <w:rsid w:val="007C734C"/>
    <w:rsid w:val="007D04D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60FA"/>
    <w:rsid w:val="007E6122"/>
    <w:rsid w:val="007E6DBA"/>
    <w:rsid w:val="007E70C7"/>
    <w:rsid w:val="007E76B3"/>
    <w:rsid w:val="007E7A05"/>
    <w:rsid w:val="007F04DE"/>
    <w:rsid w:val="007F0A1E"/>
    <w:rsid w:val="007F0AE3"/>
    <w:rsid w:val="007F197D"/>
    <w:rsid w:val="007F2590"/>
    <w:rsid w:val="007F2D3F"/>
    <w:rsid w:val="007F32A9"/>
    <w:rsid w:val="007F3525"/>
    <w:rsid w:val="007F399C"/>
    <w:rsid w:val="007F39F0"/>
    <w:rsid w:val="007F56E5"/>
    <w:rsid w:val="007F5A8C"/>
    <w:rsid w:val="007F5F4E"/>
    <w:rsid w:val="007F68AD"/>
    <w:rsid w:val="007F698A"/>
    <w:rsid w:val="007F724E"/>
    <w:rsid w:val="007F7F34"/>
    <w:rsid w:val="00801009"/>
    <w:rsid w:val="0080186B"/>
    <w:rsid w:val="0080233B"/>
    <w:rsid w:val="008023DC"/>
    <w:rsid w:val="0080290B"/>
    <w:rsid w:val="008054F5"/>
    <w:rsid w:val="00805B38"/>
    <w:rsid w:val="0080624B"/>
    <w:rsid w:val="00806B69"/>
    <w:rsid w:val="008076DA"/>
    <w:rsid w:val="00810010"/>
    <w:rsid w:val="00810537"/>
    <w:rsid w:val="00810A7D"/>
    <w:rsid w:val="00811B71"/>
    <w:rsid w:val="008127AD"/>
    <w:rsid w:val="00812B50"/>
    <w:rsid w:val="00813150"/>
    <w:rsid w:val="00814316"/>
    <w:rsid w:val="0081562E"/>
    <w:rsid w:val="00815680"/>
    <w:rsid w:val="008158B3"/>
    <w:rsid w:val="00815C2E"/>
    <w:rsid w:val="00815CBC"/>
    <w:rsid w:val="008201DC"/>
    <w:rsid w:val="00820A75"/>
    <w:rsid w:val="0082126E"/>
    <w:rsid w:val="008243D9"/>
    <w:rsid w:val="008244F6"/>
    <w:rsid w:val="00824A1B"/>
    <w:rsid w:val="0082588C"/>
    <w:rsid w:val="008262C5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F10"/>
    <w:rsid w:val="00832CF0"/>
    <w:rsid w:val="00833BE4"/>
    <w:rsid w:val="00833D53"/>
    <w:rsid w:val="00834BA4"/>
    <w:rsid w:val="00834EBA"/>
    <w:rsid w:val="0083633B"/>
    <w:rsid w:val="00836F0E"/>
    <w:rsid w:val="0083723F"/>
    <w:rsid w:val="00837A51"/>
    <w:rsid w:val="0084017F"/>
    <w:rsid w:val="008403F2"/>
    <w:rsid w:val="00841CBF"/>
    <w:rsid w:val="0084229B"/>
    <w:rsid w:val="008453F1"/>
    <w:rsid w:val="0084650A"/>
    <w:rsid w:val="00846AB1"/>
    <w:rsid w:val="00846CD7"/>
    <w:rsid w:val="00847244"/>
    <w:rsid w:val="0085020C"/>
    <w:rsid w:val="0085044B"/>
    <w:rsid w:val="008520DB"/>
    <w:rsid w:val="0085354C"/>
    <w:rsid w:val="00853864"/>
    <w:rsid w:val="00853BF2"/>
    <w:rsid w:val="0085417D"/>
    <w:rsid w:val="008549E0"/>
    <w:rsid w:val="00854F43"/>
    <w:rsid w:val="0085505A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EEA"/>
    <w:rsid w:val="00860F00"/>
    <w:rsid w:val="00861F71"/>
    <w:rsid w:val="00862280"/>
    <w:rsid w:val="00863BD5"/>
    <w:rsid w:val="008653E3"/>
    <w:rsid w:val="00865A45"/>
    <w:rsid w:val="00866C57"/>
    <w:rsid w:val="008674E7"/>
    <w:rsid w:val="0086794D"/>
    <w:rsid w:val="00867D37"/>
    <w:rsid w:val="0087008E"/>
    <w:rsid w:val="00870814"/>
    <w:rsid w:val="0087151E"/>
    <w:rsid w:val="00872C82"/>
    <w:rsid w:val="0087363F"/>
    <w:rsid w:val="008736DB"/>
    <w:rsid w:val="00873F48"/>
    <w:rsid w:val="00874744"/>
    <w:rsid w:val="00874CC2"/>
    <w:rsid w:val="0087562C"/>
    <w:rsid w:val="008766CE"/>
    <w:rsid w:val="0088053B"/>
    <w:rsid w:val="00880678"/>
    <w:rsid w:val="00880BF3"/>
    <w:rsid w:val="00880C9E"/>
    <w:rsid w:val="008810C2"/>
    <w:rsid w:val="00881887"/>
    <w:rsid w:val="00881C26"/>
    <w:rsid w:val="008827F5"/>
    <w:rsid w:val="008848B0"/>
    <w:rsid w:val="00884F52"/>
    <w:rsid w:val="00885325"/>
    <w:rsid w:val="00885796"/>
    <w:rsid w:val="008860E6"/>
    <w:rsid w:val="008868D4"/>
    <w:rsid w:val="00887958"/>
    <w:rsid w:val="008902E4"/>
    <w:rsid w:val="0089060B"/>
    <w:rsid w:val="00890D13"/>
    <w:rsid w:val="00890DEC"/>
    <w:rsid w:val="00891641"/>
    <w:rsid w:val="008928AF"/>
    <w:rsid w:val="00892AD2"/>
    <w:rsid w:val="008943B4"/>
    <w:rsid w:val="00894B93"/>
    <w:rsid w:val="00894CBB"/>
    <w:rsid w:val="008958B4"/>
    <w:rsid w:val="00897A87"/>
    <w:rsid w:val="00897AAB"/>
    <w:rsid w:val="00897F3A"/>
    <w:rsid w:val="008A172B"/>
    <w:rsid w:val="008A17C3"/>
    <w:rsid w:val="008A39F4"/>
    <w:rsid w:val="008A465C"/>
    <w:rsid w:val="008A4E43"/>
    <w:rsid w:val="008A54A6"/>
    <w:rsid w:val="008A5660"/>
    <w:rsid w:val="008A6641"/>
    <w:rsid w:val="008A6CE6"/>
    <w:rsid w:val="008A6E98"/>
    <w:rsid w:val="008A7AE3"/>
    <w:rsid w:val="008A7EAE"/>
    <w:rsid w:val="008A7EBE"/>
    <w:rsid w:val="008B04A3"/>
    <w:rsid w:val="008B0D9B"/>
    <w:rsid w:val="008B13F1"/>
    <w:rsid w:val="008B1675"/>
    <w:rsid w:val="008B1765"/>
    <w:rsid w:val="008B5002"/>
    <w:rsid w:val="008B6488"/>
    <w:rsid w:val="008C14AF"/>
    <w:rsid w:val="008C18B2"/>
    <w:rsid w:val="008C2EAA"/>
    <w:rsid w:val="008C3552"/>
    <w:rsid w:val="008C3694"/>
    <w:rsid w:val="008C3D20"/>
    <w:rsid w:val="008C4B37"/>
    <w:rsid w:val="008C5370"/>
    <w:rsid w:val="008C538A"/>
    <w:rsid w:val="008C5F17"/>
    <w:rsid w:val="008C6F59"/>
    <w:rsid w:val="008C72E1"/>
    <w:rsid w:val="008C7913"/>
    <w:rsid w:val="008D0224"/>
    <w:rsid w:val="008D07B6"/>
    <w:rsid w:val="008D0D20"/>
    <w:rsid w:val="008D0EDE"/>
    <w:rsid w:val="008D124A"/>
    <w:rsid w:val="008D2832"/>
    <w:rsid w:val="008D2B15"/>
    <w:rsid w:val="008D55C1"/>
    <w:rsid w:val="008D55EA"/>
    <w:rsid w:val="008D649C"/>
    <w:rsid w:val="008D7766"/>
    <w:rsid w:val="008D7C8D"/>
    <w:rsid w:val="008D7DDA"/>
    <w:rsid w:val="008E0BFB"/>
    <w:rsid w:val="008E1B45"/>
    <w:rsid w:val="008E1F1D"/>
    <w:rsid w:val="008E32BF"/>
    <w:rsid w:val="008E464D"/>
    <w:rsid w:val="008E5D2B"/>
    <w:rsid w:val="008E7C9A"/>
    <w:rsid w:val="008E7E82"/>
    <w:rsid w:val="008F093D"/>
    <w:rsid w:val="008F0BC3"/>
    <w:rsid w:val="008F1141"/>
    <w:rsid w:val="008F2E3F"/>
    <w:rsid w:val="008F5088"/>
    <w:rsid w:val="008F6203"/>
    <w:rsid w:val="008F6268"/>
    <w:rsid w:val="008F6391"/>
    <w:rsid w:val="008F6FB0"/>
    <w:rsid w:val="00900191"/>
    <w:rsid w:val="00900712"/>
    <w:rsid w:val="00900719"/>
    <w:rsid w:val="00900797"/>
    <w:rsid w:val="00901A22"/>
    <w:rsid w:val="00901D54"/>
    <w:rsid w:val="009021AC"/>
    <w:rsid w:val="00902A82"/>
    <w:rsid w:val="00903DE3"/>
    <w:rsid w:val="00903F1D"/>
    <w:rsid w:val="00903FEF"/>
    <w:rsid w:val="009046B4"/>
    <w:rsid w:val="00904FD3"/>
    <w:rsid w:val="00905179"/>
    <w:rsid w:val="00906134"/>
    <w:rsid w:val="00906385"/>
    <w:rsid w:val="00906547"/>
    <w:rsid w:val="00907844"/>
    <w:rsid w:val="009100CE"/>
    <w:rsid w:val="009102C4"/>
    <w:rsid w:val="00912031"/>
    <w:rsid w:val="009128A9"/>
    <w:rsid w:val="0091316B"/>
    <w:rsid w:val="009133C7"/>
    <w:rsid w:val="00913E40"/>
    <w:rsid w:val="00913F12"/>
    <w:rsid w:val="00915C89"/>
    <w:rsid w:val="00915D6E"/>
    <w:rsid w:val="00916CB6"/>
    <w:rsid w:val="00916EE7"/>
    <w:rsid w:val="009170EB"/>
    <w:rsid w:val="00917297"/>
    <w:rsid w:val="00920DA6"/>
    <w:rsid w:val="0092127F"/>
    <w:rsid w:val="0092187B"/>
    <w:rsid w:val="00921CEA"/>
    <w:rsid w:val="00921EF5"/>
    <w:rsid w:val="00921FA0"/>
    <w:rsid w:val="00923CB5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D79"/>
    <w:rsid w:val="0094133B"/>
    <w:rsid w:val="00941B41"/>
    <w:rsid w:val="00942045"/>
    <w:rsid w:val="009453A6"/>
    <w:rsid w:val="009460D2"/>
    <w:rsid w:val="009464C6"/>
    <w:rsid w:val="009466E0"/>
    <w:rsid w:val="00946CC9"/>
    <w:rsid w:val="009474C8"/>
    <w:rsid w:val="0095117F"/>
    <w:rsid w:val="00951F9C"/>
    <w:rsid w:val="0095211A"/>
    <w:rsid w:val="0095249F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57EDE"/>
    <w:rsid w:val="00961899"/>
    <w:rsid w:val="009626E1"/>
    <w:rsid w:val="00962819"/>
    <w:rsid w:val="00962A19"/>
    <w:rsid w:val="009638D8"/>
    <w:rsid w:val="00963A62"/>
    <w:rsid w:val="00964D0A"/>
    <w:rsid w:val="00965BCC"/>
    <w:rsid w:val="00967EE1"/>
    <w:rsid w:val="009717BF"/>
    <w:rsid w:val="00971CFA"/>
    <w:rsid w:val="0097216A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45AC"/>
    <w:rsid w:val="009847C1"/>
    <w:rsid w:val="00984AEA"/>
    <w:rsid w:val="00985E6C"/>
    <w:rsid w:val="00985FF1"/>
    <w:rsid w:val="0098699C"/>
    <w:rsid w:val="009874C6"/>
    <w:rsid w:val="00990330"/>
    <w:rsid w:val="009909DA"/>
    <w:rsid w:val="00991C0E"/>
    <w:rsid w:val="00992859"/>
    <w:rsid w:val="00993356"/>
    <w:rsid w:val="00993367"/>
    <w:rsid w:val="009955A2"/>
    <w:rsid w:val="00995A30"/>
    <w:rsid w:val="00996465"/>
    <w:rsid w:val="00996A2A"/>
    <w:rsid w:val="00996A60"/>
    <w:rsid w:val="00997427"/>
    <w:rsid w:val="00997975"/>
    <w:rsid w:val="009A0312"/>
    <w:rsid w:val="009A0736"/>
    <w:rsid w:val="009A1F83"/>
    <w:rsid w:val="009A2DF3"/>
    <w:rsid w:val="009A2FFA"/>
    <w:rsid w:val="009A3338"/>
    <w:rsid w:val="009A3648"/>
    <w:rsid w:val="009A420E"/>
    <w:rsid w:val="009A423C"/>
    <w:rsid w:val="009A5487"/>
    <w:rsid w:val="009A65B6"/>
    <w:rsid w:val="009A77EC"/>
    <w:rsid w:val="009A7D48"/>
    <w:rsid w:val="009B06BC"/>
    <w:rsid w:val="009B1D7E"/>
    <w:rsid w:val="009B22EC"/>
    <w:rsid w:val="009B3910"/>
    <w:rsid w:val="009B3B80"/>
    <w:rsid w:val="009B4B31"/>
    <w:rsid w:val="009B66EA"/>
    <w:rsid w:val="009C0064"/>
    <w:rsid w:val="009C05B1"/>
    <w:rsid w:val="009C099C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CA7"/>
    <w:rsid w:val="009C50D0"/>
    <w:rsid w:val="009C53B3"/>
    <w:rsid w:val="009C5C34"/>
    <w:rsid w:val="009C5D66"/>
    <w:rsid w:val="009C5E56"/>
    <w:rsid w:val="009C6B18"/>
    <w:rsid w:val="009D040E"/>
    <w:rsid w:val="009D1543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7ED8"/>
    <w:rsid w:val="009E0185"/>
    <w:rsid w:val="009E14C9"/>
    <w:rsid w:val="009E16D6"/>
    <w:rsid w:val="009E1E82"/>
    <w:rsid w:val="009E1F5B"/>
    <w:rsid w:val="009E319B"/>
    <w:rsid w:val="009E35AC"/>
    <w:rsid w:val="009E365F"/>
    <w:rsid w:val="009E5B41"/>
    <w:rsid w:val="009E6448"/>
    <w:rsid w:val="009E6C40"/>
    <w:rsid w:val="009E7448"/>
    <w:rsid w:val="009F02D1"/>
    <w:rsid w:val="009F1211"/>
    <w:rsid w:val="009F1DAE"/>
    <w:rsid w:val="009F2FBD"/>
    <w:rsid w:val="009F491E"/>
    <w:rsid w:val="009F4F2C"/>
    <w:rsid w:val="009F5D97"/>
    <w:rsid w:val="009F7514"/>
    <w:rsid w:val="009F763B"/>
    <w:rsid w:val="009F7CB6"/>
    <w:rsid w:val="00A00283"/>
    <w:rsid w:val="00A0071E"/>
    <w:rsid w:val="00A0080E"/>
    <w:rsid w:val="00A00B62"/>
    <w:rsid w:val="00A00CB0"/>
    <w:rsid w:val="00A029BB"/>
    <w:rsid w:val="00A03848"/>
    <w:rsid w:val="00A03B0E"/>
    <w:rsid w:val="00A03F37"/>
    <w:rsid w:val="00A0412A"/>
    <w:rsid w:val="00A04C06"/>
    <w:rsid w:val="00A050C9"/>
    <w:rsid w:val="00A067C5"/>
    <w:rsid w:val="00A070E6"/>
    <w:rsid w:val="00A07F51"/>
    <w:rsid w:val="00A101E0"/>
    <w:rsid w:val="00A103A9"/>
    <w:rsid w:val="00A10775"/>
    <w:rsid w:val="00A11072"/>
    <w:rsid w:val="00A116BF"/>
    <w:rsid w:val="00A1175C"/>
    <w:rsid w:val="00A11BB6"/>
    <w:rsid w:val="00A11C81"/>
    <w:rsid w:val="00A12F29"/>
    <w:rsid w:val="00A14DB8"/>
    <w:rsid w:val="00A16363"/>
    <w:rsid w:val="00A16605"/>
    <w:rsid w:val="00A17254"/>
    <w:rsid w:val="00A17FF3"/>
    <w:rsid w:val="00A2054B"/>
    <w:rsid w:val="00A20F83"/>
    <w:rsid w:val="00A21019"/>
    <w:rsid w:val="00A219B8"/>
    <w:rsid w:val="00A2239C"/>
    <w:rsid w:val="00A22809"/>
    <w:rsid w:val="00A228AB"/>
    <w:rsid w:val="00A23D1A"/>
    <w:rsid w:val="00A241B7"/>
    <w:rsid w:val="00A24357"/>
    <w:rsid w:val="00A24441"/>
    <w:rsid w:val="00A250F6"/>
    <w:rsid w:val="00A25BB0"/>
    <w:rsid w:val="00A25C14"/>
    <w:rsid w:val="00A25F2C"/>
    <w:rsid w:val="00A2646F"/>
    <w:rsid w:val="00A272EB"/>
    <w:rsid w:val="00A27703"/>
    <w:rsid w:val="00A27D1A"/>
    <w:rsid w:val="00A3024C"/>
    <w:rsid w:val="00A30A37"/>
    <w:rsid w:val="00A31F7F"/>
    <w:rsid w:val="00A32820"/>
    <w:rsid w:val="00A33D33"/>
    <w:rsid w:val="00A348FE"/>
    <w:rsid w:val="00A34AEB"/>
    <w:rsid w:val="00A34B07"/>
    <w:rsid w:val="00A34F19"/>
    <w:rsid w:val="00A35A45"/>
    <w:rsid w:val="00A35F73"/>
    <w:rsid w:val="00A373E6"/>
    <w:rsid w:val="00A37836"/>
    <w:rsid w:val="00A378B2"/>
    <w:rsid w:val="00A40D04"/>
    <w:rsid w:val="00A40FB2"/>
    <w:rsid w:val="00A41BD6"/>
    <w:rsid w:val="00A42D49"/>
    <w:rsid w:val="00A42F80"/>
    <w:rsid w:val="00A44F1C"/>
    <w:rsid w:val="00A456C9"/>
    <w:rsid w:val="00A4633E"/>
    <w:rsid w:val="00A467B7"/>
    <w:rsid w:val="00A46E19"/>
    <w:rsid w:val="00A47083"/>
    <w:rsid w:val="00A479EA"/>
    <w:rsid w:val="00A502D2"/>
    <w:rsid w:val="00A504EF"/>
    <w:rsid w:val="00A5112D"/>
    <w:rsid w:val="00A51785"/>
    <w:rsid w:val="00A517B0"/>
    <w:rsid w:val="00A51F02"/>
    <w:rsid w:val="00A5220F"/>
    <w:rsid w:val="00A523E7"/>
    <w:rsid w:val="00A52851"/>
    <w:rsid w:val="00A52954"/>
    <w:rsid w:val="00A5308A"/>
    <w:rsid w:val="00A53DDF"/>
    <w:rsid w:val="00A53E36"/>
    <w:rsid w:val="00A56451"/>
    <w:rsid w:val="00A567D2"/>
    <w:rsid w:val="00A572EE"/>
    <w:rsid w:val="00A57A7B"/>
    <w:rsid w:val="00A6025A"/>
    <w:rsid w:val="00A60B73"/>
    <w:rsid w:val="00A615A9"/>
    <w:rsid w:val="00A616C2"/>
    <w:rsid w:val="00A61A34"/>
    <w:rsid w:val="00A6366B"/>
    <w:rsid w:val="00A64645"/>
    <w:rsid w:val="00A650C4"/>
    <w:rsid w:val="00A65636"/>
    <w:rsid w:val="00A66A2D"/>
    <w:rsid w:val="00A67B45"/>
    <w:rsid w:val="00A67D7D"/>
    <w:rsid w:val="00A703BC"/>
    <w:rsid w:val="00A70A04"/>
    <w:rsid w:val="00A70BF2"/>
    <w:rsid w:val="00A70F36"/>
    <w:rsid w:val="00A70F57"/>
    <w:rsid w:val="00A71D63"/>
    <w:rsid w:val="00A72532"/>
    <w:rsid w:val="00A72F81"/>
    <w:rsid w:val="00A7323A"/>
    <w:rsid w:val="00A73921"/>
    <w:rsid w:val="00A747E5"/>
    <w:rsid w:val="00A769CB"/>
    <w:rsid w:val="00A771B0"/>
    <w:rsid w:val="00A77EB8"/>
    <w:rsid w:val="00A8267B"/>
    <w:rsid w:val="00A82C8F"/>
    <w:rsid w:val="00A838D0"/>
    <w:rsid w:val="00A84535"/>
    <w:rsid w:val="00A84E1A"/>
    <w:rsid w:val="00A85161"/>
    <w:rsid w:val="00A859F3"/>
    <w:rsid w:val="00A865D7"/>
    <w:rsid w:val="00A870DF"/>
    <w:rsid w:val="00A8772B"/>
    <w:rsid w:val="00A87785"/>
    <w:rsid w:val="00A90180"/>
    <w:rsid w:val="00A90510"/>
    <w:rsid w:val="00A916F8"/>
    <w:rsid w:val="00A9276A"/>
    <w:rsid w:val="00A937A1"/>
    <w:rsid w:val="00A979DA"/>
    <w:rsid w:val="00AA07F6"/>
    <w:rsid w:val="00AA0927"/>
    <w:rsid w:val="00AA1CAE"/>
    <w:rsid w:val="00AA1D6A"/>
    <w:rsid w:val="00AA3D2A"/>
    <w:rsid w:val="00AA3D38"/>
    <w:rsid w:val="00AA430A"/>
    <w:rsid w:val="00AA5423"/>
    <w:rsid w:val="00AA5C3E"/>
    <w:rsid w:val="00AA669E"/>
    <w:rsid w:val="00AA70AB"/>
    <w:rsid w:val="00AA7521"/>
    <w:rsid w:val="00AA7E58"/>
    <w:rsid w:val="00AB02E9"/>
    <w:rsid w:val="00AB0756"/>
    <w:rsid w:val="00AB0E3D"/>
    <w:rsid w:val="00AB1BA6"/>
    <w:rsid w:val="00AB2008"/>
    <w:rsid w:val="00AB3F1B"/>
    <w:rsid w:val="00AB441B"/>
    <w:rsid w:val="00AB5A1A"/>
    <w:rsid w:val="00AB5DAD"/>
    <w:rsid w:val="00AB64F3"/>
    <w:rsid w:val="00AB7096"/>
    <w:rsid w:val="00AB71CB"/>
    <w:rsid w:val="00AC0623"/>
    <w:rsid w:val="00AC0C94"/>
    <w:rsid w:val="00AC2708"/>
    <w:rsid w:val="00AC2B2F"/>
    <w:rsid w:val="00AC3295"/>
    <w:rsid w:val="00AC3B5B"/>
    <w:rsid w:val="00AC40F9"/>
    <w:rsid w:val="00AC431E"/>
    <w:rsid w:val="00AC55B6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A7F"/>
    <w:rsid w:val="00AD18F7"/>
    <w:rsid w:val="00AD22F3"/>
    <w:rsid w:val="00AD368A"/>
    <w:rsid w:val="00AD3782"/>
    <w:rsid w:val="00AD62D8"/>
    <w:rsid w:val="00AD6D48"/>
    <w:rsid w:val="00AD74C7"/>
    <w:rsid w:val="00AD7AE8"/>
    <w:rsid w:val="00AD7B70"/>
    <w:rsid w:val="00AE0853"/>
    <w:rsid w:val="00AE0D9E"/>
    <w:rsid w:val="00AE15BF"/>
    <w:rsid w:val="00AE24D9"/>
    <w:rsid w:val="00AE32C8"/>
    <w:rsid w:val="00AE3E20"/>
    <w:rsid w:val="00AE3E7F"/>
    <w:rsid w:val="00AE4089"/>
    <w:rsid w:val="00AE59D7"/>
    <w:rsid w:val="00AE760D"/>
    <w:rsid w:val="00AE784D"/>
    <w:rsid w:val="00AE7EC4"/>
    <w:rsid w:val="00AF0606"/>
    <w:rsid w:val="00AF10AC"/>
    <w:rsid w:val="00AF24C8"/>
    <w:rsid w:val="00AF2FAD"/>
    <w:rsid w:val="00AF321B"/>
    <w:rsid w:val="00AF3BB6"/>
    <w:rsid w:val="00AF42B7"/>
    <w:rsid w:val="00AF450A"/>
    <w:rsid w:val="00AF4AD3"/>
    <w:rsid w:val="00AF605E"/>
    <w:rsid w:val="00B0173A"/>
    <w:rsid w:val="00B01CA8"/>
    <w:rsid w:val="00B020B0"/>
    <w:rsid w:val="00B02330"/>
    <w:rsid w:val="00B02A39"/>
    <w:rsid w:val="00B045BF"/>
    <w:rsid w:val="00B04D4B"/>
    <w:rsid w:val="00B052A1"/>
    <w:rsid w:val="00B05590"/>
    <w:rsid w:val="00B05810"/>
    <w:rsid w:val="00B061D9"/>
    <w:rsid w:val="00B07900"/>
    <w:rsid w:val="00B07AE9"/>
    <w:rsid w:val="00B102DD"/>
    <w:rsid w:val="00B10681"/>
    <w:rsid w:val="00B10BEC"/>
    <w:rsid w:val="00B11012"/>
    <w:rsid w:val="00B111AC"/>
    <w:rsid w:val="00B11EF8"/>
    <w:rsid w:val="00B12E35"/>
    <w:rsid w:val="00B12EA6"/>
    <w:rsid w:val="00B138AB"/>
    <w:rsid w:val="00B14103"/>
    <w:rsid w:val="00B153F2"/>
    <w:rsid w:val="00B15B24"/>
    <w:rsid w:val="00B16101"/>
    <w:rsid w:val="00B1712C"/>
    <w:rsid w:val="00B17B94"/>
    <w:rsid w:val="00B20631"/>
    <w:rsid w:val="00B210A9"/>
    <w:rsid w:val="00B21728"/>
    <w:rsid w:val="00B230F8"/>
    <w:rsid w:val="00B23817"/>
    <w:rsid w:val="00B27720"/>
    <w:rsid w:val="00B30C0D"/>
    <w:rsid w:val="00B31333"/>
    <w:rsid w:val="00B315CA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70D"/>
    <w:rsid w:val="00B37ABD"/>
    <w:rsid w:val="00B4264C"/>
    <w:rsid w:val="00B42651"/>
    <w:rsid w:val="00B43081"/>
    <w:rsid w:val="00B43921"/>
    <w:rsid w:val="00B44354"/>
    <w:rsid w:val="00B44DD5"/>
    <w:rsid w:val="00B45A35"/>
    <w:rsid w:val="00B4600D"/>
    <w:rsid w:val="00B460DB"/>
    <w:rsid w:val="00B47098"/>
    <w:rsid w:val="00B5049C"/>
    <w:rsid w:val="00B50D11"/>
    <w:rsid w:val="00B50D1B"/>
    <w:rsid w:val="00B52881"/>
    <w:rsid w:val="00B5309A"/>
    <w:rsid w:val="00B55E55"/>
    <w:rsid w:val="00B5785A"/>
    <w:rsid w:val="00B607D2"/>
    <w:rsid w:val="00B60D5F"/>
    <w:rsid w:val="00B610E6"/>
    <w:rsid w:val="00B6186F"/>
    <w:rsid w:val="00B619F6"/>
    <w:rsid w:val="00B61F75"/>
    <w:rsid w:val="00B6216B"/>
    <w:rsid w:val="00B62B4E"/>
    <w:rsid w:val="00B62E82"/>
    <w:rsid w:val="00B62FB9"/>
    <w:rsid w:val="00B64080"/>
    <w:rsid w:val="00B643E3"/>
    <w:rsid w:val="00B64DD0"/>
    <w:rsid w:val="00B65968"/>
    <w:rsid w:val="00B66E2A"/>
    <w:rsid w:val="00B67338"/>
    <w:rsid w:val="00B673BF"/>
    <w:rsid w:val="00B71447"/>
    <w:rsid w:val="00B71718"/>
    <w:rsid w:val="00B71747"/>
    <w:rsid w:val="00B73404"/>
    <w:rsid w:val="00B7364E"/>
    <w:rsid w:val="00B73FDD"/>
    <w:rsid w:val="00B74133"/>
    <w:rsid w:val="00B74ACA"/>
    <w:rsid w:val="00B75081"/>
    <w:rsid w:val="00B752D4"/>
    <w:rsid w:val="00B75643"/>
    <w:rsid w:val="00B75AD4"/>
    <w:rsid w:val="00B75DF0"/>
    <w:rsid w:val="00B8049A"/>
    <w:rsid w:val="00B8113C"/>
    <w:rsid w:val="00B811C5"/>
    <w:rsid w:val="00B81FAD"/>
    <w:rsid w:val="00B825FE"/>
    <w:rsid w:val="00B835FF"/>
    <w:rsid w:val="00B84438"/>
    <w:rsid w:val="00B84637"/>
    <w:rsid w:val="00B867DA"/>
    <w:rsid w:val="00B872DC"/>
    <w:rsid w:val="00B87C7A"/>
    <w:rsid w:val="00B90106"/>
    <w:rsid w:val="00B903A9"/>
    <w:rsid w:val="00B91A17"/>
    <w:rsid w:val="00B93472"/>
    <w:rsid w:val="00B958C2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D4D"/>
    <w:rsid w:val="00BA4CAA"/>
    <w:rsid w:val="00BA571A"/>
    <w:rsid w:val="00BA612E"/>
    <w:rsid w:val="00BA6BC5"/>
    <w:rsid w:val="00BA6F4F"/>
    <w:rsid w:val="00BA7889"/>
    <w:rsid w:val="00BA7BC9"/>
    <w:rsid w:val="00BB0239"/>
    <w:rsid w:val="00BB0DEB"/>
    <w:rsid w:val="00BB1C05"/>
    <w:rsid w:val="00BB1E42"/>
    <w:rsid w:val="00BB212A"/>
    <w:rsid w:val="00BB2830"/>
    <w:rsid w:val="00BB2FC2"/>
    <w:rsid w:val="00BB320E"/>
    <w:rsid w:val="00BB3417"/>
    <w:rsid w:val="00BB4A9C"/>
    <w:rsid w:val="00BB51ED"/>
    <w:rsid w:val="00BB5585"/>
    <w:rsid w:val="00BB5C77"/>
    <w:rsid w:val="00BB5CBA"/>
    <w:rsid w:val="00BB5FD9"/>
    <w:rsid w:val="00BB6A67"/>
    <w:rsid w:val="00BB71CD"/>
    <w:rsid w:val="00BB7A5A"/>
    <w:rsid w:val="00BB7E37"/>
    <w:rsid w:val="00BC09CB"/>
    <w:rsid w:val="00BC0E0B"/>
    <w:rsid w:val="00BC15E0"/>
    <w:rsid w:val="00BC3403"/>
    <w:rsid w:val="00BC35BE"/>
    <w:rsid w:val="00BC37A5"/>
    <w:rsid w:val="00BC3907"/>
    <w:rsid w:val="00BC3F18"/>
    <w:rsid w:val="00BC4002"/>
    <w:rsid w:val="00BC5C00"/>
    <w:rsid w:val="00BC5CAB"/>
    <w:rsid w:val="00BC6ACD"/>
    <w:rsid w:val="00BC7B80"/>
    <w:rsid w:val="00BC7C01"/>
    <w:rsid w:val="00BC7D3E"/>
    <w:rsid w:val="00BD0BE0"/>
    <w:rsid w:val="00BD182A"/>
    <w:rsid w:val="00BD1B10"/>
    <w:rsid w:val="00BD232D"/>
    <w:rsid w:val="00BD2B0E"/>
    <w:rsid w:val="00BD3044"/>
    <w:rsid w:val="00BD3B7D"/>
    <w:rsid w:val="00BD3DAB"/>
    <w:rsid w:val="00BD40A9"/>
    <w:rsid w:val="00BD47E1"/>
    <w:rsid w:val="00BD4FFC"/>
    <w:rsid w:val="00BD51B0"/>
    <w:rsid w:val="00BD5444"/>
    <w:rsid w:val="00BD58C9"/>
    <w:rsid w:val="00BD5938"/>
    <w:rsid w:val="00BD6A9E"/>
    <w:rsid w:val="00BD7CAD"/>
    <w:rsid w:val="00BE0916"/>
    <w:rsid w:val="00BE0E7C"/>
    <w:rsid w:val="00BE12E8"/>
    <w:rsid w:val="00BE163B"/>
    <w:rsid w:val="00BE1EAE"/>
    <w:rsid w:val="00BE30B2"/>
    <w:rsid w:val="00BE349E"/>
    <w:rsid w:val="00BE371E"/>
    <w:rsid w:val="00BE4F6D"/>
    <w:rsid w:val="00BE5ACD"/>
    <w:rsid w:val="00BF0B2F"/>
    <w:rsid w:val="00BF0D89"/>
    <w:rsid w:val="00BF169F"/>
    <w:rsid w:val="00BF1811"/>
    <w:rsid w:val="00BF2097"/>
    <w:rsid w:val="00BF2129"/>
    <w:rsid w:val="00BF2717"/>
    <w:rsid w:val="00BF4173"/>
    <w:rsid w:val="00BF4BAF"/>
    <w:rsid w:val="00BF5DD1"/>
    <w:rsid w:val="00BF6204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D7F"/>
    <w:rsid w:val="00C0601F"/>
    <w:rsid w:val="00C066DD"/>
    <w:rsid w:val="00C07E1A"/>
    <w:rsid w:val="00C10E17"/>
    <w:rsid w:val="00C12722"/>
    <w:rsid w:val="00C1394E"/>
    <w:rsid w:val="00C13AB4"/>
    <w:rsid w:val="00C14487"/>
    <w:rsid w:val="00C1463F"/>
    <w:rsid w:val="00C14642"/>
    <w:rsid w:val="00C14E3D"/>
    <w:rsid w:val="00C154B2"/>
    <w:rsid w:val="00C15B74"/>
    <w:rsid w:val="00C15DD9"/>
    <w:rsid w:val="00C17066"/>
    <w:rsid w:val="00C17439"/>
    <w:rsid w:val="00C202CF"/>
    <w:rsid w:val="00C2035C"/>
    <w:rsid w:val="00C20F69"/>
    <w:rsid w:val="00C21C9A"/>
    <w:rsid w:val="00C22496"/>
    <w:rsid w:val="00C22CEF"/>
    <w:rsid w:val="00C22EA8"/>
    <w:rsid w:val="00C233DD"/>
    <w:rsid w:val="00C23E37"/>
    <w:rsid w:val="00C24376"/>
    <w:rsid w:val="00C248D6"/>
    <w:rsid w:val="00C24AB5"/>
    <w:rsid w:val="00C250C9"/>
    <w:rsid w:val="00C2527B"/>
    <w:rsid w:val="00C2542A"/>
    <w:rsid w:val="00C264A8"/>
    <w:rsid w:val="00C27565"/>
    <w:rsid w:val="00C30D18"/>
    <w:rsid w:val="00C31166"/>
    <w:rsid w:val="00C311C2"/>
    <w:rsid w:val="00C31644"/>
    <w:rsid w:val="00C3288F"/>
    <w:rsid w:val="00C338D7"/>
    <w:rsid w:val="00C34688"/>
    <w:rsid w:val="00C3640A"/>
    <w:rsid w:val="00C40045"/>
    <w:rsid w:val="00C407B5"/>
    <w:rsid w:val="00C41C5A"/>
    <w:rsid w:val="00C41DC5"/>
    <w:rsid w:val="00C42A47"/>
    <w:rsid w:val="00C42F5B"/>
    <w:rsid w:val="00C42FC2"/>
    <w:rsid w:val="00C44A76"/>
    <w:rsid w:val="00C45FE7"/>
    <w:rsid w:val="00C46204"/>
    <w:rsid w:val="00C46C1D"/>
    <w:rsid w:val="00C50509"/>
    <w:rsid w:val="00C50F6D"/>
    <w:rsid w:val="00C510CB"/>
    <w:rsid w:val="00C51753"/>
    <w:rsid w:val="00C51C69"/>
    <w:rsid w:val="00C51E3A"/>
    <w:rsid w:val="00C53A1A"/>
    <w:rsid w:val="00C53EB5"/>
    <w:rsid w:val="00C545D9"/>
    <w:rsid w:val="00C5471D"/>
    <w:rsid w:val="00C556D8"/>
    <w:rsid w:val="00C55A2B"/>
    <w:rsid w:val="00C57033"/>
    <w:rsid w:val="00C6000C"/>
    <w:rsid w:val="00C60B26"/>
    <w:rsid w:val="00C62248"/>
    <w:rsid w:val="00C6295E"/>
    <w:rsid w:val="00C62C52"/>
    <w:rsid w:val="00C63568"/>
    <w:rsid w:val="00C63E95"/>
    <w:rsid w:val="00C63EB1"/>
    <w:rsid w:val="00C6497D"/>
    <w:rsid w:val="00C64A7F"/>
    <w:rsid w:val="00C64F63"/>
    <w:rsid w:val="00C65458"/>
    <w:rsid w:val="00C6614C"/>
    <w:rsid w:val="00C669F6"/>
    <w:rsid w:val="00C66DF3"/>
    <w:rsid w:val="00C7128D"/>
    <w:rsid w:val="00C72010"/>
    <w:rsid w:val="00C72C83"/>
    <w:rsid w:val="00C73BD9"/>
    <w:rsid w:val="00C73FF6"/>
    <w:rsid w:val="00C749E7"/>
    <w:rsid w:val="00C758B6"/>
    <w:rsid w:val="00C75E44"/>
    <w:rsid w:val="00C76279"/>
    <w:rsid w:val="00C80100"/>
    <w:rsid w:val="00C81B23"/>
    <w:rsid w:val="00C82768"/>
    <w:rsid w:val="00C831AF"/>
    <w:rsid w:val="00C836C5"/>
    <w:rsid w:val="00C84211"/>
    <w:rsid w:val="00C8732E"/>
    <w:rsid w:val="00C876A2"/>
    <w:rsid w:val="00C9048C"/>
    <w:rsid w:val="00C930FB"/>
    <w:rsid w:val="00C9375B"/>
    <w:rsid w:val="00C9442D"/>
    <w:rsid w:val="00C94FD1"/>
    <w:rsid w:val="00C953B3"/>
    <w:rsid w:val="00C95A93"/>
    <w:rsid w:val="00C97078"/>
    <w:rsid w:val="00CA0EA5"/>
    <w:rsid w:val="00CA0F36"/>
    <w:rsid w:val="00CA1039"/>
    <w:rsid w:val="00CA103C"/>
    <w:rsid w:val="00CA199F"/>
    <w:rsid w:val="00CA1F17"/>
    <w:rsid w:val="00CA2A5E"/>
    <w:rsid w:val="00CA3C10"/>
    <w:rsid w:val="00CA3D07"/>
    <w:rsid w:val="00CA4436"/>
    <w:rsid w:val="00CA4748"/>
    <w:rsid w:val="00CA6F2D"/>
    <w:rsid w:val="00CA72D2"/>
    <w:rsid w:val="00CA7770"/>
    <w:rsid w:val="00CA7BE0"/>
    <w:rsid w:val="00CB0182"/>
    <w:rsid w:val="00CB08E3"/>
    <w:rsid w:val="00CB126C"/>
    <w:rsid w:val="00CB19BB"/>
    <w:rsid w:val="00CB1BCE"/>
    <w:rsid w:val="00CB3834"/>
    <w:rsid w:val="00CB3EAE"/>
    <w:rsid w:val="00CB4B11"/>
    <w:rsid w:val="00CB69A9"/>
    <w:rsid w:val="00CB6E94"/>
    <w:rsid w:val="00CB70A0"/>
    <w:rsid w:val="00CC01DF"/>
    <w:rsid w:val="00CC0A62"/>
    <w:rsid w:val="00CC2FDD"/>
    <w:rsid w:val="00CC3677"/>
    <w:rsid w:val="00CC3721"/>
    <w:rsid w:val="00CC40AF"/>
    <w:rsid w:val="00CC44D1"/>
    <w:rsid w:val="00CC482A"/>
    <w:rsid w:val="00CC4B4E"/>
    <w:rsid w:val="00CC5241"/>
    <w:rsid w:val="00CC6243"/>
    <w:rsid w:val="00CC6F31"/>
    <w:rsid w:val="00CC79EA"/>
    <w:rsid w:val="00CD00DA"/>
    <w:rsid w:val="00CD06AB"/>
    <w:rsid w:val="00CD3010"/>
    <w:rsid w:val="00CD3537"/>
    <w:rsid w:val="00CD3CF1"/>
    <w:rsid w:val="00CD49A7"/>
    <w:rsid w:val="00CD5065"/>
    <w:rsid w:val="00CD611A"/>
    <w:rsid w:val="00CE0ACE"/>
    <w:rsid w:val="00CE0CDD"/>
    <w:rsid w:val="00CE29AE"/>
    <w:rsid w:val="00CE2CF5"/>
    <w:rsid w:val="00CE3779"/>
    <w:rsid w:val="00CE3ACA"/>
    <w:rsid w:val="00CE3E15"/>
    <w:rsid w:val="00CE4FC4"/>
    <w:rsid w:val="00CE4FE4"/>
    <w:rsid w:val="00CE531B"/>
    <w:rsid w:val="00CE5B54"/>
    <w:rsid w:val="00CE6110"/>
    <w:rsid w:val="00CE68DE"/>
    <w:rsid w:val="00CE6B19"/>
    <w:rsid w:val="00CE6E8F"/>
    <w:rsid w:val="00CF0A46"/>
    <w:rsid w:val="00CF159B"/>
    <w:rsid w:val="00CF163A"/>
    <w:rsid w:val="00CF2A41"/>
    <w:rsid w:val="00CF2EE3"/>
    <w:rsid w:val="00CF34A1"/>
    <w:rsid w:val="00CF4BD6"/>
    <w:rsid w:val="00CF4D58"/>
    <w:rsid w:val="00CF5756"/>
    <w:rsid w:val="00CF596E"/>
    <w:rsid w:val="00CF5AA1"/>
    <w:rsid w:val="00CF5C79"/>
    <w:rsid w:val="00CF603D"/>
    <w:rsid w:val="00D00112"/>
    <w:rsid w:val="00D00BE1"/>
    <w:rsid w:val="00D00F5B"/>
    <w:rsid w:val="00D0206E"/>
    <w:rsid w:val="00D0240B"/>
    <w:rsid w:val="00D02543"/>
    <w:rsid w:val="00D04BF0"/>
    <w:rsid w:val="00D052CF"/>
    <w:rsid w:val="00D05D26"/>
    <w:rsid w:val="00D05F59"/>
    <w:rsid w:val="00D06482"/>
    <w:rsid w:val="00D064A5"/>
    <w:rsid w:val="00D06BBF"/>
    <w:rsid w:val="00D07212"/>
    <w:rsid w:val="00D113AA"/>
    <w:rsid w:val="00D11AD3"/>
    <w:rsid w:val="00D11EC6"/>
    <w:rsid w:val="00D122ED"/>
    <w:rsid w:val="00D12EDB"/>
    <w:rsid w:val="00D139DA"/>
    <w:rsid w:val="00D14E19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146F"/>
    <w:rsid w:val="00D21753"/>
    <w:rsid w:val="00D21D52"/>
    <w:rsid w:val="00D22658"/>
    <w:rsid w:val="00D230A8"/>
    <w:rsid w:val="00D23605"/>
    <w:rsid w:val="00D24FA2"/>
    <w:rsid w:val="00D2516E"/>
    <w:rsid w:val="00D25D3A"/>
    <w:rsid w:val="00D25F02"/>
    <w:rsid w:val="00D262E9"/>
    <w:rsid w:val="00D27389"/>
    <w:rsid w:val="00D27521"/>
    <w:rsid w:val="00D27FD9"/>
    <w:rsid w:val="00D3076B"/>
    <w:rsid w:val="00D30D39"/>
    <w:rsid w:val="00D31015"/>
    <w:rsid w:val="00D31734"/>
    <w:rsid w:val="00D31D75"/>
    <w:rsid w:val="00D32577"/>
    <w:rsid w:val="00D3344E"/>
    <w:rsid w:val="00D33491"/>
    <w:rsid w:val="00D345C3"/>
    <w:rsid w:val="00D347F8"/>
    <w:rsid w:val="00D348D5"/>
    <w:rsid w:val="00D3745D"/>
    <w:rsid w:val="00D40E5B"/>
    <w:rsid w:val="00D40ED3"/>
    <w:rsid w:val="00D41216"/>
    <w:rsid w:val="00D4156E"/>
    <w:rsid w:val="00D41ABA"/>
    <w:rsid w:val="00D41B87"/>
    <w:rsid w:val="00D42DDB"/>
    <w:rsid w:val="00D42E19"/>
    <w:rsid w:val="00D43223"/>
    <w:rsid w:val="00D4385C"/>
    <w:rsid w:val="00D44ECD"/>
    <w:rsid w:val="00D46D1A"/>
    <w:rsid w:val="00D47060"/>
    <w:rsid w:val="00D47313"/>
    <w:rsid w:val="00D5032E"/>
    <w:rsid w:val="00D5041D"/>
    <w:rsid w:val="00D511D1"/>
    <w:rsid w:val="00D51A94"/>
    <w:rsid w:val="00D51B89"/>
    <w:rsid w:val="00D52886"/>
    <w:rsid w:val="00D52978"/>
    <w:rsid w:val="00D52ECB"/>
    <w:rsid w:val="00D53533"/>
    <w:rsid w:val="00D53678"/>
    <w:rsid w:val="00D53960"/>
    <w:rsid w:val="00D53C1A"/>
    <w:rsid w:val="00D546C9"/>
    <w:rsid w:val="00D558A6"/>
    <w:rsid w:val="00D55960"/>
    <w:rsid w:val="00D56D8B"/>
    <w:rsid w:val="00D573A8"/>
    <w:rsid w:val="00D619BD"/>
    <w:rsid w:val="00D628EB"/>
    <w:rsid w:val="00D642C7"/>
    <w:rsid w:val="00D64AAB"/>
    <w:rsid w:val="00D65849"/>
    <w:rsid w:val="00D665C6"/>
    <w:rsid w:val="00D67AC4"/>
    <w:rsid w:val="00D70A4B"/>
    <w:rsid w:val="00D70F71"/>
    <w:rsid w:val="00D719A1"/>
    <w:rsid w:val="00D7353D"/>
    <w:rsid w:val="00D73FA0"/>
    <w:rsid w:val="00D743AD"/>
    <w:rsid w:val="00D74570"/>
    <w:rsid w:val="00D747F7"/>
    <w:rsid w:val="00D75812"/>
    <w:rsid w:val="00D75B2B"/>
    <w:rsid w:val="00D76EB0"/>
    <w:rsid w:val="00D7723A"/>
    <w:rsid w:val="00D7763C"/>
    <w:rsid w:val="00D808B8"/>
    <w:rsid w:val="00D8092C"/>
    <w:rsid w:val="00D80C09"/>
    <w:rsid w:val="00D815D1"/>
    <w:rsid w:val="00D827A1"/>
    <w:rsid w:val="00D83D73"/>
    <w:rsid w:val="00D83E40"/>
    <w:rsid w:val="00D844D4"/>
    <w:rsid w:val="00D84801"/>
    <w:rsid w:val="00D84F09"/>
    <w:rsid w:val="00D85F42"/>
    <w:rsid w:val="00D872B2"/>
    <w:rsid w:val="00D87800"/>
    <w:rsid w:val="00D879E3"/>
    <w:rsid w:val="00D87FE7"/>
    <w:rsid w:val="00D905F1"/>
    <w:rsid w:val="00D909A7"/>
    <w:rsid w:val="00D90BFE"/>
    <w:rsid w:val="00D91A94"/>
    <w:rsid w:val="00D93935"/>
    <w:rsid w:val="00D93EEE"/>
    <w:rsid w:val="00D94A2F"/>
    <w:rsid w:val="00D962A3"/>
    <w:rsid w:val="00D96428"/>
    <w:rsid w:val="00D968E3"/>
    <w:rsid w:val="00D96F7A"/>
    <w:rsid w:val="00DA030B"/>
    <w:rsid w:val="00DA0D5C"/>
    <w:rsid w:val="00DA1312"/>
    <w:rsid w:val="00DA13A9"/>
    <w:rsid w:val="00DA1935"/>
    <w:rsid w:val="00DA19CA"/>
    <w:rsid w:val="00DA3C3B"/>
    <w:rsid w:val="00DA4129"/>
    <w:rsid w:val="00DA4F7F"/>
    <w:rsid w:val="00DA6A26"/>
    <w:rsid w:val="00DA7148"/>
    <w:rsid w:val="00DA71BF"/>
    <w:rsid w:val="00DB012E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62"/>
    <w:rsid w:val="00DB542D"/>
    <w:rsid w:val="00DB57E8"/>
    <w:rsid w:val="00DB613C"/>
    <w:rsid w:val="00DB693A"/>
    <w:rsid w:val="00DC0100"/>
    <w:rsid w:val="00DC09C4"/>
    <w:rsid w:val="00DC09FE"/>
    <w:rsid w:val="00DC1260"/>
    <w:rsid w:val="00DC2BB5"/>
    <w:rsid w:val="00DC43A2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3C07"/>
    <w:rsid w:val="00DD4703"/>
    <w:rsid w:val="00DD4B1C"/>
    <w:rsid w:val="00DD567D"/>
    <w:rsid w:val="00DD5ADC"/>
    <w:rsid w:val="00DD7F02"/>
    <w:rsid w:val="00DE0363"/>
    <w:rsid w:val="00DE2450"/>
    <w:rsid w:val="00DE3CF9"/>
    <w:rsid w:val="00DE443A"/>
    <w:rsid w:val="00DE46F4"/>
    <w:rsid w:val="00DE4DD8"/>
    <w:rsid w:val="00DE5749"/>
    <w:rsid w:val="00DE6C00"/>
    <w:rsid w:val="00DE6C01"/>
    <w:rsid w:val="00DE6CCD"/>
    <w:rsid w:val="00DE6D6D"/>
    <w:rsid w:val="00DE7553"/>
    <w:rsid w:val="00DE789F"/>
    <w:rsid w:val="00DF2755"/>
    <w:rsid w:val="00DF2B52"/>
    <w:rsid w:val="00DF32EA"/>
    <w:rsid w:val="00DF337A"/>
    <w:rsid w:val="00DF3B0F"/>
    <w:rsid w:val="00DF47A4"/>
    <w:rsid w:val="00DF4A6C"/>
    <w:rsid w:val="00DF4F2A"/>
    <w:rsid w:val="00DF5487"/>
    <w:rsid w:val="00DF65C5"/>
    <w:rsid w:val="00DF7D39"/>
    <w:rsid w:val="00DF7ED0"/>
    <w:rsid w:val="00E0009F"/>
    <w:rsid w:val="00E0083C"/>
    <w:rsid w:val="00E01865"/>
    <w:rsid w:val="00E0191F"/>
    <w:rsid w:val="00E01CB4"/>
    <w:rsid w:val="00E025C7"/>
    <w:rsid w:val="00E03D65"/>
    <w:rsid w:val="00E04572"/>
    <w:rsid w:val="00E045BB"/>
    <w:rsid w:val="00E048A2"/>
    <w:rsid w:val="00E050C6"/>
    <w:rsid w:val="00E06372"/>
    <w:rsid w:val="00E06765"/>
    <w:rsid w:val="00E0696D"/>
    <w:rsid w:val="00E06F01"/>
    <w:rsid w:val="00E06FF1"/>
    <w:rsid w:val="00E100C1"/>
    <w:rsid w:val="00E10478"/>
    <w:rsid w:val="00E105B1"/>
    <w:rsid w:val="00E11D80"/>
    <w:rsid w:val="00E12648"/>
    <w:rsid w:val="00E126F6"/>
    <w:rsid w:val="00E12E04"/>
    <w:rsid w:val="00E1315A"/>
    <w:rsid w:val="00E14956"/>
    <w:rsid w:val="00E15108"/>
    <w:rsid w:val="00E15A8A"/>
    <w:rsid w:val="00E15E07"/>
    <w:rsid w:val="00E1623C"/>
    <w:rsid w:val="00E17293"/>
    <w:rsid w:val="00E1762B"/>
    <w:rsid w:val="00E2082B"/>
    <w:rsid w:val="00E20836"/>
    <w:rsid w:val="00E213AF"/>
    <w:rsid w:val="00E21609"/>
    <w:rsid w:val="00E21885"/>
    <w:rsid w:val="00E23DFE"/>
    <w:rsid w:val="00E25A42"/>
    <w:rsid w:val="00E261B3"/>
    <w:rsid w:val="00E26868"/>
    <w:rsid w:val="00E274EE"/>
    <w:rsid w:val="00E319D1"/>
    <w:rsid w:val="00E320D0"/>
    <w:rsid w:val="00E320D8"/>
    <w:rsid w:val="00E328EB"/>
    <w:rsid w:val="00E32BF5"/>
    <w:rsid w:val="00E32C78"/>
    <w:rsid w:val="00E3364C"/>
    <w:rsid w:val="00E33795"/>
    <w:rsid w:val="00E33F21"/>
    <w:rsid w:val="00E34338"/>
    <w:rsid w:val="00E3577D"/>
    <w:rsid w:val="00E35E6D"/>
    <w:rsid w:val="00E36985"/>
    <w:rsid w:val="00E36C3F"/>
    <w:rsid w:val="00E36C5D"/>
    <w:rsid w:val="00E40D86"/>
    <w:rsid w:val="00E416BB"/>
    <w:rsid w:val="00E41864"/>
    <w:rsid w:val="00E41A35"/>
    <w:rsid w:val="00E42B7E"/>
    <w:rsid w:val="00E43008"/>
    <w:rsid w:val="00E43E54"/>
    <w:rsid w:val="00E4467C"/>
    <w:rsid w:val="00E44EE0"/>
    <w:rsid w:val="00E450CE"/>
    <w:rsid w:val="00E46541"/>
    <w:rsid w:val="00E46C20"/>
    <w:rsid w:val="00E47A16"/>
    <w:rsid w:val="00E50670"/>
    <w:rsid w:val="00E50FE8"/>
    <w:rsid w:val="00E5152E"/>
    <w:rsid w:val="00E5193F"/>
    <w:rsid w:val="00E51A34"/>
    <w:rsid w:val="00E5292D"/>
    <w:rsid w:val="00E5398D"/>
    <w:rsid w:val="00E53D6F"/>
    <w:rsid w:val="00E54777"/>
    <w:rsid w:val="00E54EF7"/>
    <w:rsid w:val="00E55F88"/>
    <w:rsid w:val="00E5669A"/>
    <w:rsid w:val="00E572D1"/>
    <w:rsid w:val="00E5786A"/>
    <w:rsid w:val="00E602AF"/>
    <w:rsid w:val="00E602D6"/>
    <w:rsid w:val="00E6042E"/>
    <w:rsid w:val="00E60B62"/>
    <w:rsid w:val="00E60E87"/>
    <w:rsid w:val="00E61590"/>
    <w:rsid w:val="00E61ABC"/>
    <w:rsid w:val="00E62498"/>
    <w:rsid w:val="00E65379"/>
    <w:rsid w:val="00E66621"/>
    <w:rsid w:val="00E66A17"/>
    <w:rsid w:val="00E66CD4"/>
    <w:rsid w:val="00E6711E"/>
    <w:rsid w:val="00E67DE9"/>
    <w:rsid w:val="00E7004A"/>
    <w:rsid w:val="00E70A9B"/>
    <w:rsid w:val="00E71246"/>
    <w:rsid w:val="00E71B47"/>
    <w:rsid w:val="00E726E1"/>
    <w:rsid w:val="00E7276F"/>
    <w:rsid w:val="00E738AB"/>
    <w:rsid w:val="00E7415A"/>
    <w:rsid w:val="00E74DB0"/>
    <w:rsid w:val="00E7600A"/>
    <w:rsid w:val="00E77A3A"/>
    <w:rsid w:val="00E77E48"/>
    <w:rsid w:val="00E803C3"/>
    <w:rsid w:val="00E813DE"/>
    <w:rsid w:val="00E81D7C"/>
    <w:rsid w:val="00E82C4A"/>
    <w:rsid w:val="00E84480"/>
    <w:rsid w:val="00E84602"/>
    <w:rsid w:val="00E84840"/>
    <w:rsid w:val="00E857E7"/>
    <w:rsid w:val="00E85F71"/>
    <w:rsid w:val="00E8658A"/>
    <w:rsid w:val="00E878B2"/>
    <w:rsid w:val="00E87CCA"/>
    <w:rsid w:val="00E90484"/>
    <w:rsid w:val="00E90A1C"/>
    <w:rsid w:val="00E9108B"/>
    <w:rsid w:val="00E91F40"/>
    <w:rsid w:val="00E92B76"/>
    <w:rsid w:val="00E935D6"/>
    <w:rsid w:val="00E9376F"/>
    <w:rsid w:val="00E93C45"/>
    <w:rsid w:val="00E940D5"/>
    <w:rsid w:val="00E94920"/>
    <w:rsid w:val="00E95830"/>
    <w:rsid w:val="00E958BB"/>
    <w:rsid w:val="00E97D37"/>
    <w:rsid w:val="00E97E33"/>
    <w:rsid w:val="00EA072D"/>
    <w:rsid w:val="00EA2267"/>
    <w:rsid w:val="00EA2FB9"/>
    <w:rsid w:val="00EA2FE0"/>
    <w:rsid w:val="00EA4DBC"/>
    <w:rsid w:val="00EA5489"/>
    <w:rsid w:val="00EA5675"/>
    <w:rsid w:val="00EA57D8"/>
    <w:rsid w:val="00EA5949"/>
    <w:rsid w:val="00EA639A"/>
    <w:rsid w:val="00EA7949"/>
    <w:rsid w:val="00EA7C1C"/>
    <w:rsid w:val="00EB00BF"/>
    <w:rsid w:val="00EB068F"/>
    <w:rsid w:val="00EB1295"/>
    <w:rsid w:val="00EB1842"/>
    <w:rsid w:val="00EB1937"/>
    <w:rsid w:val="00EB1F41"/>
    <w:rsid w:val="00EB28B1"/>
    <w:rsid w:val="00EB3452"/>
    <w:rsid w:val="00EB3C2F"/>
    <w:rsid w:val="00EB66BA"/>
    <w:rsid w:val="00EB6A73"/>
    <w:rsid w:val="00EB6AE8"/>
    <w:rsid w:val="00EB6BB3"/>
    <w:rsid w:val="00EC0D30"/>
    <w:rsid w:val="00EC0DCE"/>
    <w:rsid w:val="00EC0F2F"/>
    <w:rsid w:val="00EC13E6"/>
    <w:rsid w:val="00EC386A"/>
    <w:rsid w:val="00EC3B20"/>
    <w:rsid w:val="00EC496C"/>
    <w:rsid w:val="00EC5AD0"/>
    <w:rsid w:val="00EC702C"/>
    <w:rsid w:val="00ED036E"/>
    <w:rsid w:val="00ED0FC4"/>
    <w:rsid w:val="00ED0FF2"/>
    <w:rsid w:val="00ED15C7"/>
    <w:rsid w:val="00ED2026"/>
    <w:rsid w:val="00ED43A9"/>
    <w:rsid w:val="00ED4F67"/>
    <w:rsid w:val="00ED5D60"/>
    <w:rsid w:val="00ED6A2B"/>
    <w:rsid w:val="00ED6C81"/>
    <w:rsid w:val="00EE0176"/>
    <w:rsid w:val="00EE0D00"/>
    <w:rsid w:val="00EE1596"/>
    <w:rsid w:val="00EE16E4"/>
    <w:rsid w:val="00EE1FB4"/>
    <w:rsid w:val="00EE51C7"/>
    <w:rsid w:val="00EE551B"/>
    <w:rsid w:val="00EE6138"/>
    <w:rsid w:val="00EE63A7"/>
    <w:rsid w:val="00EE7E36"/>
    <w:rsid w:val="00EF0DC1"/>
    <w:rsid w:val="00EF110D"/>
    <w:rsid w:val="00EF1CE5"/>
    <w:rsid w:val="00EF3537"/>
    <w:rsid w:val="00EF545A"/>
    <w:rsid w:val="00EF5502"/>
    <w:rsid w:val="00EF56B3"/>
    <w:rsid w:val="00EF5DB1"/>
    <w:rsid w:val="00EF5E70"/>
    <w:rsid w:val="00EF634E"/>
    <w:rsid w:val="00EF7237"/>
    <w:rsid w:val="00EF7B22"/>
    <w:rsid w:val="00EF7B6E"/>
    <w:rsid w:val="00F00471"/>
    <w:rsid w:val="00F015D2"/>
    <w:rsid w:val="00F01FDD"/>
    <w:rsid w:val="00F02067"/>
    <w:rsid w:val="00F0218E"/>
    <w:rsid w:val="00F03C36"/>
    <w:rsid w:val="00F0439E"/>
    <w:rsid w:val="00F06067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253"/>
    <w:rsid w:val="00F1574B"/>
    <w:rsid w:val="00F15FF0"/>
    <w:rsid w:val="00F1617C"/>
    <w:rsid w:val="00F16201"/>
    <w:rsid w:val="00F162FA"/>
    <w:rsid w:val="00F16EC3"/>
    <w:rsid w:val="00F20C97"/>
    <w:rsid w:val="00F23042"/>
    <w:rsid w:val="00F234C2"/>
    <w:rsid w:val="00F23D85"/>
    <w:rsid w:val="00F24AD0"/>
    <w:rsid w:val="00F25700"/>
    <w:rsid w:val="00F269A3"/>
    <w:rsid w:val="00F275E7"/>
    <w:rsid w:val="00F27B5E"/>
    <w:rsid w:val="00F309FB"/>
    <w:rsid w:val="00F31516"/>
    <w:rsid w:val="00F31763"/>
    <w:rsid w:val="00F31EA9"/>
    <w:rsid w:val="00F32EB7"/>
    <w:rsid w:val="00F33466"/>
    <w:rsid w:val="00F33DDD"/>
    <w:rsid w:val="00F33F06"/>
    <w:rsid w:val="00F343AF"/>
    <w:rsid w:val="00F34F5D"/>
    <w:rsid w:val="00F35C28"/>
    <w:rsid w:val="00F36372"/>
    <w:rsid w:val="00F36427"/>
    <w:rsid w:val="00F37C57"/>
    <w:rsid w:val="00F4009D"/>
    <w:rsid w:val="00F40D38"/>
    <w:rsid w:val="00F40F6F"/>
    <w:rsid w:val="00F412D7"/>
    <w:rsid w:val="00F41440"/>
    <w:rsid w:val="00F43050"/>
    <w:rsid w:val="00F43596"/>
    <w:rsid w:val="00F43C03"/>
    <w:rsid w:val="00F43C67"/>
    <w:rsid w:val="00F43CCD"/>
    <w:rsid w:val="00F442F9"/>
    <w:rsid w:val="00F44340"/>
    <w:rsid w:val="00F4466F"/>
    <w:rsid w:val="00F447BF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38E0"/>
    <w:rsid w:val="00F53ADE"/>
    <w:rsid w:val="00F543F3"/>
    <w:rsid w:val="00F54B7F"/>
    <w:rsid w:val="00F55688"/>
    <w:rsid w:val="00F55883"/>
    <w:rsid w:val="00F55B8B"/>
    <w:rsid w:val="00F55D83"/>
    <w:rsid w:val="00F55EA7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5190"/>
    <w:rsid w:val="00F65E7C"/>
    <w:rsid w:val="00F66BB3"/>
    <w:rsid w:val="00F673DC"/>
    <w:rsid w:val="00F67890"/>
    <w:rsid w:val="00F6795E"/>
    <w:rsid w:val="00F67E28"/>
    <w:rsid w:val="00F70B43"/>
    <w:rsid w:val="00F71292"/>
    <w:rsid w:val="00F71695"/>
    <w:rsid w:val="00F71EEB"/>
    <w:rsid w:val="00F73152"/>
    <w:rsid w:val="00F733FA"/>
    <w:rsid w:val="00F74787"/>
    <w:rsid w:val="00F74D7D"/>
    <w:rsid w:val="00F75853"/>
    <w:rsid w:val="00F75D53"/>
    <w:rsid w:val="00F7625C"/>
    <w:rsid w:val="00F768AD"/>
    <w:rsid w:val="00F779E1"/>
    <w:rsid w:val="00F77E27"/>
    <w:rsid w:val="00F8080F"/>
    <w:rsid w:val="00F80817"/>
    <w:rsid w:val="00F815EA"/>
    <w:rsid w:val="00F82204"/>
    <w:rsid w:val="00F82248"/>
    <w:rsid w:val="00F826D7"/>
    <w:rsid w:val="00F82868"/>
    <w:rsid w:val="00F829EA"/>
    <w:rsid w:val="00F83318"/>
    <w:rsid w:val="00F837CD"/>
    <w:rsid w:val="00F83BAE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CDD"/>
    <w:rsid w:val="00F91046"/>
    <w:rsid w:val="00F910FF"/>
    <w:rsid w:val="00F91171"/>
    <w:rsid w:val="00F911B4"/>
    <w:rsid w:val="00F912C1"/>
    <w:rsid w:val="00F914EA"/>
    <w:rsid w:val="00F9205A"/>
    <w:rsid w:val="00F92945"/>
    <w:rsid w:val="00F947AF"/>
    <w:rsid w:val="00F962DE"/>
    <w:rsid w:val="00F9780A"/>
    <w:rsid w:val="00F978B0"/>
    <w:rsid w:val="00F9796C"/>
    <w:rsid w:val="00F97BB4"/>
    <w:rsid w:val="00FA019B"/>
    <w:rsid w:val="00FA035B"/>
    <w:rsid w:val="00FA0C48"/>
    <w:rsid w:val="00FA14DA"/>
    <w:rsid w:val="00FA1ED6"/>
    <w:rsid w:val="00FA231D"/>
    <w:rsid w:val="00FA2978"/>
    <w:rsid w:val="00FA2C0F"/>
    <w:rsid w:val="00FA390B"/>
    <w:rsid w:val="00FA6316"/>
    <w:rsid w:val="00FA6874"/>
    <w:rsid w:val="00FA690A"/>
    <w:rsid w:val="00FA6EFA"/>
    <w:rsid w:val="00FA6FAD"/>
    <w:rsid w:val="00FA77C0"/>
    <w:rsid w:val="00FA7C09"/>
    <w:rsid w:val="00FA7EED"/>
    <w:rsid w:val="00FB05E2"/>
    <w:rsid w:val="00FB12C5"/>
    <w:rsid w:val="00FB1418"/>
    <w:rsid w:val="00FB1ABD"/>
    <w:rsid w:val="00FB2364"/>
    <w:rsid w:val="00FB3C72"/>
    <w:rsid w:val="00FB4306"/>
    <w:rsid w:val="00FB6DA8"/>
    <w:rsid w:val="00FC0EF3"/>
    <w:rsid w:val="00FC13AC"/>
    <w:rsid w:val="00FC2278"/>
    <w:rsid w:val="00FC2549"/>
    <w:rsid w:val="00FC28BA"/>
    <w:rsid w:val="00FC332B"/>
    <w:rsid w:val="00FC55C6"/>
    <w:rsid w:val="00FC5855"/>
    <w:rsid w:val="00FC616F"/>
    <w:rsid w:val="00FC70F4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F29"/>
    <w:rsid w:val="00FD2A31"/>
    <w:rsid w:val="00FD34CC"/>
    <w:rsid w:val="00FD3628"/>
    <w:rsid w:val="00FD36E3"/>
    <w:rsid w:val="00FD3DF6"/>
    <w:rsid w:val="00FD58EC"/>
    <w:rsid w:val="00FD5EF4"/>
    <w:rsid w:val="00FD63F8"/>
    <w:rsid w:val="00FD698A"/>
    <w:rsid w:val="00FE0021"/>
    <w:rsid w:val="00FE2AE4"/>
    <w:rsid w:val="00FE3230"/>
    <w:rsid w:val="00FE3474"/>
    <w:rsid w:val="00FE4918"/>
    <w:rsid w:val="00FE49BD"/>
    <w:rsid w:val="00FE4A57"/>
    <w:rsid w:val="00FE50E2"/>
    <w:rsid w:val="00FE5C2B"/>
    <w:rsid w:val="00FE7787"/>
    <w:rsid w:val="00FE7851"/>
    <w:rsid w:val="00FF02ED"/>
    <w:rsid w:val="00FF0A0B"/>
    <w:rsid w:val="00FF4271"/>
    <w:rsid w:val="00FF4B95"/>
    <w:rsid w:val="00FF5574"/>
    <w:rsid w:val="00FF666B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82202841236777E-2"/>
          <c:y val="3.4394967870395615E-2"/>
          <c:w val="0.8745661122021926"/>
          <c:h val="0.6926937057801312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616864595961442E-2"/>
                  <c:y val="4.585762657530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8348771425994292E-2"/>
                  <c:y val="3.98714815820452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5.3628563631870275E-2"/>
                  <c:y val="-3.3290665233861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1831243678359107E-2"/>
                  <c:y val="-3.3582680444683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392884745910228E-2"/>
                  <c:y val="4.4272208920594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5163952528739684E-2"/>
                  <c:y val="4.1016561557878466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6.9820840821991637E-2"/>
                  <c:y val="4.22782626585533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9619577732351054E-2"/>
                  <c:y val="3.2106712455589263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1898669616970525E-2"/>
                  <c:y val="-4.5202059666205816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5643319248772882E-2"/>
                  <c:y val="-4.5459718298571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644513137557966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1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C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Sheet1!$C$2:$W$2</c:f>
              <c:numCache>
                <c:formatCode>General</c:formatCode>
                <c:ptCount val="21"/>
                <c:pt idx="0">
                  <c:v>100.9</c:v>
                </c:pt>
                <c:pt idx="1">
                  <c:v>102.4</c:v>
                </c:pt>
                <c:pt idx="2" formatCode="0.0">
                  <c:v>102</c:v>
                </c:pt>
                <c:pt idx="3">
                  <c:v>101.5</c:v>
                </c:pt>
                <c:pt idx="4">
                  <c:v>103.3</c:v>
                </c:pt>
                <c:pt idx="5">
                  <c:v>103.3</c:v>
                </c:pt>
                <c:pt idx="6">
                  <c:v>104.2</c:v>
                </c:pt>
                <c:pt idx="7">
                  <c:v>97.8</c:v>
                </c:pt>
                <c:pt idx="8">
                  <c:v>101.9</c:v>
                </c:pt>
                <c:pt idx="9">
                  <c:v>103.5</c:v>
                </c:pt>
                <c:pt idx="10">
                  <c:v>103.3</c:v>
                </c:pt>
                <c:pt idx="11">
                  <c:v>103.3</c:v>
                </c:pt>
                <c:pt idx="12">
                  <c:v>101.9</c:v>
                </c:pt>
                <c:pt idx="13">
                  <c:v>100.8</c:v>
                </c:pt>
                <c:pt idx="14">
                  <c:v>101.7</c:v>
                </c:pt>
                <c:pt idx="15">
                  <c:v>102.1</c:v>
                </c:pt>
                <c:pt idx="16">
                  <c:v>100.1</c:v>
                </c:pt>
                <c:pt idx="17">
                  <c:v>99.2</c:v>
                </c:pt>
                <c:pt idx="18">
                  <c:v>95.1</c:v>
                </c:pt>
                <c:pt idx="19">
                  <c:v>103.6</c:v>
                </c:pt>
                <c:pt idx="20">
                  <c:v>101.7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1129101393406767E-2"/>
                  <c:y val="-3.1111816392907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9269485933092423E-2"/>
                  <c:y val="-3.8861737110447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1.1312689052881847E-2"/>
                  <c:y val="2.1124687000331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1117093341889593E-2"/>
                  <c:y val="3.6203668150111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1284384943681932E-2"/>
                  <c:y val="-4.0961362007428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141838211927616E-2"/>
                  <c:y val="-4.5135800031265702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4.7833019960637733E-2"/>
                  <c:y val="-3.9173732377047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9986667282409533E-2"/>
                  <c:y val="-4.8838396227161594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4095076680437434E-2"/>
                  <c:y val="3.644887900463014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7392158939773849E-2"/>
                  <c:y val="4.2011580613492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644513137557966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1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Sheet1!$C$3:$W$3</c:f>
              <c:numCache>
                <c:formatCode>General</c:formatCode>
                <c:ptCount val="21"/>
                <c:pt idx="0">
                  <c:v>101.4</c:v>
                </c:pt>
                <c:pt idx="1">
                  <c:v>102.9</c:v>
                </c:pt>
                <c:pt idx="2">
                  <c:v>102.6</c:v>
                </c:pt>
                <c:pt idx="3">
                  <c:v>102.1</c:v>
                </c:pt>
                <c:pt idx="4">
                  <c:v>103.9</c:v>
                </c:pt>
                <c:pt idx="5">
                  <c:v>103.9</c:v>
                </c:pt>
                <c:pt idx="6">
                  <c:v>104.7</c:v>
                </c:pt>
                <c:pt idx="7">
                  <c:v>97.2</c:v>
                </c:pt>
                <c:pt idx="8">
                  <c:v>101.3</c:v>
                </c:pt>
                <c:pt idx="9">
                  <c:v>103.1</c:v>
                </c:pt>
                <c:pt idx="10" formatCode="0.0">
                  <c:v>103</c:v>
                </c:pt>
                <c:pt idx="11" formatCode="0.0">
                  <c:v>103</c:v>
                </c:pt>
                <c:pt idx="12">
                  <c:v>102.5</c:v>
                </c:pt>
                <c:pt idx="13">
                  <c:v>101.3</c:v>
                </c:pt>
                <c:pt idx="14">
                  <c:v>102.2</c:v>
                </c:pt>
                <c:pt idx="15">
                  <c:v>102.6</c:v>
                </c:pt>
                <c:pt idx="16">
                  <c:v>100.6</c:v>
                </c:pt>
                <c:pt idx="17">
                  <c:v>99.9</c:v>
                </c:pt>
                <c:pt idx="18">
                  <c:v>96</c:v>
                </c:pt>
                <c:pt idx="19">
                  <c:v>104.9</c:v>
                </c:pt>
                <c:pt idx="20">
                  <c:v>102.3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3290496"/>
        <c:axId val="163300480"/>
      </c:lineChart>
      <c:catAx>
        <c:axId val="1632904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33004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3300480"/>
        <c:scaling>
          <c:orientation val="minMax"/>
          <c:max val="108"/>
          <c:min val="92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3290496"/>
        <c:crosses val="autoZero"/>
        <c:crossBetween val="midCat"/>
        <c:majorUnit val="4"/>
        <c:minorUnit val="4"/>
      </c:valAx>
      <c:spPr>
        <a:gradFill rotWithShape="0">
          <a:gsLst>
            <a:gs pos="0">
              <a:srgbClr val="EAEAEA"/>
            </a:gs>
            <a:gs pos="100000">
              <a:srgbClr val="EAEAEA">
                <a:gamma/>
                <a:tint val="89804"/>
                <a:invGamma/>
              </a:srgbClr>
            </a:gs>
          </a:gsLst>
          <a:lin ang="5400000" scaled="1"/>
        </a:gradFill>
        <a:ln w="25212">
          <a:noFill/>
        </a:ln>
      </c:spPr>
    </c:plotArea>
    <c:legend>
      <c:legendPos val="b"/>
      <c:layout>
        <c:manualLayout>
          <c:xMode val="edge"/>
          <c:yMode val="edge"/>
          <c:x val="9.5033415444856537E-2"/>
          <c:y val="0.87428609762438125"/>
          <c:w val="0.82823315924938068"/>
          <c:h val="7.8132221814413511E-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293618502148224E-2"/>
          <c:y val="2.983263069453429E-2"/>
          <c:w val="0.8722315939279085"/>
          <c:h val="0.60390444112333064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2.0487899153076292E-3"/>
                  <c:y val="7.55977355204299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2.0487899153076292E-3"/>
                  <c:y val="1.13396603280644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2.0803602272862856E-3"/>
                  <c:y val="7.68791439531596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1.9221651756465559E-3"/>
                  <c:y val="7.68820512820513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0171457387796292E-3"/>
                  <c:y val="1.259099535634967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6.0514372163388824E-3"/>
                  <c:y val="8.2050673314077727E-3"/>
                </c:manualLayout>
              </c:layout>
              <c:numFmt formatCode="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4.0334537926912488E-2"/>
                  <c:y val="-3.145856429238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2072031700020466E-2"/>
                  <c:y val="1.0724170604117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7112225570895934E-3"/>
                  <c:y val="8.70721332247261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2102874432678396E-2"/>
                  <c:y val="8.63795818626114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Sheet1!$C$2:$W$2</c:f>
              <c:numCache>
                <c:formatCode>General</c:formatCode>
                <c:ptCount val="21"/>
                <c:pt idx="0">
                  <c:v>100.9</c:v>
                </c:pt>
                <c:pt idx="1">
                  <c:v>102.7</c:v>
                </c:pt>
                <c:pt idx="2">
                  <c:v>101.9</c:v>
                </c:pt>
                <c:pt idx="3">
                  <c:v>101.8</c:v>
                </c:pt>
                <c:pt idx="4">
                  <c:v>101.8</c:v>
                </c:pt>
                <c:pt idx="5">
                  <c:v>101.4</c:v>
                </c:pt>
                <c:pt idx="6">
                  <c:v>101.3</c:v>
                </c:pt>
                <c:pt idx="7">
                  <c:v>101.4</c:v>
                </c:pt>
                <c:pt idx="8">
                  <c:v>101.7</c:v>
                </c:pt>
                <c:pt idx="9">
                  <c:v>101.8</c:v>
                </c:pt>
                <c:pt idx="10">
                  <c:v>101.8</c:v>
                </c:pt>
                <c:pt idx="11">
                  <c:v>101.9</c:v>
                </c:pt>
                <c:pt idx="12">
                  <c:v>103.9</c:v>
                </c:pt>
                <c:pt idx="13">
                  <c:v>102.3</c:v>
                </c:pt>
                <c:pt idx="14">
                  <c:v>103.2</c:v>
                </c:pt>
                <c:pt idx="15">
                  <c:v>103.4</c:v>
                </c:pt>
                <c:pt idx="16">
                  <c:v>102.7</c:v>
                </c:pt>
                <c:pt idx="17">
                  <c:v>102.9</c:v>
                </c:pt>
                <c:pt idx="18">
                  <c:v>103</c:v>
                </c:pt>
                <c:pt idx="19">
                  <c:v>102.9</c:v>
                </c:pt>
                <c:pt idx="20" formatCode="0.0">
                  <c:v>103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0"/>
                  <c:y val="-7.5597735520429934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6.1463697459232794E-3"/>
                  <c:y val="-1.133966032806440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9.5437984921433692E-5"/>
                  <c:y val="-8.0917983480830694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1.6353560734049907E-2"/>
                  <c:y val="-7.3162361791323724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8.0677650980589665E-3"/>
                  <c:y val="-3.9888437789627725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0"/>
                  <c:y val="-1.3718724857885283E-2"/>
                </c:manualLayout>
              </c:layout>
              <c:numFmt formatCode="#,##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4.2351280703122322E-2"/>
                  <c:y val="2.7805120516757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7.9415201762410934E-3"/>
                  <c:y val="-1.141222961610798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896768198984934E-3"/>
                  <c:y val="-9.4022264458321972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2102874432678396E-2"/>
                  <c:y val="-9.3113584939813532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Sheet1!$C$3:$W$3</c:f>
              <c:numCache>
                <c:formatCode>General</c:formatCode>
                <c:ptCount val="21"/>
                <c:pt idx="0">
                  <c:v>100.8</c:v>
                </c:pt>
                <c:pt idx="1">
                  <c:v>102.6</c:v>
                </c:pt>
                <c:pt idx="2">
                  <c:v>101.9</c:v>
                </c:pt>
                <c:pt idx="3">
                  <c:v>101.7</c:v>
                </c:pt>
                <c:pt idx="4">
                  <c:v>101.7</c:v>
                </c:pt>
                <c:pt idx="5">
                  <c:v>101.4</c:v>
                </c:pt>
                <c:pt idx="6">
                  <c:v>101.3</c:v>
                </c:pt>
                <c:pt idx="7">
                  <c:v>101.5</c:v>
                </c:pt>
                <c:pt idx="8">
                  <c:v>101.8</c:v>
                </c:pt>
                <c:pt idx="9">
                  <c:v>101.8</c:v>
                </c:pt>
                <c:pt idx="10">
                  <c:v>101.8</c:v>
                </c:pt>
                <c:pt idx="11">
                  <c:v>101.9</c:v>
                </c:pt>
                <c:pt idx="12">
                  <c:v>103.4</c:v>
                </c:pt>
                <c:pt idx="13" formatCode="0.0">
                  <c:v>102</c:v>
                </c:pt>
                <c:pt idx="14">
                  <c:v>102.9</c:v>
                </c:pt>
                <c:pt idx="15">
                  <c:v>102.9</c:v>
                </c:pt>
                <c:pt idx="16">
                  <c:v>102.2</c:v>
                </c:pt>
                <c:pt idx="17">
                  <c:v>102.5</c:v>
                </c:pt>
                <c:pt idx="18">
                  <c:v>102.6</c:v>
                </c:pt>
                <c:pt idx="19">
                  <c:v>102.5</c:v>
                </c:pt>
                <c:pt idx="20">
                  <c:v>102.5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1.9861738160189229E-3"/>
                  <c:y val="-6.9269924828804647E-2"/>
                </c:manualLayout>
              </c:layout>
              <c:numFmt formatCode="0.0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0"/>
                  <c:y val="-4.8248468941382329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0"/>
                  <c:y val="-6.9893897823682535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2.0173045691527914E-3"/>
                  <c:y val="-7.198011052638521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2.0171457387796292E-3"/>
                  <c:y val="-6.8897242116092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9849725667402955E-2"/>
                  <c:y val="-3.1434689335027785E-2"/>
                </c:manualLayout>
              </c:layout>
              <c:numFmt formatCode="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-3.8317795150702293E-2"/>
                  <c:y val="-3.1942104091362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7.9728035090689282E-3"/>
                  <c:y val="-6.94099663852107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C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aseline="0"/>
                      <a:t>100,6</a:t>
                    </a:r>
                    <a:endParaRPr lang="en-US" baseline="0"/>
                  </a:p>
                </c:rich>
              </c:tx>
              <c:numFmt formatCode="0.00" sourceLinked="0"/>
              <c:spPr>
                <a:noFill/>
                <a:ln w="21535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7382396035593886E-3"/>
                  <c:y val="-7.5977188403857452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4120020171457387E-2"/>
                  <c:y val="-1.1331444759206801E-2"/>
                </c:manualLayout>
              </c:layout>
              <c:numFmt formatCode="0.0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C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Sheet1!$C$1:$W$1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Sheet1!$C$4:$W$4</c:f>
              <c:numCache>
                <c:formatCode>General</c:formatCode>
                <c:ptCount val="21"/>
                <c:pt idx="0">
                  <c:v>100.3</c:v>
                </c:pt>
                <c:pt idx="1">
                  <c:v>100.2</c:v>
                </c:pt>
                <c:pt idx="2" formatCode="0.00">
                  <c:v>100.01</c:v>
                </c:pt>
                <c:pt idx="3">
                  <c:v>99.9</c:v>
                </c:pt>
                <c:pt idx="4">
                  <c:v>99.9</c:v>
                </c:pt>
                <c:pt idx="5">
                  <c:v>99.9</c:v>
                </c:pt>
                <c:pt idx="6">
                  <c:v>99.960000000000022</c:v>
                </c:pt>
                <c:pt idx="7">
                  <c:v>99.97</c:v>
                </c:pt>
                <c:pt idx="8">
                  <c:v>100.2</c:v>
                </c:pt>
                <c:pt idx="9">
                  <c:v>100.3</c:v>
                </c:pt>
                <c:pt idx="10">
                  <c:v>100.3</c:v>
                </c:pt>
                <c:pt idx="11">
                  <c:v>100.3</c:v>
                </c:pt>
                <c:pt idx="12">
                  <c:v>100.3</c:v>
                </c:pt>
                <c:pt idx="13">
                  <c:v>100.3</c:v>
                </c:pt>
                <c:pt idx="14">
                  <c:v>100.5</c:v>
                </c:pt>
                <c:pt idx="15">
                  <c:v>100.6</c:v>
                </c:pt>
                <c:pt idx="16">
                  <c:v>100.6</c:v>
                </c:pt>
                <c:pt idx="17">
                  <c:v>100.6</c:v>
                </c:pt>
                <c:pt idx="18">
                  <c:v>100.6</c:v>
                </c:pt>
                <c:pt idx="19">
                  <c:v>100.5</c:v>
                </c:pt>
                <c:pt idx="20">
                  <c:v>100.6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6064896"/>
        <c:axId val="166066432"/>
      </c:lineChart>
      <c:catAx>
        <c:axId val="166064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606643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6066432"/>
        <c:scaling>
          <c:orientation val="minMax"/>
          <c:max val="106"/>
          <c:min val="97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6064896"/>
        <c:crosses val="autoZero"/>
        <c:crossBetween val="midCat"/>
        <c:majorUnit val="3"/>
        <c:minorUnit val="3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7688748059291756"/>
          <c:y val="0.78892546723116963"/>
          <c:w val="0.63793104019893065"/>
          <c:h val="0.1583990244845457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7515D-3894-4984-91D3-23C560E7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Гамезо Екатерина Васильевна</cp:lastModifiedBy>
  <cp:revision>38</cp:revision>
  <cp:lastPrinted>2017-10-24T11:04:00Z</cp:lastPrinted>
  <dcterms:created xsi:type="dcterms:W3CDTF">2017-09-22T13:47:00Z</dcterms:created>
  <dcterms:modified xsi:type="dcterms:W3CDTF">2017-10-24T11:08:00Z</dcterms:modified>
</cp:coreProperties>
</file>